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8B9ED" w14:textId="77777777" w:rsidR="00FF40AE" w:rsidRPr="006A3184" w:rsidRDefault="00FF40AE" w:rsidP="00FF40AE">
      <w:pPr>
        <w:pStyle w:val="AWN-basic"/>
        <w:rPr>
          <w:lang w:val="it-IT"/>
        </w:rPr>
      </w:pPr>
      <w:bookmarkStart w:id="0" w:name="_Toc408490238"/>
      <w:bookmarkStart w:id="1" w:name="_Toc412303131"/>
    </w:p>
    <w:p w14:paraId="6FA17856" w14:textId="77777777" w:rsidR="00212590" w:rsidRPr="006A3184" w:rsidRDefault="007B27DF" w:rsidP="00212590">
      <w:pPr>
        <w:pStyle w:val="AWN-title"/>
        <w:spacing w:after="0"/>
        <w:jc w:val="center"/>
        <w:outlineLvl w:val="0"/>
        <w:rPr>
          <w:sz w:val="32"/>
          <w:szCs w:val="32"/>
          <w:lang w:val="it-IT"/>
        </w:rPr>
      </w:pPr>
      <w:r w:rsidRPr="006A3184">
        <w:rPr>
          <w:sz w:val="32"/>
          <w:szCs w:val="32"/>
          <w:lang w:val="it-IT"/>
        </w:rPr>
        <w:t>Mosse Base</w:t>
      </w:r>
      <w:bookmarkEnd w:id="0"/>
      <w:bookmarkEnd w:id="1"/>
    </w:p>
    <w:p w14:paraId="209260C6" w14:textId="77777777" w:rsidR="00DC1ECB" w:rsidRPr="006A3184" w:rsidRDefault="00DC1ECB" w:rsidP="00DC1ECB">
      <w:pPr>
        <w:pStyle w:val="AWN-basic"/>
        <w:rPr>
          <w:lang w:val="it-IT"/>
        </w:rPr>
      </w:pPr>
    </w:p>
    <w:tbl>
      <w:tblPr>
        <w:tblStyle w:val="Grigliatabell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8"/>
        <w:gridCol w:w="300"/>
        <w:gridCol w:w="5351"/>
      </w:tblGrid>
      <w:tr w:rsidR="00165D28" w:rsidRPr="006A3184" w14:paraId="2550606D" w14:textId="77777777" w:rsidTr="006A3184">
        <w:trPr>
          <w:jc w:val="center"/>
        </w:trPr>
        <w:tc>
          <w:tcPr>
            <w:tcW w:w="5056" w:type="dxa"/>
          </w:tcPr>
          <w:p w14:paraId="2A974434" w14:textId="34AA212D" w:rsidR="00165D28" w:rsidRPr="006A3184" w:rsidRDefault="00165D28" w:rsidP="00EB18FF">
            <w:pPr>
              <w:pStyle w:val="AWN-title"/>
              <w:spacing w:after="0"/>
              <w:jc w:val="center"/>
              <w:rPr>
                <w:sz w:val="28"/>
                <w:szCs w:val="28"/>
                <w:lang w:val="it-IT"/>
              </w:rPr>
            </w:pPr>
            <w:bookmarkStart w:id="2" w:name="_Toc412364184"/>
            <w:r w:rsidRPr="006A3184">
              <w:rPr>
                <w:sz w:val="28"/>
                <w:szCs w:val="28"/>
                <w:lang w:val="it-IT"/>
              </w:rPr>
              <w:t>Affronta Il Pericol</w:t>
            </w:r>
            <w:bookmarkEnd w:id="2"/>
            <w:r w:rsidR="00F8139F">
              <w:rPr>
                <w:sz w:val="28"/>
                <w:szCs w:val="28"/>
                <w:lang w:val="it-IT"/>
              </w:rPr>
              <w:t>o</w:t>
            </w:r>
          </w:p>
          <w:p w14:paraId="0820422E" w14:textId="77777777" w:rsidR="00165D28" w:rsidRPr="006A3184" w:rsidRDefault="00165D28" w:rsidP="007C706A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fldChar w:fldCharType="begin"/>
            </w:r>
            <w:r w:rsidRPr="006A3184">
              <w:rPr>
                <w:lang w:val="it-IT"/>
              </w:rPr>
              <w:instrText xml:space="preserve"> INCLUDETEXT "C:\\Users\\d4vid\\Dropbox\\GDR\\2018-TheCityOfJudas 6x9\\1-TheCityOfJudas-Rules-2.0-PDF.docx" FaceDanger  \* MERGEFORMAT </w:instrText>
            </w:r>
            <w:r w:rsidRPr="006A3184">
              <w:rPr>
                <w:lang w:val="it-IT"/>
              </w:rPr>
              <w:fldChar w:fldCharType="separate"/>
            </w:r>
            <w:bookmarkStart w:id="3" w:name="FaceDanger"/>
            <w:r w:rsidRPr="006A3184">
              <w:rPr>
                <w:lang w:val="it-IT"/>
              </w:rPr>
              <w:t>Quando affronti un pericolo o ti imponi con la forza, o ti opponi o reagisci, o quando declami la tua conoscenza o influenza in fiction, se non hai una Mossa più adatta tira 2d6+Car.</w:t>
            </w:r>
          </w:p>
          <w:p w14:paraId="58979688" w14:textId="77777777" w:rsidR="00165D28" w:rsidRPr="006A3184" w:rsidRDefault="00165D28" w:rsidP="007C706A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t>Con 10+ eviti il pericolo o ottieni quel che vuoi, o resisti o reagisci come desideri, o conosci ciò di cui hai bisogno entro limiti ragionevoli, e prendi +1 al DV.</w:t>
            </w:r>
          </w:p>
          <w:p w14:paraId="4A76C59C" w14:textId="77777777" w:rsidR="00165D28" w:rsidRPr="006A3184" w:rsidRDefault="00165D28" w:rsidP="007C706A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t>Se ciò che ti si oppone è un PNG o un personaggio, questi può decidere di resisterti, ma al prezzo di subire il danno o un’altra perdita significativa (decide lui).</w:t>
            </w:r>
          </w:p>
          <w:p w14:paraId="4987C238" w14:textId="77777777" w:rsidR="00165D28" w:rsidRPr="006A3184" w:rsidRDefault="00165D28" w:rsidP="007C706A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t>Con 7-9 ce la fai ancora, ma ciò che ti si oppone ne sceglie una, che non può essere in contrasto con lo scopo principale della tua Mossa:</w:t>
            </w:r>
          </w:p>
          <w:p w14:paraId="7832C24C" w14:textId="77777777" w:rsidR="00165D28" w:rsidRPr="006A3184" w:rsidRDefault="00165D28" w:rsidP="007C706A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Darti -1 al DV: finisci in una posizione leggermente peggiore o perdi un’occasione</w:t>
            </w:r>
          </w:p>
          <w:p w14:paraId="4E54C349" w14:textId="77777777" w:rsidR="00165D28" w:rsidRPr="006A3184" w:rsidRDefault="00165D28" w:rsidP="007C706A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Ti tiene impegnato per un po’ o attrai attenzioni indesiderate</w:t>
            </w:r>
          </w:p>
          <w:p w14:paraId="24D4B418" w14:textId="77777777" w:rsidR="00165D28" w:rsidRPr="006A3184" w:rsidRDefault="00165D28" w:rsidP="007C706A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S’arrende, ma in risposta minaccia qualcos’altro, oppure s’arrende, ma poi improvvisamente prova a rivoltarsi contro di te o chiede aiuto</w:t>
            </w:r>
          </w:p>
          <w:p w14:paraId="0F0DB7C4" w14:textId="77777777" w:rsidR="00165D28" w:rsidRPr="006A3184" w:rsidRDefault="00165D28" w:rsidP="007C706A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Ha una palese e sicura via di fuga, un modo di ritirarsi con una perdita minore</w:t>
            </w:r>
          </w:p>
          <w:p w14:paraId="1C4F92C7" w14:textId="77777777" w:rsidR="00165D28" w:rsidRPr="006A3184" w:rsidRDefault="00165D28" w:rsidP="007C706A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Lasci una traccia evidente che altri potrebbero successivamente seguire</w:t>
            </w:r>
          </w:p>
          <w:bookmarkEnd w:id="3"/>
          <w:p w14:paraId="33BE9517" w14:textId="77777777" w:rsidR="00165D28" w:rsidRPr="006A3184" w:rsidRDefault="00165D28" w:rsidP="007C706A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fldChar w:fldCharType="end"/>
            </w:r>
            <w:r w:rsidRPr="006A3184">
              <w:rPr>
                <w:lang w:val="it-IT"/>
              </w:rPr>
              <w:t>Con 6- non ce la fai e il GM fa una Mossa.</w:t>
            </w:r>
          </w:p>
          <w:p w14:paraId="316A610F" w14:textId="77777777" w:rsidR="00165D28" w:rsidRPr="006A3184" w:rsidRDefault="00165D28" w:rsidP="00EB18FF">
            <w:pPr>
              <w:pStyle w:val="AWN-basic"/>
              <w:rPr>
                <w:lang w:val="it-IT"/>
              </w:rPr>
            </w:pPr>
          </w:p>
          <w:p w14:paraId="591A3DC9" w14:textId="77777777" w:rsidR="00165D28" w:rsidRPr="006A3184" w:rsidRDefault="00165D28" w:rsidP="00EB18FF">
            <w:pPr>
              <w:pStyle w:val="AWN-title"/>
              <w:spacing w:after="0"/>
              <w:jc w:val="center"/>
              <w:rPr>
                <w:sz w:val="28"/>
                <w:szCs w:val="28"/>
                <w:lang w:val="it-IT"/>
              </w:rPr>
            </w:pPr>
            <w:r w:rsidRPr="006A3184">
              <w:rPr>
                <w:sz w:val="28"/>
                <w:szCs w:val="28"/>
                <w:lang w:val="it-IT"/>
              </w:rPr>
              <w:t>Manipola</w:t>
            </w:r>
          </w:p>
          <w:bookmarkStart w:id="4" w:name="_Toc412364189"/>
          <w:p w14:paraId="5EC130D8" w14:textId="77777777" w:rsidR="00165D28" w:rsidRPr="006A3184" w:rsidRDefault="00165D28" w:rsidP="00EF2DF6">
            <w:pPr>
              <w:pStyle w:val="AWN-basic"/>
              <w:rPr>
                <w:lang w:val="it-IT"/>
              </w:rPr>
            </w:pPr>
            <w:r w:rsidRPr="006A3184">
              <w:rPr>
                <w:spacing w:val="-4"/>
                <w:lang w:val="it-IT"/>
              </w:rPr>
              <w:fldChar w:fldCharType="begin"/>
            </w:r>
            <w:r w:rsidRPr="006A3184">
              <w:rPr>
                <w:spacing w:val="-4"/>
                <w:lang w:val="it-IT"/>
              </w:rPr>
              <w:instrText xml:space="preserve"> INCLUDETEXT "C:\\Users\\d4vid\\Dropbox\\GDR\\2018-TheCityOfJudas 6x9\\1-TheCityOfJudas-Rules-2.0-PDF.docx" Manipulate  \* MERGEFORMAT </w:instrText>
            </w:r>
            <w:r w:rsidRPr="006A3184">
              <w:rPr>
                <w:spacing w:val="-4"/>
                <w:lang w:val="it-IT"/>
              </w:rPr>
              <w:fldChar w:fldCharType="separate"/>
            </w:r>
            <w:bookmarkStart w:id="5" w:name="Manipulate"/>
            <w:r w:rsidRPr="006A3184">
              <w:rPr>
                <w:lang w:val="it-IT"/>
              </w:rPr>
              <w:t>Quando hai una leva per discutere o negoziare, sedurre o manipolare, quando, sempre con una leva, cerchi di attirare qualcuno in qualcosa, tira 2d6+Fascino.</w:t>
            </w:r>
          </w:p>
          <w:p w14:paraId="347BACBB" w14:textId="6931B75E" w:rsidR="00165D28" w:rsidRPr="006A3184" w:rsidRDefault="00165D28" w:rsidP="00EF2DF6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t xml:space="preserve">Contro un altro personaggio, tira e prendi come al solito: se fa quello che vuoi in base alle tue prese, prende 1 </w:t>
            </w:r>
            <w:r w:rsidR="006D6CD3">
              <w:rPr>
                <w:lang w:val="it-IT"/>
              </w:rPr>
              <w:t>PE</w:t>
            </w:r>
            <w:r w:rsidRPr="006A3184">
              <w:rPr>
                <w:lang w:val="it-IT"/>
              </w:rPr>
              <w:t>, altrimenti tu prendi +1 al DV per ogni rifiuto.</w:t>
            </w:r>
          </w:p>
          <w:p w14:paraId="079E48BF" w14:textId="77777777" w:rsidR="00165D28" w:rsidRPr="006A3184" w:rsidRDefault="00165D28" w:rsidP="00EF2DF6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t>Con 10+ prendine due e un +1 al Dado Vantaggio oppure prendine tre.</w:t>
            </w:r>
          </w:p>
          <w:p w14:paraId="5E596D73" w14:textId="77777777" w:rsidR="00165D28" w:rsidRPr="006A3184" w:rsidRDefault="00165D28" w:rsidP="00EF2DF6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t>Con 7-9 prendine una, ma lui potrebbe pretendere qualcosa come prerequisito.</w:t>
            </w:r>
          </w:p>
          <w:p w14:paraId="27C8B91C" w14:textId="77777777" w:rsidR="00165D28" w:rsidRPr="006A3184" w:rsidRDefault="00165D28" w:rsidP="00EF2DF6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t>Spendi le tue prese quando necessario, mentre ci interagisci. Una volta che hai speso le tue prese, perdi la tua influenza.</w:t>
            </w:r>
          </w:p>
          <w:p w14:paraId="5A7222F7" w14:textId="77777777" w:rsidR="00165D28" w:rsidRPr="006A3184" w:rsidRDefault="00165D28" w:rsidP="003B551E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Ti dà quello che vuoi (un oggetto, un accesso, un’entrata gratuita e così via), proporzionato al rischio che ti stai prendendo (selezionala due volte per richieste significative)</w:t>
            </w:r>
          </w:p>
          <w:p w14:paraId="67B4359F" w14:textId="77777777" w:rsidR="00165D28" w:rsidRPr="006A3184" w:rsidRDefault="00165D28" w:rsidP="006B530F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In merito a quanto stai chiedendo o dicendo, ora come ora non ti chiede una prova, né una rassicurazione né un segno di buona volontà</w:t>
            </w:r>
          </w:p>
          <w:p w14:paraId="0779F114" w14:textId="77777777" w:rsidR="00165D28" w:rsidRPr="006A3184" w:rsidRDefault="00165D28" w:rsidP="00B16A4E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Accetta la tua storia o la tua versione di essa e, in buona sostanza, si schiera con te</w:t>
            </w:r>
          </w:p>
          <w:p w14:paraId="6C223759" w14:textId="77777777" w:rsidR="00165D28" w:rsidRPr="006A3184" w:rsidRDefault="00165D28" w:rsidP="00785E5F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 xml:space="preserve">Ti dà l’informazione o risponde alla tua domanda e non vede </w:t>
            </w:r>
            <w:r w:rsidR="002F0040" w:rsidRPr="002F0040">
              <w:rPr>
                <w:lang w:val="it-IT"/>
              </w:rPr>
              <w:t>rischi</w:t>
            </w:r>
            <w:r w:rsidRPr="006A3184">
              <w:rPr>
                <w:lang w:val="it-IT"/>
              </w:rPr>
              <w:t xml:space="preserve"> </w:t>
            </w:r>
            <w:r w:rsidR="002F0040">
              <w:rPr>
                <w:lang w:val="it-IT"/>
              </w:rPr>
              <w:t>nel farlo</w:t>
            </w:r>
          </w:p>
          <w:p w14:paraId="77B23C2D" w14:textId="77777777" w:rsidR="00165D28" w:rsidRPr="006A3184" w:rsidRDefault="00165D28" w:rsidP="00BE13E0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Cambia positivamente, di un grado, il suo atteggiamento nei tuoi confronti</w:t>
            </w:r>
          </w:p>
          <w:p w14:paraId="0BBB8B74" w14:textId="77777777" w:rsidR="00165D28" w:rsidRPr="006A3184" w:rsidRDefault="00165D28" w:rsidP="002024BB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Estende tutti i benefici della Mossa verso chiunque tu indichi</w:t>
            </w:r>
          </w:p>
          <w:p w14:paraId="34E1936B" w14:textId="77777777" w:rsidR="00165D28" w:rsidRPr="006A3184" w:rsidRDefault="00165D28" w:rsidP="00032058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Nessun altro noterà che lo stai manipolando</w:t>
            </w:r>
          </w:p>
          <w:p w14:paraId="4CE14524" w14:textId="77777777" w:rsidR="00165D28" w:rsidRPr="006A3184" w:rsidRDefault="00165D28" w:rsidP="003B551E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t>Con 6- non prendi nulla e sii preparato alla Mossa del GM.</w:t>
            </w:r>
          </w:p>
          <w:bookmarkEnd w:id="5"/>
          <w:p w14:paraId="792644AD" w14:textId="77777777" w:rsidR="00165D28" w:rsidRPr="006A3184" w:rsidRDefault="00165D28" w:rsidP="00EB18FF">
            <w:pPr>
              <w:pStyle w:val="AWN-basic"/>
              <w:rPr>
                <w:spacing w:val="-4"/>
                <w:lang w:val="it-IT"/>
              </w:rPr>
            </w:pPr>
            <w:r w:rsidRPr="006A3184">
              <w:rPr>
                <w:spacing w:val="-4"/>
                <w:lang w:val="it-IT"/>
              </w:rPr>
              <w:fldChar w:fldCharType="end"/>
            </w:r>
          </w:p>
          <w:bookmarkEnd w:id="4"/>
          <w:p w14:paraId="4C258F71" w14:textId="77777777" w:rsidR="00165D28" w:rsidRPr="006A3184" w:rsidRDefault="00165D28" w:rsidP="00EB18FF">
            <w:pPr>
              <w:pStyle w:val="AWN-title"/>
              <w:spacing w:after="0"/>
              <w:jc w:val="center"/>
              <w:rPr>
                <w:sz w:val="28"/>
                <w:szCs w:val="28"/>
                <w:lang w:val="it-IT"/>
              </w:rPr>
            </w:pPr>
            <w:r w:rsidRPr="006A3184">
              <w:rPr>
                <w:sz w:val="28"/>
                <w:szCs w:val="28"/>
                <w:lang w:val="it-IT"/>
              </w:rPr>
              <w:t>Menti E Inganna</w:t>
            </w:r>
          </w:p>
          <w:p w14:paraId="57FCBFC9" w14:textId="77777777" w:rsidR="00165D28" w:rsidRPr="006A3184" w:rsidRDefault="00165D28" w:rsidP="00EF2DF6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fldChar w:fldCharType="begin"/>
            </w:r>
            <w:r w:rsidRPr="006A3184">
              <w:rPr>
                <w:lang w:val="it-IT"/>
              </w:rPr>
              <w:instrText xml:space="preserve"> INCLUDETEXT "C:\\Users\\d4vid\\Dropbox\\GDR\\2018-TheCityOfJudas 6x9\\1-TheCityOfJudas-Rules-2.0-PDF.docx" LieAndDeceive  \* MERGEFORMAT </w:instrText>
            </w:r>
            <w:r w:rsidRPr="006A3184">
              <w:rPr>
                <w:lang w:val="it-IT"/>
              </w:rPr>
              <w:fldChar w:fldCharType="separate"/>
            </w:r>
            <w:bookmarkStart w:id="6" w:name="LieAndDeceive"/>
            <w:r w:rsidRPr="006A3184">
              <w:rPr>
                <w:lang w:val="it-IT"/>
              </w:rPr>
              <w:t>Quando menti, e altri potrebbero sospettarlo, quando non hai una leva o un pretesto, quando depisti, bari o camuffi o ti mascheri, tira 2d6+Ombra.</w:t>
            </w:r>
          </w:p>
          <w:p w14:paraId="165664C7" w14:textId="77777777" w:rsidR="00165D28" w:rsidRPr="006A3184" w:rsidRDefault="00165D28" w:rsidP="00725429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t>Contro un altro personaggio, tira e prendi come al solito: se fa quello che vuoi o ti crede, prende 1 PE, altrimenti tu prendi +1 al DV per ogni rifiuto.</w:t>
            </w:r>
          </w:p>
          <w:p w14:paraId="0B64E935" w14:textId="77777777" w:rsidR="00165D28" w:rsidRPr="006A3184" w:rsidRDefault="00165D28" w:rsidP="00EF2DF6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t>Con 10+ prendine due e un +1 al Dado Vantaggio oppure prendine tre.</w:t>
            </w:r>
          </w:p>
          <w:p w14:paraId="39535199" w14:textId="77777777" w:rsidR="00165D28" w:rsidRPr="006A3184" w:rsidRDefault="00165D28" w:rsidP="00EF2DF6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t>Con 7-9 prendine una.</w:t>
            </w:r>
          </w:p>
          <w:p w14:paraId="4C6E2F07" w14:textId="77777777" w:rsidR="00165D28" w:rsidRPr="006A3184" w:rsidRDefault="00165D28" w:rsidP="00EF2DF6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t>Spendi le tue prese quando necessario, mentre ci interagisci. Una volta che hai speso le tue prese, perdi la tua influenza.</w:t>
            </w:r>
          </w:p>
          <w:p w14:paraId="3A0EEE38" w14:textId="77777777" w:rsidR="00165D28" w:rsidRPr="006A3184" w:rsidRDefault="00165D28" w:rsidP="005D49B3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Ti supporterà come tu hai bisogno che faccia</w:t>
            </w:r>
          </w:p>
          <w:p w14:paraId="69D5A98A" w14:textId="71535035" w:rsidR="00165D28" w:rsidRPr="006A3184" w:rsidRDefault="00165D28" w:rsidP="005D49B3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Ignorerà qualcosa che tu gli dici di ignorare</w:t>
            </w:r>
          </w:p>
          <w:p w14:paraId="44D6131C" w14:textId="24390188" w:rsidR="00165D28" w:rsidRPr="006A3184" w:rsidRDefault="005B1343" w:rsidP="00977C72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noProof/>
                <w:lang w:val="it-IT"/>
              </w:rPr>
              <w:drawing>
                <wp:anchor distT="0" distB="0" distL="114300" distR="114300" simplePos="0" relativeHeight="251658240" behindDoc="1" locked="0" layoutInCell="1" allowOverlap="1" wp14:anchorId="5A068E6A" wp14:editId="70577C66">
                  <wp:simplePos x="0" y="0"/>
                  <wp:positionH relativeFrom="column">
                    <wp:posOffset>2675255</wp:posOffset>
                  </wp:positionH>
                  <wp:positionV relativeFrom="paragraph">
                    <wp:posOffset>161925</wp:posOffset>
                  </wp:positionV>
                  <wp:extent cx="1476000" cy="1864800"/>
                  <wp:effectExtent l="0" t="0" r="0" b="0"/>
                  <wp:wrapNone/>
                  <wp:docPr id="4" name="Picture 5" descr="page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ge20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000" cy="186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65D28" w:rsidRPr="006A3184">
              <w:rPr>
                <w:lang w:val="it-IT"/>
              </w:rPr>
              <w:t>Ti fornirà qualche informazione o ti consentirà di accedervi</w:t>
            </w:r>
          </w:p>
          <w:p w14:paraId="63A7FC4D" w14:textId="77777777" w:rsidR="00165D28" w:rsidRPr="006A3184" w:rsidRDefault="00165D28" w:rsidP="0087016A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Tratterà qualcuno (te incluso) come un amico o un nemico</w:t>
            </w:r>
          </w:p>
          <w:p w14:paraId="3E86FBBA" w14:textId="77777777" w:rsidR="00165D28" w:rsidRPr="006A3184" w:rsidRDefault="00165D28" w:rsidP="005D49B3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Farà un passo ulteriore in accordo a qualunque sia il tuo piano</w:t>
            </w:r>
          </w:p>
          <w:p w14:paraId="5B73DBAC" w14:textId="77777777" w:rsidR="00165D28" w:rsidRPr="006A3184" w:rsidRDefault="00165D28" w:rsidP="0026149C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Anche alla fine non vedrà attraverso le tue menzogne</w:t>
            </w:r>
          </w:p>
          <w:p w14:paraId="06BF2BCE" w14:textId="77777777" w:rsidR="00165D28" w:rsidRPr="006A3184" w:rsidRDefault="00165D28" w:rsidP="00EF2DF6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t>Con 6- non prendi nulla e sii preparato alla Mossa del GM.</w:t>
            </w:r>
          </w:p>
          <w:bookmarkEnd w:id="6"/>
          <w:p w14:paraId="6F003AE6" w14:textId="11018834" w:rsidR="00165D28" w:rsidRPr="006A3184" w:rsidRDefault="00165D28" w:rsidP="001B1D78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fldChar w:fldCharType="end"/>
            </w:r>
          </w:p>
        </w:tc>
        <w:tc>
          <w:tcPr>
            <w:tcW w:w="284" w:type="dxa"/>
          </w:tcPr>
          <w:p w14:paraId="76E08B2D" w14:textId="77777777" w:rsidR="00165D28" w:rsidRPr="006A3184" w:rsidRDefault="00165D28" w:rsidP="00F02064">
            <w:pPr>
              <w:pStyle w:val="AWN-basic"/>
              <w:rPr>
                <w:lang w:val="it-IT"/>
              </w:rPr>
            </w:pPr>
          </w:p>
        </w:tc>
        <w:tc>
          <w:tcPr>
            <w:tcW w:w="5068" w:type="dxa"/>
            <w:tcBorders>
              <w:left w:val="nil"/>
            </w:tcBorders>
          </w:tcPr>
          <w:p w14:paraId="1F4846D8" w14:textId="77777777" w:rsidR="00165D28" w:rsidRPr="006A3184" w:rsidRDefault="00165D28" w:rsidP="00EB18FF">
            <w:pPr>
              <w:pStyle w:val="AWN-title"/>
              <w:spacing w:after="0"/>
              <w:jc w:val="center"/>
              <w:rPr>
                <w:sz w:val="28"/>
                <w:szCs w:val="28"/>
                <w:lang w:val="it-IT"/>
              </w:rPr>
            </w:pPr>
            <w:r w:rsidRPr="006A3184">
              <w:rPr>
                <w:sz w:val="28"/>
                <w:szCs w:val="28"/>
                <w:lang w:val="it-IT"/>
              </w:rPr>
              <w:t>Percepire</w:t>
            </w:r>
          </w:p>
          <w:p w14:paraId="32D28BEF" w14:textId="77777777" w:rsidR="00165D28" w:rsidRPr="006A3184" w:rsidRDefault="00165D28" w:rsidP="00EB4954">
            <w:pPr>
              <w:pStyle w:val="AWN-basic"/>
              <w:rPr>
                <w:lang w:val="it-IT"/>
              </w:rPr>
            </w:pPr>
            <w:r w:rsidRPr="006A3184">
              <w:rPr>
                <w:spacing w:val="-4"/>
                <w:lang w:val="it-IT"/>
              </w:rPr>
              <w:fldChar w:fldCharType="begin"/>
            </w:r>
            <w:r w:rsidRPr="006A3184">
              <w:rPr>
                <w:spacing w:val="-4"/>
                <w:lang w:val="it-IT"/>
              </w:rPr>
              <w:instrText xml:space="preserve"> INCLUDETEXT "C:\\Users\\d4vid\\Dropbox\\GDR\\2018-TheCityOfJudas 6x9\\1-TheCityOfJudas-Rules-2.0-PDF.docx" Perception  \* MERGEFORMAT </w:instrText>
            </w:r>
            <w:r w:rsidRPr="006A3184">
              <w:rPr>
                <w:spacing w:val="-4"/>
                <w:lang w:val="it-IT"/>
              </w:rPr>
              <w:fldChar w:fldCharType="separate"/>
            </w:r>
            <w:bookmarkStart w:id="7" w:name="Perception"/>
            <w:r w:rsidRPr="006A3184">
              <w:rPr>
                <w:lang w:val="it-IT"/>
              </w:rPr>
              <w:t>Quando osservi e valuti, quando hai bisogno di decidere il tuo corso in battaglia, quando c’è qualcosa da notare, tira 2d6+Cervello per studiare la situazione. Quando parli o interagisci con qualcuno, o l’osservi per abbastanza a lungo, tira 2d6+Cervello per studiare questa persona.  Con ulteriore tempo, puoi anche studiare una banda o una folla.</w:t>
            </w:r>
          </w:p>
          <w:p w14:paraId="524F23E5" w14:textId="67525772" w:rsidR="00165D28" w:rsidRPr="006A3184" w:rsidRDefault="00165D28" w:rsidP="00EF2DF6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t>Contro un altro personaggio, tira e prendi come al solito: l’altro personaggio deve risponderti onestamente, ma alla fine prende 1 PE. Con 6-</w:t>
            </w:r>
            <w:r w:rsidR="00985975">
              <w:rPr>
                <w:lang w:val="it-IT"/>
              </w:rPr>
              <w:t xml:space="preserve"> </w:t>
            </w:r>
            <w:r w:rsidRPr="006A3184">
              <w:rPr>
                <w:lang w:val="it-IT"/>
              </w:rPr>
              <w:t>prende anche una presa contro di te e tu devi rispondergli onestamente.</w:t>
            </w:r>
          </w:p>
          <w:p w14:paraId="4120DA63" w14:textId="77777777" w:rsidR="00165D28" w:rsidRPr="006A3184" w:rsidRDefault="00165D28" w:rsidP="00EF2DF6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t>Con 10+ prendine due e un +1 al Dado Vantaggio oppure prendine tre.</w:t>
            </w:r>
          </w:p>
          <w:p w14:paraId="2466EBC5" w14:textId="77777777" w:rsidR="00165D28" w:rsidRPr="006A3184" w:rsidRDefault="00165D28" w:rsidP="00EF2DF6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t>Con 7-9 prendine una.</w:t>
            </w:r>
          </w:p>
          <w:p w14:paraId="1B6FBC4F" w14:textId="77777777" w:rsidR="00165D28" w:rsidRPr="006A3184" w:rsidRDefault="00165D28" w:rsidP="00EF2DF6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t>Con 6- prendine una, ma il GM fa una Mossa.</w:t>
            </w:r>
          </w:p>
          <w:p w14:paraId="2897F113" w14:textId="77777777" w:rsidR="00165D28" w:rsidRPr="006A3184" w:rsidRDefault="00165D28" w:rsidP="000564FF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t>Spendi le tue prese quando vuoi per fare domande circa la situazione attuale o su di lui. Questi, o il GM, deve risponderti onestamente. Puoi fare qualsiasi domanda tu voglia, finché abbia senso. Se la domanda ottiene risposta allora vale, altrimenti cambiala. Le domande semplici in basso devono essere risposte sempre.</w:t>
            </w:r>
          </w:p>
          <w:p w14:paraId="68083F97" w14:textId="77777777" w:rsidR="00165D28" w:rsidRPr="006A3184" w:rsidRDefault="00165D28" w:rsidP="00EF2DF6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t>Per situazioni:</w:t>
            </w:r>
          </w:p>
          <w:p w14:paraId="1F7C6DF5" w14:textId="77777777" w:rsidR="00165D28" w:rsidRPr="006A3184" w:rsidRDefault="00165D28" w:rsidP="00B66B2A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Qual è il modo migliore di procedere?</w:t>
            </w:r>
          </w:p>
          <w:p w14:paraId="03930B47" w14:textId="77777777" w:rsidR="00165D28" w:rsidRPr="006A3184" w:rsidRDefault="00165D28" w:rsidP="00B66B2A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Qual è il miglior rifugio o difesa o via di fuga?</w:t>
            </w:r>
          </w:p>
          <w:p w14:paraId="3B2449E8" w14:textId="77777777" w:rsidR="00165D28" w:rsidRPr="006A3184" w:rsidRDefault="00165D28" w:rsidP="00B66B2A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Dov’è più vulnerabile ciò che mi si oppone?</w:t>
            </w:r>
          </w:p>
          <w:p w14:paraId="7A341C13" w14:textId="77777777" w:rsidR="00165D28" w:rsidRPr="006A3184" w:rsidRDefault="00165D28" w:rsidP="00B66B2A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Qual è la minaccia più immediata o una nascosta?</w:t>
            </w:r>
          </w:p>
          <w:p w14:paraId="3C25FA17" w14:textId="77777777" w:rsidR="00165D28" w:rsidRPr="006A3184" w:rsidRDefault="00165D28" w:rsidP="00B66B2A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Cosa può darmi un significativo vantaggio?</w:t>
            </w:r>
          </w:p>
          <w:p w14:paraId="17F8217E" w14:textId="77777777" w:rsidR="00165D28" w:rsidRPr="006A3184" w:rsidRDefault="00165D28" w:rsidP="00B66B2A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Chi o cosa è la mia debolezza?</w:t>
            </w:r>
          </w:p>
          <w:p w14:paraId="2529B026" w14:textId="77777777" w:rsidR="00165D28" w:rsidRPr="006A3184" w:rsidRDefault="00165D28" w:rsidP="00B66B2A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Cosa c’è di importante che io non vedo?</w:t>
            </w:r>
          </w:p>
          <w:p w14:paraId="4B575F52" w14:textId="77777777" w:rsidR="00165D28" w:rsidRPr="006A3184" w:rsidRDefault="00165D28" w:rsidP="00EF2DF6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t>Per persone:</w:t>
            </w:r>
          </w:p>
          <w:p w14:paraId="71F0AB7F" w14:textId="77777777" w:rsidR="00165D28" w:rsidRPr="006A3184" w:rsidRDefault="00165D28" w:rsidP="00B66B2A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Stai dicendo la verità o nascondi qualcosa?</w:t>
            </w:r>
          </w:p>
          <w:p w14:paraId="38F017C1" w14:textId="77777777" w:rsidR="00165D28" w:rsidRPr="006A3184" w:rsidRDefault="00165D28" w:rsidP="000F5110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Cosa vuoi fare a proposito di …? Qual è la tua sensazione a proposito di …?</w:t>
            </w:r>
          </w:p>
          <w:p w14:paraId="6DCC2140" w14:textId="5A8A5E4C" w:rsidR="00165D28" w:rsidRPr="006A3184" w:rsidRDefault="00165D28" w:rsidP="00EF2DF6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 xml:space="preserve">Quali sono le tue intenzioni o quale sarà </w:t>
            </w:r>
            <w:r w:rsidR="00BE4277">
              <w:rPr>
                <w:lang w:val="it-IT"/>
              </w:rPr>
              <w:t>il</w:t>
            </w:r>
            <w:r w:rsidRPr="006A3184">
              <w:rPr>
                <w:lang w:val="it-IT"/>
              </w:rPr>
              <w:t xml:space="preserve"> </w:t>
            </w:r>
            <w:r w:rsidR="00BE4277">
              <w:rPr>
                <w:lang w:val="it-IT"/>
              </w:rPr>
              <w:t>tuo</w:t>
            </w:r>
            <w:r w:rsidRPr="006A3184">
              <w:rPr>
                <w:lang w:val="it-IT"/>
              </w:rPr>
              <w:t xml:space="preserve"> prossim</w:t>
            </w:r>
            <w:r w:rsidR="00BE4277">
              <w:rPr>
                <w:lang w:val="it-IT"/>
              </w:rPr>
              <w:t>o</w:t>
            </w:r>
            <w:r w:rsidRPr="006A3184">
              <w:rPr>
                <w:lang w:val="it-IT"/>
              </w:rPr>
              <w:t xml:space="preserve"> </w:t>
            </w:r>
            <w:r w:rsidR="00BE4277">
              <w:rPr>
                <w:lang w:val="it-IT"/>
              </w:rPr>
              <w:t>passo</w:t>
            </w:r>
            <w:r w:rsidRPr="006A3184">
              <w:rPr>
                <w:lang w:val="it-IT"/>
              </w:rPr>
              <w:t>?</w:t>
            </w:r>
          </w:p>
          <w:p w14:paraId="4B2481CB" w14:textId="77777777" w:rsidR="00165D28" w:rsidRPr="006A3184" w:rsidRDefault="00165D28" w:rsidP="002D13CC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Cosa desideri o temi di più?</w:t>
            </w:r>
          </w:p>
          <w:p w14:paraId="5294382A" w14:textId="77777777" w:rsidR="00165D28" w:rsidRPr="006A3184" w:rsidRDefault="00165D28" w:rsidP="00C63BBD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Cosa ti aspetti da me o cosa offri?</w:t>
            </w:r>
          </w:p>
          <w:p w14:paraId="1B3B80EC" w14:textId="77777777" w:rsidR="00165D28" w:rsidRPr="006A3184" w:rsidRDefault="00165D28" w:rsidP="00CE685B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Se io facessi… quale sarebbe la tua reazione?</w:t>
            </w:r>
          </w:p>
          <w:bookmarkEnd w:id="7"/>
          <w:p w14:paraId="54CD9328" w14:textId="77777777" w:rsidR="00165D28" w:rsidRPr="006A3184" w:rsidRDefault="00165D28" w:rsidP="00EB18FF">
            <w:pPr>
              <w:pStyle w:val="AWN-basic"/>
              <w:rPr>
                <w:spacing w:val="-4"/>
                <w:lang w:val="it-IT"/>
              </w:rPr>
            </w:pPr>
            <w:r w:rsidRPr="006A3184">
              <w:rPr>
                <w:spacing w:val="-4"/>
                <w:lang w:val="it-IT"/>
              </w:rPr>
              <w:fldChar w:fldCharType="end"/>
            </w:r>
          </w:p>
          <w:p w14:paraId="6D9352ED" w14:textId="77777777" w:rsidR="00165D28" w:rsidRPr="006A3184" w:rsidRDefault="00165D28" w:rsidP="00EB18FF">
            <w:pPr>
              <w:pStyle w:val="AWN-title"/>
              <w:spacing w:after="0"/>
              <w:jc w:val="center"/>
              <w:rPr>
                <w:sz w:val="28"/>
                <w:szCs w:val="28"/>
                <w:lang w:val="it-IT"/>
              </w:rPr>
            </w:pPr>
            <w:r w:rsidRPr="006A3184">
              <w:rPr>
                <w:sz w:val="28"/>
                <w:szCs w:val="28"/>
                <w:lang w:val="it-IT"/>
              </w:rPr>
              <w:t>Aiuta Qualcuno</w:t>
            </w:r>
          </w:p>
          <w:p w14:paraId="47E12F6E" w14:textId="77777777" w:rsidR="00165D28" w:rsidRPr="006A3184" w:rsidRDefault="00165D28" w:rsidP="00EF2DF6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fldChar w:fldCharType="begin"/>
            </w:r>
            <w:r w:rsidRPr="006A3184">
              <w:rPr>
                <w:lang w:val="it-IT"/>
              </w:rPr>
              <w:instrText xml:space="preserve"> INCLUDETEXT "C:\\Users\\d4vid\\Dropbox\\GDR\\2018-TheCityOfJudas 6x9\\1-TheCityOfJudas-Rules-2.0-PDF.docx" HelpSomeone  \* MERGEFORMAT </w:instrText>
            </w:r>
            <w:r w:rsidRPr="006A3184">
              <w:rPr>
                <w:lang w:val="it-IT"/>
              </w:rPr>
              <w:fldChar w:fldCharType="separate"/>
            </w:r>
            <w:bookmarkStart w:id="8" w:name="HelpSomeone"/>
            <w:r w:rsidRPr="006A3184">
              <w:rPr>
                <w:lang w:val="it-IT"/>
              </w:rPr>
              <w:t>Quando vuoi aiutare qualcuno, di’ cosa stai facendo. È probabile che dovrai tirare per una Mossa: insieme al risultato della Mossa, prendi anche quanto segue. Se il GM dice che il tuo aiuto ha automaticamente successo, usa il 10+.</w:t>
            </w:r>
          </w:p>
          <w:p w14:paraId="24E56701" w14:textId="77777777" w:rsidR="00165D28" w:rsidRPr="006A3184" w:rsidRDefault="00165D28" w:rsidP="00EF2DF6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t>Con 10+ lo aiuti e incrementi di un passo il suo successo (per esempio, il 7-9 diventa 10+) oppure ottieni ciò che vuoi per lui.</w:t>
            </w:r>
          </w:p>
          <w:p w14:paraId="0FAD5540" w14:textId="77777777" w:rsidR="00165D28" w:rsidRPr="006A3184" w:rsidRDefault="00165D28" w:rsidP="00EF2DF6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t>Con 7-9 continui ancora ad aiutarlo e a incrementare il suo successo, ma sei esposto a un pericolo o una punizione e il GM fa una Mossa contro di te.</w:t>
            </w:r>
          </w:p>
          <w:p w14:paraId="07AC4175" w14:textId="77777777" w:rsidR="00165D28" w:rsidRPr="006A3184" w:rsidRDefault="00165D28" w:rsidP="00EF2DF6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t>Con 6- decidi tu:</w:t>
            </w:r>
          </w:p>
          <w:p w14:paraId="7657EABC" w14:textId="485D4930" w:rsidR="00165D28" w:rsidRDefault="00165D28" w:rsidP="006A65BB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Non riesci ad aiutarlo e il GM fa una Mossa contro di te</w:t>
            </w:r>
          </w:p>
          <w:p w14:paraId="3DCD84BD" w14:textId="38873765" w:rsidR="00BE4277" w:rsidRPr="006A3184" w:rsidRDefault="00BE4277" w:rsidP="00BE4277">
            <w:pPr>
              <w:pStyle w:val="AWN-basicbullet"/>
              <w:numPr>
                <w:ilvl w:val="0"/>
                <w:numId w:val="0"/>
              </w:numPr>
              <w:ind w:left="144"/>
              <w:rPr>
                <w:lang w:val="it-IT"/>
              </w:rPr>
            </w:pPr>
            <w:r>
              <w:rPr>
                <w:lang w:val="it-IT"/>
              </w:rPr>
              <w:t>oppure</w:t>
            </w:r>
          </w:p>
          <w:p w14:paraId="25D52835" w14:textId="77777777" w:rsidR="00165D28" w:rsidRPr="006A3184" w:rsidRDefault="00165D28" w:rsidP="00D87917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Crei anche più problemi, diminuendo il suo successo di un passo, ma il GM fa una Mossa contro di lui invece che contro di te</w:t>
            </w:r>
          </w:p>
          <w:bookmarkEnd w:id="8"/>
          <w:p w14:paraId="7D74411B" w14:textId="77777777" w:rsidR="00165D28" w:rsidRPr="006A3184" w:rsidRDefault="00165D28" w:rsidP="00EB18FF">
            <w:pPr>
              <w:pStyle w:val="AWN-basic"/>
              <w:rPr>
                <w:spacing w:val="-4"/>
                <w:lang w:val="it-IT"/>
              </w:rPr>
            </w:pPr>
            <w:r w:rsidRPr="006A3184">
              <w:rPr>
                <w:lang w:val="it-IT"/>
              </w:rPr>
              <w:fldChar w:fldCharType="end"/>
            </w:r>
          </w:p>
          <w:p w14:paraId="6FF2B06D" w14:textId="77777777" w:rsidR="00165D28" w:rsidRPr="006A3184" w:rsidRDefault="00165D28" w:rsidP="00EB18FF">
            <w:pPr>
              <w:pStyle w:val="AWN-title"/>
              <w:spacing w:after="0"/>
              <w:jc w:val="center"/>
              <w:rPr>
                <w:sz w:val="28"/>
                <w:szCs w:val="28"/>
                <w:lang w:val="it-IT"/>
              </w:rPr>
            </w:pPr>
            <w:r w:rsidRPr="006A3184">
              <w:rPr>
                <w:sz w:val="28"/>
                <w:szCs w:val="28"/>
                <w:lang w:val="it-IT"/>
              </w:rPr>
              <w:t>Conflitto</w:t>
            </w:r>
          </w:p>
          <w:p w14:paraId="4C673D1C" w14:textId="77777777" w:rsidR="00165D28" w:rsidRPr="006A3184" w:rsidRDefault="00165D28" w:rsidP="00EF2DF6">
            <w:pPr>
              <w:pStyle w:val="AWN-basic"/>
              <w:rPr>
                <w:lang w:val="it-IT"/>
              </w:rPr>
            </w:pPr>
            <w:r w:rsidRPr="006A3184">
              <w:rPr>
                <w:spacing w:val="-4"/>
                <w:lang w:val="it-IT"/>
              </w:rPr>
              <w:fldChar w:fldCharType="begin"/>
            </w:r>
            <w:r w:rsidRPr="006A3184">
              <w:rPr>
                <w:spacing w:val="-4"/>
                <w:lang w:val="it-IT"/>
              </w:rPr>
              <w:instrText xml:space="preserve"> INCLUDETEXT "C:\\Users\\d4vid\\Dropbox\\GDR\\2018-TheCityOfJudas 6x9\\1-TheCityOfJudas-Rules-2.0-PDF.docx" Conflict  \* MERGEFORMAT </w:instrText>
            </w:r>
            <w:r w:rsidRPr="006A3184">
              <w:rPr>
                <w:spacing w:val="-4"/>
                <w:lang w:val="it-IT"/>
              </w:rPr>
              <w:fldChar w:fldCharType="separate"/>
            </w:r>
            <w:bookmarkStart w:id="9" w:name="Conflict"/>
            <w:r w:rsidRPr="006A3184">
              <w:rPr>
                <w:spacing w:val="-4"/>
                <w:lang w:val="it-IT"/>
              </w:rPr>
              <w:t>S</w:t>
            </w:r>
            <w:r w:rsidRPr="006A3184">
              <w:rPr>
                <w:lang w:val="it-IT"/>
              </w:rPr>
              <w:t>e ti stai opponendo a un altro personaggio e c’è un conflitto di interessi, se un personaggio s’oppone attivamente all’altro, ciascuno di voi tira per la Mossa appropriata. Potreste dover tirare per differenti Mosse, a seconda della situazione. Il punteggio più alto prevale e, se sono rilevanti, si applicano tutte le scelte di ambedue le Mosse. Il vincitore prende anche +1 al DV (solo una volta, ignora ulteriori incrementi qualora ci fossero anche altre Mosse che forniscono +1).</w:t>
            </w:r>
          </w:p>
          <w:p w14:paraId="2FA02A39" w14:textId="77777777" w:rsidR="00165D28" w:rsidRPr="006A3184" w:rsidRDefault="00165D28" w:rsidP="00EF2DF6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t>Chi ha vinto fa le sue scelte per primo, in base alle opzioni offerte dalla sua Mossa; a seguire sceglie chi ha perso, che però non potrà selezionare un’opzione che neghi qualcosa scelto dal vincitore – ciò potrebbe ridurre il numero di opzioni disponibili al perdente e quest’ultimo potrà scegliere delle opzioni solo finché ciò abbia senso.</w:t>
            </w:r>
          </w:p>
          <w:p w14:paraId="2E809863" w14:textId="77777777" w:rsidR="00165D28" w:rsidRPr="006A3184" w:rsidRDefault="00165D28" w:rsidP="00EF2DF6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t>In caso di parità, c’è uno stallo, ma ambedue le parti scelgono comunque le proprie opzioni. In fiction, ci potrebbe essere danno o azione, ma nessun vincitore. Dopodiché, o entrambi rinunciano o la faccenda s’inasprisce ulteriormente.</w:t>
            </w:r>
          </w:p>
          <w:bookmarkEnd w:id="9"/>
          <w:p w14:paraId="1662D2FA" w14:textId="77777777" w:rsidR="00165D28" w:rsidRPr="006A3184" w:rsidRDefault="00165D28" w:rsidP="00EB18FF">
            <w:pPr>
              <w:pStyle w:val="AWN-basic"/>
              <w:rPr>
                <w:spacing w:val="-4"/>
                <w:lang w:val="it-IT"/>
              </w:rPr>
            </w:pPr>
            <w:r w:rsidRPr="006A3184">
              <w:rPr>
                <w:spacing w:val="-4"/>
                <w:lang w:val="it-IT"/>
              </w:rPr>
              <w:fldChar w:fldCharType="end"/>
            </w:r>
          </w:p>
          <w:p w14:paraId="68447F75" w14:textId="77777777" w:rsidR="00165D28" w:rsidRPr="006A3184" w:rsidRDefault="00165D28" w:rsidP="00EB18FF">
            <w:pPr>
              <w:pStyle w:val="AWN-basic"/>
              <w:rPr>
                <w:spacing w:val="-4"/>
                <w:lang w:val="it-IT"/>
              </w:rPr>
            </w:pPr>
          </w:p>
          <w:p w14:paraId="26DAA603" w14:textId="77777777" w:rsidR="00165D28" w:rsidRPr="006A3184" w:rsidRDefault="00165D28" w:rsidP="00EB18FF">
            <w:pPr>
              <w:pStyle w:val="AWN-basic"/>
              <w:rPr>
                <w:spacing w:val="-4"/>
                <w:lang w:val="it-IT"/>
              </w:rPr>
            </w:pPr>
          </w:p>
          <w:p w14:paraId="2D1F9A42" w14:textId="77777777" w:rsidR="00FF40AE" w:rsidRPr="006A3184" w:rsidRDefault="00FF40AE" w:rsidP="00EB18FF">
            <w:pPr>
              <w:pStyle w:val="AWN-basic"/>
              <w:rPr>
                <w:spacing w:val="-4"/>
                <w:lang w:val="it-IT"/>
              </w:rPr>
            </w:pPr>
          </w:p>
          <w:p w14:paraId="306D8F4C" w14:textId="77777777" w:rsidR="00165D28" w:rsidRDefault="00165D28" w:rsidP="00EB18FF">
            <w:pPr>
              <w:pStyle w:val="AWN-basic"/>
              <w:rPr>
                <w:spacing w:val="-4"/>
                <w:lang w:val="it-IT"/>
              </w:rPr>
            </w:pPr>
          </w:p>
          <w:p w14:paraId="761F2EB9" w14:textId="77777777" w:rsidR="00E25205" w:rsidRPr="006A3184" w:rsidRDefault="00E25205" w:rsidP="00EB18FF">
            <w:pPr>
              <w:pStyle w:val="AWN-basic"/>
              <w:rPr>
                <w:spacing w:val="-4"/>
                <w:lang w:val="it-IT"/>
              </w:rPr>
            </w:pPr>
          </w:p>
        </w:tc>
      </w:tr>
    </w:tbl>
    <w:p w14:paraId="178FFAC2" w14:textId="77777777" w:rsidR="00FF40AE" w:rsidRPr="006A3184" w:rsidRDefault="00FF40AE" w:rsidP="00FF40AE">
      <w:pPr>
        <w:pStyle w:val="AWN-basic"/>
        <w:rPr>
          <w:lang w:val="it-IT"/>
        </w:rPr>
      </w:pPr>
      <w:bookmarkStart w:id="10" w:name="_Toc408490239"/>
      <w:bookmarkStart w:id="11" w:name="_Toc412303132"/>
    </w:p>
    <w:p w14:paraId="0993B10F" w14:textId="77777777" w:rsidR="00212590" w:rsidRPr="006A3184" w:rsidRDefault="00591E76" w:rsidP="00212590">
      <w:pPr>
        <w:pStyle w:val="AWN-title"/>
        <w:spacing w:after="0"/>
        <w:jc w:val="center"/>
        <w:outlineLvl w:val="0"/>
        <w:rPr>
          <w:sz w:val="32"/>
          <w:szCs w:val="32"/>
          <w:lang w:val="it-IT"/>
        </w:rPr>
      </w:pPr>
      <w:r w:rsidRPr="006A3184">
        <w:rPr>
          <w:sz w:val="32"/>
          <w:szCs w:val="32"/>
          <w:lang w:val="it-IT"/>
        </w:rPr>
        <w:lastRenderedPageBreak/>
        <w:t>Mosse Periferiche</w:t>
      </w:r>
      <w:bookmarkEnd w:id="10"/>
      <w:bookmarkEnd w:id="11"/>
    </w:p>
    <w:p w14:paraId="01FC31FE" w14:textId="77777777" w:rsidR="00DC1ECB" w:rsidRPr="006A3184" w:rsidRDefault="00DC1ECB" w:rsidP="00DC1ECB">
      <w:pPr>
        <w:pStyle w:val="AWN-basic"/>
        <w:rPr>
          <w:lang w:val="it-IT"/>
        </w:rPr>
      </w:pPr>
    </w:p>
    <w:tbl>
      <w:tblPr>
        <w:tblStyle w:val="Grigliatabell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9"/>
        <w:gridCol w:w="312"/>
        <w:gridCol w:w="5338"/>
      </w:tblGrid>
      <w:tr w:rsidR="00165D28" w:rsidRPr="006A3184" w14:paraId="640AD21D" w14:textId="77777777" w:rsidTr="006A3184">
        <w:trPr>
          <w:jc w:val="center"/>
        </w:trPr>
        <w:tc>
          <w:tcPr>
            <w:tcW w:w="4853" w:type="dxa"/>
          </w:tcPr>
          <w:p w14:paraId="431690D3" w14:textId="77777777" w:rsidR="00165D28" w:rsidRPr="006A3184" w:rsidRDefault="00165D28" w:rsidP="00DD423D">
            <w:pPr>
              <w:pStyle w:val="AWN-title"/>
              <w:spacing w:after="0"/>
              <w:jc w:val="center"/>
              <w:rPr>
                <w:sz w:val="28"/>
                <w:szCs w:val="28"/>
                <w:lang w:val="it-IT"/>
              </w:rPr>
            </w:pPr>
            <w:r w:rsidRPr="006A3184">
              <w:rPr>
                <w:sz w:val="28"/>
                <w:szCs w:val="28"/>
                <w:lang w:val="it-IT"/>
              </w:rPr>
              <w:t>Attrezzatura E Munizioni</w:t>
            </w:r>
          </w:p>
          <w:p w14:paraId="53BEC74B" w14:textId="77777777" w:rsidR="00165D28" w:rsidRPr="006A3184" w:rsidRDefault="00165D28" w:rsidP="00DA22D1">
            <w:pPr>
              <w:pStyle w:val="AWN-basic"/>
              <w:rPr>
                <w:lang w:val="it-IT"/>
              </w:rPr>
            </w:pPr>
            <w:r w:rsidRPr="006A3184">
              <w:rPr>
                <w:spacing w:val="-4"/>
                <w:lang w:val="it-IT"/>
              </w:rPr>
              <w:fldChar w:fldCharType="begin"/>
            </w:r>
            <w:r w:rsidRPr="006A3184">
              <w:rPr>
                <w:spacing w:val="-4"/>
                <w:lang w:val="it-IT"/>
              </w:rPr>
              <w:instrText xml:space="preserve"> INCLUDETEXT "C:\\Users\\d4vid\\Dropbox\\GDR\\2018-TheCityOfJudas 6x9\\1-TheCityOfJudas-Rules-2.0-PDF.docx" EquipAndAmmo  \* MERGEFORMAT </w:instrText>
            </w:r>
            <w:r w:rsidRPr="006A3184">
              <w:rPr>
                <w:spacing w:val="-4"/>
                <w:lang w:val="it-IT"/>
              </w:rPr>
              <w:fldChar w:fldCharType="separate"/>
            </w:r>
            <w:bookmarkStart w:id="12" w:name="EquipAndAmmo"/>
            <w:r w:rsidRPr="006A3184">
              <w:rPr>
                <w:lang w:val="it-IT"/>
              </w:rPr>
              <w:fldChar w:fldCharType="begin"/>
            </w:r>
            <w:r w:rsidRPr="006A3184">
              <w:rPr>
                <w:lang w:val="it-IT"/>
              </w:rPr>
              <w:instrText xml:space="preserve"> XE "Equipment:Gear and Ammo move" \b </w:instrText>
            </w:r>
            <w:r w:rsidRPr="006A3184">
              <w:rPr>
                <w:lang w:val="it-IT"/>
              </w:rPr>
              <w:fldChar w:fldCharType="end"/>
            </w:r>
            <w:r w:rsidRPr="006A3184">
              <w:rPr>
                <w:lang w:val="it-IT"/>
              </w:rPr>
              <w:fldChar w:fldCharType="begin"/>
            </w:r>
            <w:r w:rsidRPr="006A3184">
              <w:rPr>
                <w:lang w:val="it-IT"/>
              </w:rPr>
              <w:instrText xml:space="preserve"> XE "Characters:Gear" \b </w:instrText>
            </w:r>
            <w:r w:rsidRPr="006A3184">
              <w:rPr>
                <w:lang w:val="it-IT"/>
              </w:rPr>
              <w:fldChar w:fldCharType="end"/>
            </w:r>
            <w:r w:rsidRPr="006A3184">
              <w:rPr>
                <w:lang w:val="it-IT"/>
              </w:rPr>
              <w:t>Quando hai bisogno di avere prese per denaro (per comprare qualcosa, ottenere riparo o rifornimenti, corrompere qualcuno, ecc. ecc.) o per attrezzatura (cibo e acqua mentre sei in viaggio, munizioni per le armi a distanza, materiali per incantesimi, uno strumento utile), tira 2d6+Equipaggiamento. Tira quando è rilevante: non hai bisogno di tirare per il cibo mentre se in città, per esempio. A prescindere dal risultato, prendi -1 Equipaggiamento per aver usato le tue risorse.</w:t>
            </w:r>
          </w:p>
          <w:p w14:paraId="58F07484" w14:textId="77777777" w:rsidR="00165D28" w:rsidRPr="006A3184" w:rsidRDefault="00165D28" w:rsidP="00DA22D1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t>Con 10+ prendine due e +1 al Dado Vantaggio oppure prendine tre.</w:t>
            </w:r>
          </w:p>
          <w:p w14:paraId="1BB2D7DA" w14:textId="77777777" w:rsidR="00165D28" w:rsidRPr="006A3184" w:rsidRDefault="00165D28" w:rsidP="00DA22D1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t>Con 7-9 prendine una.</w:t>
            </w:r>
          </w:p>
          <w:p w14:paraId="370F8F40" w14:textId="77777777" w:rsidR="00165D28" w:rsidRPr="006A3184" w:rsidRDefault="00165D28" w:rsidP="00DA22D1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t>Con 6- il GM può fornirti qualcosa in meno o indirizzarti da qualche altra parte o ritardarti dall’ottenere ciò che vorresti, ma a ogni modo farà una Mossa. Spendi le tue prese, una presa per opzione, per:</w:t>
            </w:r>
          </w:p>
          <w:p w14:paraId="6AF767E8" w14:textId="77777777" w:rsidR="00165D28" w:rsidRPr="006A3184" w:rsidRDefault="00165D28" w:rsidP="00556CD6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Hai ciò di cui hai bisogno mentre sei in viaggio: uno strumento, munizioni per il combattimento, materiale per l’incantesimo, cibo per il giorno, ecc. ecc.</w:t>
            </w:r>
          </w:p>
          <w:p w14:paraId="305A316F" w14:textId="77777777" w:rsidR="00165D28" w:rsidRPr="006A3184" w:rsidRDefault="00165D28" w:rsidP="004152B1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Ne hai più che abbastanza, pertanto puoi rifornire i tuoi compagni: puoi spendere una presa per persona, ma per cose che ragionevolmente potresti avere</w:t>
            </w:r>
          </w:p>
          <w:p w14:paraId="0F27366F" w14:textId="77777777" w:rsidR="00165D28" w:rsidRPr="006A3184" w:rsidRDefault="00165D28" w:rsidP="005A4893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Hai abbastanza monete per un piccolo acquisto o una mazzetta</w:t>
            </w:r>
          </w:p>
          <w:p w14:paraId="6E600242" w14:textId="77777777" w:rsidR="00165D28" w:rsidRPr="006A3184" w:rsidRDefault="00165D28" w:rsidP="00BB5B7F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Se stai corrompendo qualcuno o facendo acquisti, l’interlocutore resta in buoni rapporti con te</w:t>
            </w:r>
          </w:p>
          <w:p w14:paraId="7443982F" w14:textId="77777777" w:rsidR="00165D28" w:rsidRPr="006A3184" w:rsidRDefault="00165D28" w:rsidP="00DA22D1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t>Spendi due prese in una volta sola per:</w:t>
            </w:r>
          </w:p>
          <w:p w14:paraId="603226CD" w14:textId="77777777" w:rsidR="00165D28" w:rsidRPr="006A3184" w:rsidRDefault="00165D28" w:rsidP="005A4893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Avere qualcosa di speciale che non è tipico per il tuo profilo</w:t>
            </w:r>
          </w:p>
          <w:p w14:paraId="7F077DAE" w14:textId="77777777" w:rsidR="00165D28" w:rsidRPr="006A3184" w:rsidRDefault="00165D28" w:rsidP="00012EF1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Avere abbastanza monete per un acquisto o una mazzetta particolarmente sostanziosi</w:t>
            </w:r>
          </w:p>
          <w:bookmarkEnd w:id="12"/>
          <w:p w14:paraId="5D6D7C0A" w14:textId="77777777" w:rsidR="00165D28" w:rsidRPr="006A3184" w:rsidRDefault="00165D28" w:rsidP="00DD423D">
            <w:pPr>
              <w:pStyle w:val="AWN-basic"/>
              <w:rPr>
                <w:spacing w:val="-4"/>
                <w:lang w:val="it-IT"/>
              </w:rPr>
            </w:pPr>
            <w:r w:rsidRPr="006A3184">
              <w:rPr>
                <w:spacing w:val="-4"/>
                <w:lang w:val="it-IT"/>
              </w:rPr>
              <w:fldChar w:fldCharType="end"/>
            </w:r>
          </w:p>
          <w:p w14:paraId="4C3C60FA" w14:textId="77777777" w:rsidR="00165D28" w:rsidRPr="006A3184" w:rsidRDefault="00165D28" w:rsidP="00DD423D">
            <w:pPr>
              <w:pStyle w:val="AWN-title"/>
              <w:spacing w:after="0"/>
              <w:jc w:val="center"/>
              <w:rPr>
                <w:sz w:val="28"/>
                <w:szCs w:val="28"/>
                <w:lang w:val="it-IT"/>
              </w:rPr>
            </w:pPr>
            <w:r w:rsidRPr="006A3184">
              <w:rPr>
                <w:sz w:val="28"/>
                <w:szCs w:val="28"/>
                <w:lang w:val="it-IT"/>
              </w:rPr>
              <w:t>Testa Il Tuo Spirito</w:t>
            </w:r>
          </w:p>
          <w:p w14:paraId="43612C63" w14:textId="77777777" w:rsidR="00165D28" w:rsidRPr="006A3184" w:rsidRDefault="00165D28" w:rsidP="00DA22D1">
            <w:pPr>
              <w:pStyle w:val="AWN-basic"/>
              <w:rPr>
                <w:lang w:val="it-IT"/>
              </w:rPr>
            </w:pPr>
            <w:r w:rsidRPr="006A3184">
              <w:rPr>
                <w:spacing w:val="-4"/>
                <w:lang w:val="it-IT"/>
              </w:rPr>
              <w:fldChar w:fldCharType="begin"/>
            </w:r>
            <w:r w:rsidRPr="006A3184">
              <w:rPr>
                <w:spacing w:val="-4"/>
                <w:lang w:val="it-IT"/>
              </w:rPr>
              <w:instrText xml:space="preserve"> INCLUDETEXT "C:\\Users\\d4vid\\Dropbox\\GDR\\2018-TheCityOfJudas 6x9\\1-TheCityOfJudas-Rules-2.0-PDF.docx" TestYourSpirit  \* MERGEFORMAT </w:instrText>
            </w:r>
            <w:r w:rsidRPr="006A3184">
              <w:rPr>
                <w:spacing w:val="-4"/>
                <w:lang w:val="it-IT"/>
              </w:rPr>
              <w:fldChar w:fldCharType="separate"/>
            </w:r>
            <w:bookmarkStart w:id="13" w:name="TestYourSpirit"/>
            <w:r w:rsidRPr="006A3184">
              <w:rPr>
                <w:lang w:val="it-IT"/>
              </w:rPr>
              <w:fldChar w:fldCharType="begin"/>
            </w:r>
            <w:r w:rsidRPr="006A3184">
              <w:rPr>
                <w:lang w:val="it-IT"/>
              </w:rPr>
              <w:instrText xml:space="preserve"> XE "Spirit:Test your Spirit move" \b </w:instrText>
            </w:r>
            <w:r w:rsidRPr="006A3184">
              <w:rPr>
                <w:lang w:val="it-IT"/>
              </w:rPr>
              <w:fldChar w:fldCharType="end"/>
            </w:r>
            <w:r w:rsidRPr="006A3184">
              <w:rPr>
                <w:lang w:val="it-IT"/>
              </w:rPr>
              <w:t>Quando fai qualcosa fuori dalla norma, quando gli elementi del tuo background emergono in gioco, quando resisti alla tentazione o alla paura, tira 2d6+Spirito. Quando appropriato, questa Mossa può anche essere chiamata dal GM per il tuo personaggio. Tu puoi anche dire al GM che stai facendo qualcosa che ti mette alla prova, ma è il GM a decidere se c’è da tirare o no.</w:t>
            </w:r>
          </w:p>
          <w:p w14:paraId="01F0BC71" w14:textId="77777777" w:rsidR="00165D28" w:rsidRPr="006A3184" w:rsidRDefault="00165D28" w:rsidP="00DA22D1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t>Con 10+ resisti, rimani in controllo e fai come vuoi, e ne prendi una:</w:t>
            </w:r>
          </w:p>
          <w:p w14:paraId="0B79F2CD" w14:textId="77777777" w:rsidR="00165D28" w:rsidRPr="006A3184" w:rsidRDefault="00165D28" w:rsidP="00097865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+1 al Dado Vantaggio</w:t>
            </w:r>
          </w:p>
          <w:p w14:paraId="60645B58" w14:textId="77777777" w:rsidR="00165D28" w:rsidRPr="006A3184" w:rsidRDefault="00165D28" w:rsidP="00D06573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+1 allo Spirito</w:t>
            </w:r>
          </w:p>
          <w:p w14:paraId="05112AA3" w14:textId="77777777" w:rsidR="00165D28" w:rsidRPr="006A3184" w:rsidRDefault="00165D28" w:rsidP="00DA22D1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t>Con 7-9 il GM ne sceglierà una dall’elenco del 6-. Se non lo fai, controllarti ti richiede un grande sforzo, così prendi -1 Spirito. Con 6- il GM può fare una Mossa, ma anche prenderne dall’elenco in basso e il tuo personaggio deve attenervisi:</w:t>
            </w:r>
          </w:p>
          <w:p w14:paraId="7E9D5413" w14:textId="4342E880" w:rsidR="00165D28" w:rsidRPr="006A3184" w:rsidRDefault="00165D28" w:rsidP="00EA3D26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 xml:space="preserve">T’arrendi alle tue </w:t>
            </w:r>
            <w:r w:rsidR="006D6CD3">
              <w:rPr>
                <w:lang w:val="it-IT"/>
              </w:rPr>
              <w:t>bramosie</w:t>
            </w:r>
            <w:r w:rsidRPr="006A3184">
              <w:rPr>
                <w:lang w:val="it-IT"/>
              </w:rPr>
              <w:t xml:space="preserve"> o emozioni, perdendo il controllo</w:t>
            </w:r>
          </w:p>
          <w:p w14:paraId="74AF6B30" w14:textId="77777777" w:rsidR="00165D28" w:rsidRPr="006A3184" w:rsidRDefault="00165D28" w:rsidP="007A2DDA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Mostri il tuo lato peggiore (orgoglio, rabbia, avidità, paura, ecc. ecc.)</w:t>
            </w:r>
          </w:p>
          <w:p w14:paraId="08B00E3F" w14:textId="77777777" w:rsidR="00165D28" w:rsidRPr="006A3184" w:rsidRDefault="00165D28" w:rsidP="00BB2FA1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Senti delle voci o fai sogni che ti dicono di …</w:t>
            </w:r>
          </w:p>
          <w:p w14:paraId="651F3976" w14:textId="77777777" w:rsidR="00165D28" w:rsidRPr="006A3184" w:rsidRDefault="00165D28" w:rsidP="00190D1D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Se sei già Contaminato, mostri su di te il marchio della Contaminazione: una malvagità sovrannaturale t’influenza in modo visibile finché non rimuovi Contaminato</w:t>
            </w:r>
          </w:p>
          <w:p w14:paraId="79EC5501" w14:textId="77777777" w:rsidR="00165D28" w:rsidRPr="006A3184" w:rsidRDefault="00165D28" w:rsidP="00DA22D1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t xml:space="preserve">Ricorda che con un 6- devi attenerti a ciò che il GM ha scelto </w:t>
            </w:r>
            <w:r w:rsidR="005D4B70">
              <w:rPr>
                <w:lang w:val="it-IT"/>
              </w:rPr>
              <w:t>s</w:t>
            </w:r>
            <w:r w:rsidRPr="006A3184">
              <w:rPr>
                <w:lang w:val="it-IT"/>
              </w:rPr>
              <w:t>opra.</w:t>
            </w:r>
          </w:p>
          <w:bookmarkEnd w:id="13"/>
          <w:p w14:paraId="7A861234" w14:textId="77777777" w:rsidR="00165D28" w:rsidRDefault="00165D28" w:rsidP="00591E24">
            <w:pPr>
              <w:pStyle w:val="AWN-basic"/>
              <w:rPr>
                <w:spacing w:val="-4"/>
                <w:lang w:val="it-IT"/>
              </w:rPr>
            </w:pPr>
            <w:r w:rsidRPr="006A3184">
              <w:rPr>
                <w:spacing w:val="-4"/>
                <w:lang w:val="it-IT"/>
              </w:rPr>
              <w:fldChar w:fldCharType="end"/>
            </w:r>
          </w:p>
          <w:p w14:paraId="04754510" w14:textId="77777777" w:rsidR="005D4B70" w:rsidRPr="00402415" w:rsidRDefault="005D4B70" w:rsidP="00402415">
            <w:pPr>
              <w:pStyle w:val="AWN-basic"/>
            </w:pPr>
          </w:p>
          <w:p w14:paraId="21E72725" w14:textId="73DC36DF" w:rsidR="00E25205" w:rsidRPr="006A3184" w:rsidRDefault="00E25205" w:rsidP="00F353E3">
            <w:pPr>
              <w:pStyle w:val="AWN-titl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 xml:space="preserve">Subisci Danno </w:t>
            </w:r>
            <w:r w:rsidR="00215FD8">
              <w:rPr>
                <w:sz w:val="28"/>
                <w:szCs w:val="28"/>
                <w:lang w:val="it-IT"/>
              </w:rPr>
              <w:t>Per Le</w:t>
            </w:r>
            <w:r>
              <w:rPr>
                <w:sz w:val="28"/>
                <w:szCs w:val="28"/>
                <w:lang w:val="it-IT"/>
              </w:rPr>
              <w:t xml:space="preserve"> Band</w:t>
            </w:r>
            <w:r w:rsidR="00402415">
              <w:rPr>
                <w:sz w:val="28"/>
                <w:szCs w:val="28"/>
                <w:lang w:val="it-IT"/>
              </w:rPr>
              <w:t>e</w:t>
            </w:r>
          </w:p>
          <w:p w14:paraId="3BD56FFD" w14:textId="6E08F03C" w:rsidR="00E25205" w:rsidRPr="00E25205" w:rsidRDefault="00E25205" w:rsidP="00F353E3">
            <w:pPr>
              <w:pStyle w:val="AWN-basic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i/>
                <w:iCs/>
                <w:spacing w:val="-4"/>
                <w:lang w:val="it-IT"/>
              </w:rPr>
            </w:pPr>
            <w:r w:rsidRPr="00E25205">
              <w:rPr>
                <w:i/>
                <w:iCs/>
                <w:spacing w:val="-4"/>
                <w:lang w:val="it-IT"/>
              </w:rPr>
              <w:t xml:space="preserve">Quando </w:t>
            </w:r>
            <w:r w:rsidRPr="002F0040">
              <w:rPr>
                <w:i/>
                <w:iCs/>
                <w:spacing w:val="-4"/>
                <w:lang w:val="it-IT"/>
              </w:rPr>
              <w:t xml:space="preserve">una banda subisce danno, calcola il Danno Effettivo. Segna il Danno Effettivo sulla banda, come Danno </w:t>
            </w:r>
            <w:r w:rsidR="00F60DDD">
              <w:rPr>
                <w:i/>
                <w:iCs/>
                <w:spacing w:val="-4"/>
                <w:lang w:val="it-IT"/>
              </w:rPr>
              <w:t>Sofferto</w:t>
            </w:r>
            <w:r w:rsidRPr="002F0040">
              <w:rPr>
                <w:i/>
                <w:iCs/>
                <w:spacing w:val="-4"/>
                <w:lang w:val="it-IT"/>
              </w:rPr>
              <w:t xml:space="preserve"> (DS), e poi tira+DS totale</w:t>
            </w:r>
            <w:r w:rsidRPr="00E25205">
              <w:rPr>
                <w:i/>
                <w:iCs/>
                <w:spacing w:val="-4"/>
                <w:lang w:val="it-IT"/>
              </w:rPr>
              <w:t>.</w:t>
            </w:r>
          </w:p>
          <w:p w14:paraId="06360392" w14:textId="77777777" w:rsidR="00E25205" w:rsidRPr="00E25205" w:rsidRDefault="00E25205" w:rsidP="00F353E3">
            <w:pPr>
              <w:pStyle w:val="AWN-basic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i/>
                <w:iCs/>
                <w:spacing w:val="-4"/>
                <w:lang w:val="it-IT"/>
              </w:rPr>
            </w:pPr>
            <w:r w:rsidRPr="00E25205">
              <w:rPr>
                <w:i/>
                <w:iCs/>
                <w:spacing w:val="-4"/>
                <w:lang w:val="it-IT"/>
              </w:rPr>
              <w:t xml:space="preserve">Con 10+ </w:t>
            </w:r>
            <w:r w:rsidRPr="002F0040">
              <w:rPr>
                <w:i/>
                <w:iCs/>
                <w:spacing w:val="-4"/>
                <w:lang w:val="it-IT"/>
              </w:rPr>
              <w:t xml:space="preserve">quella che infligge </w:t>
            </w:r>
            <w:r w:rsidR="00CB282C" w:rsidRPr="002F0040">
              <w:rPr>
                <w:i/>
                <w:iCs/>
                <w:spacing w:val="-4"/>
                <w:lang w:val="it-IT"/>
              </w:rPr>
              <w:t xml:space="preserve">il </w:t>
            </w:r>
            <w:r w:rsidRPr="002F0040">
              <w:rPr>
                <w:i/>
                <w:iCs/>
                <w:spacing w:val="-4"/>
                <w:lang w:val="it-IT"/>
              </w:rPr>
              <w:t>danno (il giocatore contro una banda di PNG</w:t>
            </w:r>
            <w:r w:rsidR="005D4B70" w:rsidRPr="002F0040">
              <w:rPr>
                <w:i/>
                <w:iCs/>
                <w:spacing w:val="-4"/>
                <w:lang w:val="it-IT"/>
              </w:rPr>
              <w:t xml:space="preserve">, </w:t>
            </w:r>
            <w:r w:rsidRPr="002F0040">
              <w:rPr>
                <w:i/>
                <w:iCs/>
                <w:spacing w:val="-4"/>
                <w:lang w:val="it-IT"/>
              </w:rPr>
              <w:t xml:space="preserve">il GM contro </w:t>
            </w:r>
            <w:r w:rsidR="005D4B70" w:rsidRPr="002F0040">
              <w:rPr>
                <w:i/>
                <w:iCs/>
                <w:spacing w:val="-4"/>
                <w:lang w:val="it-IT"/>
              </w:rPr>
              <w:t xml:space="preserve">quella di </w:t>
            </w:r>
            <w:r w:rsidRPr="002F0040">
              <w:rPr>
                <w:i/>
                <w:iCs/>
                <w:spacing w:val="-4"/>
                <w:lang w:val="it-IT"/>
              </w:rPr>
              <w:t xml:space="preserve">un </w:t>
            </w:r>
            <w:r w:rsidR="004927BC" w:rsidRPr="002F0040">
              <w:rPr>
                <w:i/>
                <w:iCs/>
                <w:spacing w:val="-4"/>
                <w:lang w:val="it-IT"/>
              </w:rPr>
              <w:t>PG</w:t>
            </w:r>
            <w:r w:rsidRPr="002F0040">
              <w:rPr>
                <w:i/>
                <w:iCs/>
                <w:spacing w:val="-4"/>
                <w:lang w:val="it-IT"/>
              </w:rPr>
              <w:t>) ne sceglie una d</w:t>
            </w:r>
            <w:r w:rsidR="005D4B70" w:rsidRPr="002F0040">
              <w:rPr>
                <w:i/>
                <w:iCs/>
                <w:spacing w:val="-4"/>
                <w:lang w:val="it-IT"/>
              </w:rPr>
              <w:t>a questo e</w:t>
            </w:r>
            <w:r w:rsidRPr="002F0040">
              <w:rPr>
                <w:i/>
                <w:iCs/>
                <w:spacing w:val="-4"/>
                <w:lang w:val="it-IT"/>
              </w:rPr>
              <w:t>lenco o da quello del 7-9</w:t>
            </w:r>
            <w:r w:rsidRPr="00E25205">
              <w:rPr>
                <w:i/>
                <w:iCs/>
                <w:spacing w:val="-4"/>
                <w:lang w:val="it-IT"/>
              </w:rPr>
              <w:t>:</w:t>
            </w:r>
          </w:p>
          <w:p w14:paraId="6133B687" w14:textId="77777777" w:rsidR="00E25205" w:rsidRPr="00E25205" w:rsidRDefault="00E25205" w:rsidP="00F353E3">
            <w:pPr>
              <w:pStyle w:val="AWN-basic"/>
              <w:numPr>
                <w:ilvl w:val="0"/>
                <w:numId w:val="1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i/>
                <w:iCs/>
                <w:spacing w:val="-4"/>
                <w:lang w:val="it-IT"/>
              </w:rPr>
            </w:pPr>
            <w:r w:rsidRPr="002F0040">
              <w:rPr>
                <w:i/>
                <w:iCs/>
                <w:spacing w:val="-4"/>
                <w:lang w:val="it-IT"/>
              </w:rPr>
              <w:t xml:space="preserve">La banda si disperde terrorizzata o </w:t>
            </w:r>
            <w:r w:rsidR="00CB282C" w:rsidRPr="002F0040">
              <w:rPr>
                <w:i/>
                <w:iCs/>
                <w:spacing w:val="-4"/>
                <w:lang w:val="it-IT"/>
              </w:rPr>
              <w:t>si arrende (per evitarlo, un PG può tirare Qui La Comando Io o Stendardo Del Comando, o usare se le sue prese, se disponibili)</w:t>
            </w:r>
          </w:p>
          <w:p w14:paraId="17EE459E" w14:textId="77777777" w:rsidR="00E25205" w:rsidRPr="00E25205" w:rsidRDefault="00CB282C" w:rsidP="00F353E3">
            <w:pPr>
              <w:pStyle w:val="AWN-basic"/>
              <w:numPr>
                <w:ilvl w:val="0"/>
                <w:numId w:val="1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i/>
                <w:iCs/>
                <w:spacing w:val="-4"/>
                <w:lang w:val="it-IT"/>
              </w:rPr>
            </w:pPr>
            <w:r w:rsidRPr="002F0040">
              <w:rPr>
                <w:i/>
                <w:iCs/>
                <w:spacing w:val="-4"/>
                <w:lang w:val="it-IT"/>
              </w:rPr>
              <w:t>La banda è colpita parecchio duramente e prende 2 danno pa in più, ma continua a combattere</w:t>
            </w:r>
          </w:p>
          <w:p w14:paraId="2AF17972" w14:textId="77777777" w:rsidR="00E25205" w:rsidRPr="00E25205" w:rsidRDefault="00E25205" w:rsidP="00F353E3">
            <w:pPr>
              <w:pStyle w:val="AWN-basic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i/>
                <w:iCs/>
                <w:spacing w:val="-4"/>
                <w:lang w:val="it-IT"/>
              </w:rPr>
            </w:pPr>
            <w:r w:rsidRPr="00E25205">
              <w:rPr>
                <w:i/>
                <w:iCs/>
                <w:spacing w:val="-4"/>
                <w:lang w:val="it-IT"/>
              </w:rPr>
              <w:t xml:space="preserve">Con 7-9 </w:t>
            </w:r>
            <w:r w:rsidR="00CB282C" w:rsidRPr="002F0040">
              <w:rPr>
                <w:i/>
                <w:iCs/>
                <w:spacing w:val="-4"/>
                <w:lang w:val="it-IT"/>
              </w:rPr>
              <w:t>quella che infligge il danno ne prende una:</w:t>
            </w:r>
          </w:p>
          <w:p w14:paraId="0CCCC2FD" w14:textId="77777777" w:rsidR="00E25205" w:rsidRPr="00E25205" w:rsidRDefault="00CB282C" w:rsidP="00F353E3">
            <w:pPr>
              <w:pStyle w:val="AWN-basic"/>
              <w:numPr>
                <w:ilvl w:val="0"/>
                <w:numId w:val="1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i/>
                <w:iCs/>
                <w:spacing w:val="-4"/>
                <w:lang w:val="it-IT"/>
              </w:rPr>
            </w:pPr>
            <w:r w:rsidRPr="002F0040">
              <w:rPr>
                <w:i/>
                <w:iCs/>
                <w:spacing w:val="-4"/>
                <w:lang w:val="it-IT"/>
              </w:rPr>
              <w:t>La banda è tagliata in due da una manovra tattica e conta come due bande separate e più piccole o non conta più come una banda</w:t>
            </w:r>
          </w:p>
          <w:p w14:paraId="26611CB5" w14:textId="77777777" w:rsidR="00E25205" w:rsidRPr="00E25205" w:rsidRDefault="00CB282C" w:rsidP="00F353E3">
            <w:pPr>
              <w:pStyle w:val="AWN-basic"/>
              <w:numPr>
                <w:ilvl w:val="0"/>
                <w:numId w:val="1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i/>
                <w:iCs/>
                <w:spacing w:val="-4"/>
                <w:lang w:val="it-IT"/>
              </w:rPr>
            </w:pPr>
            <w:r w:rsidRPr="002F0040">
              <w:rPr>
                <w:i/>
                <w:iCs/>
                <w:spacing w:val="-4"/>
                <w:lang w:val="it-IT"/>
              </w:rPr>
              <w:t xml:space="preserve">La banda è respinta o trattenuta o messa in svantaggio o </w:t>
            </w:r>
            <w:r w:rsidR="005D4B70" w:rsidRPr="002F0040">
              <w:rPr>
                <w:i/>
                <w:iCs/>
                <w:spacing w:val="-4"/>
                <w:lang w:val="it-IT"/>
              </w:rPr>
              <w:t>spinta</w:t>
            </w:r>
            <w:r w:rsidRPr="002F0040">
              <w:rPr>
                <w:i/>
                <w:iCs/>
                <w:spacing w:val="-4"/>
                <w:lang w:val="it-IT"/>
              </w:rPr>
              <w:t xml:space="preserve"> fuori dalla sua protezione o copertura, se possibile, </w:t>
            </w:r>
            <w:r w:rsidR="005D4B70" w:rsidRPr="002F0040">
              <w:rPr>
                <w:i/>
                <w:iCs/>
                <w:spacing w:val="-4"/>
                <w:lang w:val="it-IT"/>
              </w:rPr>
              <w:t>così da perdere</w:t>
            </w:r>
            <w:r w:rsidRPr="002F0040">
              <w:rPr>
                <w:i/>
                <w:iCs/>
                <w:spacing w:val="-4"/>
                <w:lang w:val="it-IT"/>
              </w:rPr>
              <w:t xml:space="preserve"> posizione o armatura</w:t>
            </w:r>
          </w:p>
          <w:p w14:paraId="76971974" w14:textId="77777777" w:rsidR="00E25205" w:rsidRPr="00E25205" w:rsidRDefault="00CB282C" w:rsidP="00F353E3">
            <w:pPr>
              <w:pStyle w:val="AWN-basic"/>
              <w:numPr>
                <w:ilvl w:val="0"/>
                <w:numId w:val="1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i/>
                <w:iCs/>
                <w:spacing w:val="-4"/>
                <w:lang w:val="it-IT"/>
              </w:rPr>
            </w:pPr>
            <w:r w:rsidRPr="002F0040">
              <w:rPr>
                <w:i/>
                <w:iCs/>
                <w:spacing w:val="-4"/>
                <w:lang w:val="it-IT"/>
              </w:rPr>
              <w:t>La banda è colpita parecchio duramente e prende 2 danno pa in più, ma continua a combattere</w:t>
            </w:r>
          </w:p>
          <w:p w14:paraId="1DB85ED8" w14:textId="77777777" w:rsidR="00165D28" w:rsidRPr="002F0040" w:rsidRDefault="00CB282C" w:rsidP="00F353E3">
            <w:pPr>
              <w:pStyle w:val="AWN-basic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i/>
                <w:iCs/>
                <w:spacing w:val="-4"/>
                <w:lang w:val="it-IT"/>
              </w:rPr>
            </w:pPr>
            <w:r w:rsidRPr="002F0040">
              <w:rPr>
                <w:i/>
                <w:iCs/>
                <w:spacing w:val="-4"/>
                <w:lang w:val="it-IT"/>
              </w:rPr>
              <w:t xml:space="preserve">Con </w:t>
            </w:r>
            <w:r w:rsidR="00E25205" w:rsidRPr="002F0040">
              <w:rPr>
                <w:i/>
                <w:iCs/>
                <w:spacing w:val="-4"/>
                <w:lang w:val="it-IT"/>
              </w:rPr>
              <w:t xml:space="preserve">6- </w:t>
            </w:r>
            <w:r w:rsidRPr="002F0040">
              <w:rPr>
                <w:i/>
                <w:iCs/>
                <w:spacing w:val="-4"/>
                <w:lang w:val="it-IT"/>
              </w:rPr>
              <w:t>la banda accusa il colpo, segna il DS, ma continua a combattere regolarmente.</w:t>
            </w:r>
          </w:p>
          <w:p w14:paraId="451B46EE" w14:textId="77777777" w:rsidR="00F353E3" w:rsidRPr="002F0040" w:rsidRDefault="00F353E3" w:rsidP="00F353E3">
            <w:pPr>
              <w:pStyle w:val="AWN-basic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i/>
                <w:iCs/>
                <w:spacing w:val="-4"/>
                <w:lang w:val="it-IT"/>
              </w:rPr>
            </w:pPr>
            <w:r w:rsidRPr="002F0040">
              <w:rPr>
                <w:i/>
                <w:iCs/>
                <w:spacing w:val="-4"/>
                <w:lang w:val="it-IT"/>
              </w:rPr>
              <w:t>Se fa parte di una banda, un personaggio subisce lo stesso danno della sua banda, ma usa la sua armatura per calcolare il Danno Effettivo che lo riguarda e poi tira per conto proprio la sua Mossa Subisci Danno.</w:t>
            </w:r>
          </w:p>
          <w:p w14:paraId="427CF6B9" w14:textId="77777777" w:rsidR="00165D28" w:rsidRPr="006A3184" w:rsidRDefault="00165D28" w:rsidP="00572A82">
            <w:pPr>
              <w:pStyle w:val="AWN-basic"/>
              <w:rPr>
                <w:lang w:val="it-IT"/>
              </w:rPr>
            </w:pPr>
          </w:p>
        </w:tc>
        <w:tc>
          <w:tcPr>
            <w:tcW w:w="284" w:type="dxa"/>
          </w:tcPr>
          <w:p w14:paraId="4F11DE04" w14:textId="77777777" w:rsidR="00165D28" w:rsidRPr="006A3184" w:rsidRDefault="00165D28" w:rsidP="00DD423D">
            <w:pPr>
              <w:pStyle w:val="AWN-basic"/>
              <w:rPr>
                <w:lang w:val="it-IT"/>
              </w:rPr>
            </w:pPr>
            <w:r w:rsidRPr="006A3184">
              <w:rPr>
                <w:noProof/>
                <w:lang w:val="it-IT"/>
              </w:rPr>
              <w:lastRenderedPageBreak/>
              <w:drawing>
                <wp:anchor distT="0" distB="0" distL="114300" distR="114300" simplePos="0" relativeHeight="251660288" behindDoc="1" locked="0" layoutInCell="1" allowOverlap="1" wp14:anchorId="32B8579F" wp14:editId="1AFC3B2E">
                  <wp:simplePos x="0" y="0"/>
                  <wp:positionH relativeFrom="column">
                    <wp:posOffset>-714853</wp:posOffset>
                  </wp:positionH>
                  <wp:positionV relativeFrom="paragraph">
                    <wp:posOffset>7749268</wp:posOffset>
                  </wp:positionV>
                  <wp:extent cx="1443965" cy="1864426"/>
                  <wp:effectExtent l="19050" t="0" r="9525" b="0"/>
                  <wp:wrapNone/>
                  <wp:docPr id="5" name="Picture 5" descr="page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ge20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1857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853" w:type="dxa"/>
          </w:tcPr>
          <w:p w14:paraId="7B7F0BE0" w14:textId="77777777" w:rsidR="00165D28" w:rsidRPr="006A3184" w:rsidRDefault="00165D28" w:rsidP="00DD423D">
            <w:pPr>
              <w:pStyle w:val="AWN-title"/>
              <w:spacing w:after="0"/>
              <w:jc w:val="center"/>
              <w:rPr>
                <w:sz w:val="28"/>
                <w:szCs w:val="28"/>
                <w:lang w:val="it-IT"/>
              </w:rPr>
            </w:pPr>
            <w:r w:rsidRPr="006A3184">
              <w:rPr>
                <w:sz w:val="28"/>
                <w:szCs w:val="28"/>
                <w:lang w:val="it-IT"/>
              </w:rPr>
              <w:t>Traguardo</w:t>
            </w:r>
          </w:p>
          <w:p w14:paraId="53F79B11" w14:textId="77777777" w:rsidR="00165D28" w:rsidRPr="006A3184" w:rsidRDefault="00165D28" w:rsidP="00DA22D1">
            <w:pPr>
              <w:pStyle w:val="AWN-basic"/>
              <w:rPr>
                <w:lang w:val="it-IT"/>
              </w:rPr>
            </w:pPr>
            <w:r w:rsidRPr="006A3184">
              <w:rPr>
                <w:spacing w:val="-4"/>
                <w:lang w:val="it-IT"/>
              </w:rPr>
              <w:fldChar w:fldCharType="begin"/>
            </w:r>
            <w:r w:rsidRPr="006A3184">
              <w:rPr>
                <w:spacing w:val="-4"/>
                <w:lang w:val="it-IT"/>
              </w:rPr>
              <w:instrText xml:space="preserve"> INCLUDETEXT "C:\\Users\\d4vid\\Dropbox\\GDR\\2018-TheCityOfJudas 6x9\\1-TheCityOfJudas-Rules-2.0-PDF.docx" Milestone  \* MERGEFORMAT </w:instrText>
            </w:r>
            <w:r w:rsidRPr="006A3184">
              <w:rPr>
                <w:spacing w:val="-4"/>
                <w:lang w:val="it-IT"/>
              </w:rPr>
              <w:fldChar w:fldCharType="separate"/>
            </w:r>
            <w:bookmarkStart w:id="14" w:name="Milestone"/>
            <w:r w:rsidRPr="006A3184">
              <w:rPr>
                <w:lang w:val="it-IT"/>
              </w:rPr>
              <w:t>Quando raggiungi qualcosa d’importante relativamente al bersaglio della tua missione o qualcosa che è importante per il background del tuo personaggio, reclama un traguardo: il GM confermerà se questo è effettivamente il caso oppure o no. Alla fine della sessione/missione, scambia ciascun traguardo per:</w:t>
            </w:r>
          </w:p>
          <w:p w14:paraId="5D04BD68" w14:textId="77777777" w:rsidR="00165D28" w:rsidRPr="006A3184" w:rsidRDefault="00165D28" w:rsidP="00464F79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Un PE</w:t>
            </w:r>
          </w:p>
          <w:p w14:paraId="19E31DA5" w14:textId="77777777" w:rsidR="00165D28" w:rsidRPr="006A3184" w:rsidRDefault="00165D28" w:rsidP="00464F79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Un +1 coerente con la fiction a Spirito o Equipaggiamento</w:t>
            </w:r>
          </w:p>
          <w:p w14:paraId="38F4F4C5" w14:textId="77777777" w:rsidR="00165D28" w:rsidRPr="006A3184" w:rsidRDefault="00165D28" w:rsidP="00B574B3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Un +1 (cumulativo) al tiro che farai per Fine Di Una Missione, una Mossa collegata</w:t>
            </w:r>
          </w:p>
          <w:p w14:paraId="285EFB64" w14:textId="77777777" w:rsidR="00165D28" w:rsidRPr="006A3184" w:rsidRDefault="00165D28" w:rsidP="00464F79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t>Lo stesso traguardo può essere reclamato solo da un personaggio: il primo che compia il passo decisivo dovrebbe ottenere il diritto a reclamarlo. Se dovesse esserci un conflitto riguardo a un traguardo, il GM farà da arbitro della discussione al fine di non farla durare troppo. Tutti i giocatori devono essere d’accordo su chi prende il traguardo: se anche un solo giocatore dovesse essere ancora in conflitto, nessuno otterrà il traguardo. Per i traguardi personali, invece, il singolo giocatore è tenuto a reclamarli e il GM quindi a confermare o a negare il traguardo reclamato.</w:t>
            </w:r>
          </w:p>
          <w:p w14:paraId="5EDEEC4A" w14:textId="77777777" w:rsidR="00165D28" w:rsidRPr="006A3184" w:rsidRDefault="00165D28" w:rsidP="00DA22D1">
            <w:pPr>
              <w:pStyle w:val="AWN-basic"/>
              <w:rPr>
                <w:lang w:val="it-IT"/>
              </w:rPr>
            </w:pPr>
          </w:p>
          <w:bookmarkEnd w:id="14"/>
          <w:p w14:paraId="291BBF3B" w14:textId="77777777" w:rsidR="00165D28" w:rsidRPr="006A3184" w:rsidRDefault="00165D28" w:rsidP="00DD423D">
            <w:pPr>
              <w:pStyle w:val="AWN-basic"/>
              <w:rPr>
                <w:spacing w:val="-4"/>
                <w:lang w:val="it-IT"/>
              </w:rPr>
            </w:pPr>
            <w:r w:rsidRPr="006A3184">
              <w:rPr>
                <w:spacing w:val="-4"/>
                <w:lang w:val="it-IT"/>
              </w:rPr>
              <w:fldChar w:fldCharType="end"/>
            </w:r>
          </w:p>
          <w:p w14:paraId="288406F0" w14:textId="049D2132" w:rsidR="00165D28" w:rsidRPr="006A3184" w:rsidRDefault="00165D28" w:rsidP="00DD423D">
            <w:pPr>
              <w:pStyle w:val="AWN-title"/>
              <w:spacing w:after="0"/>
              <w:jc w:val="center"/>
              <w:rPr>
                <w:sz w:val="28"/>
                <w:szCs w:val="28"/>
                <w:lang w:val="it-IT"/>
              </w:rPr>
            </w:pPr>
            <w:r w:rsidRPr="006A3184">
              <w:rPr>
                <w:sz w:val="28"/>
                <w:szCs w:val="28"/>
                <w:lang w:val="it-IT"/>
              </w:rPr>
              <w:t>Fine D</w:t>
            </w:r>
            <w:r w:rsidR="006D6CD3">
              <w:rPr>
                <w:sz w:val="28"/>
                <w:szCs w:val="28"/>
                <w:lang w:val="it-IT"/>
              </w:rPr>
              <w:t>i</w:t>
            </w:r>
            <w:r w:rsidRPr="006A3184">
              <w:rPr>
                <w:sz w:val="28"/>
                <w:szCs w:val="28"/>
                <w:lang w:val="it-IT"/>
              </w:rPr>
              <w:t xml:space="preserve"> Una Missione</w:t>
            </w:r>
          </w:p>
          <w:p w14:paraId="6C0AEA1F" w14:textId="77777777" w:rsidR="00165D28" w:rsidRPr="006A3184" w:rsidRDefault="00165D28" w:rsidP="00DA22D1">
            <w:pPr>
              <w:pStyle w:val="AWN-basic"/>
              <w:rPr>
                <w:lang w:val="it-IT"/>
              </w:rPr>
            </w:pPr>
            <w:r w:rsidRPr="006A3184">
              <w:rPr>
                <w:spacing w:val="-4"/>
                <w:lang w:val="it-IT"/>
              </w:rPr>
              <w:fldChar w:fldCharType="begin"/>
            </w:r>
            <w:r w:rsidRPr="006A3184">
              <w:rPr>
                <w:spacing w:val="-4"/>
                <w:lang w:val="it-IT"/>
              </w:rPr>
              <w:instrText xml:space="preserve"> INCLUDETEXT "C:\\Users\\d4vid\\Dropbox\\GDR\\2018-TheCityOfJudas 6x9\\1-TheCityOfJudas-Rules-2.0-PDF.docx" EndOfAMission  \* MERGEFORMAT </w:instrText>
            </w:r>
            <w:r w:rsidRPr="006A3184">
              <w:rPr>
                <w:spacing w:val="-4"/>
                <w:lang w:val="it-IT"/>
              </w:rPr>
              <w:fldChar w:fldCharType="separate"/>
            </w:r>
            <w:bookmarkStart w:id="15" w:name="EndOfAMission"/>
            <w:r w:rsidRPr="006A3184">
              <w:rPr>
                <w:lang w:val="it-IT"/>
              </w:rPr>
              <w:t>Quando concludi una missione del Pugno di Ferro o completi un Fronte o in generale quando porti a termine un compito per qualcuno, e si torna a fare rapporto a chi di dovere per ottenere la relativa paga o ricompensa, ciascuno personaggio (anche se non è presente al momento del rapporto) fa quanto segue:</w:t>
            </w:r>
          </w:p>
          <w:p w14:paraId="79C4854B" w14:textId="77777777" w:rsidR="00165D28" w:rsidRPr="006A3184" w:rsidRDefault="00165D28" w:rsidP="006D4442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Assegna un +1 o un -1 a uno degli altri personaggi, non a sé. Questo è il suo rapporto personale e confidenziale al Magistro.</w:t>
            </w:r>
          </w:p>
          <w:p w14:paraId="033A8CF4" w14:textId="77777777" w:rsidR="00165D28" w:rsidRPr="006A3184" w:rsidRDefault="00165D28" w:rsidP="006D47DB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Se ci sono solo 2 o 3 giocatori, anche il GM assegna un +1 o un -1 a uno dei personaggi</w:t>
            </w:r>
          </w:p>
          <w:p w14:paraId="783E261C" w14:textId="77777777" w:rsidR="00165D28" w:rsidRPr="006A3184" w:rsidRDefault="00165D28" w:rsidP="00775A47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Prende un +1 in caso di successo della missione o del compito o un -1 in caso di fallimento. Non si applica in caso di un esito incerto</w:t>
            </w:r>
          </w:p>
          <w:p w14:paraId="0348E63B" w14:textId="77777777" w:rsidR="00165D28" w:rsidRPr="006A3184" w:rsidRDefault="00165D28" w:rsidP="00B91BCC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Prende un -1 se non è presente di persona al rapporto</w:t>
            </w:r>
          </w:p>
          <w:p w14:paraId="1EB518C3" w14:textId="77777777" w:rsidR="00165D28" w:rsidRPr="006A3184" w:rsidRDefault="00165D28" w:rsidP="004D07D1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Prende un +1 per ciascun traguardo confermato che il relativo giocatore ha assegnato a questa Mossa</w:t>
            </w:r>
          </w:p>
          <w:p w14:paraId="2483B494" w14:textId="77777777" w:rsidR="00165D28" w:rsidRPr="006A3184" w:rsidRDefault="00165D28" w:rsidP="00DA22D1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t>Tutti i partecipanti (anche chi è assente al momento del rapporto) tirano 2d6+modificatore (così come determinato sopra).</w:t>
            </w:r>
          </w:p>
          <w:p w14:paraId="6BB36409" w14:textId="2C551CCA" w:rsidR="00165D28" w:rsidRPr="006A3184" w:rsidRDefault="00165D28" w:rsidP="00DA22D1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t>Con 10+ la tua posizione è indiscutibile</w:t>
            </w:r>
            <w:r w:rsidR="006D6CD3">
              <w:rPr>
                <w:lang w:val="it-IT"/>
              </w:rPr>
              <w:t>: p</w:t>
            </w:r>
            <w:r w:rsidRPr="006A3184">
              <w:rPr>
                <w:lang w:val="it-IT"/>
              </w:rPr>
              <w:t>rendi due a tua scelta dall’elenco in basso. Puoi anche scegliere due volte la stessa. Con 7-9 ne prendi solo una: avresti potuto fare di meglio.</w:t>
            </w:r>
          </w:p>
          <w:p w14:paraId="5C11980A" w14:textId="77777777" w:rsidR="00165D28" w:rsidRPr="006A3184" w:rsidRDefault="00165D28" w:rsidP="00DA22D1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t>Con 6- ne prendi comunque una, ma solo se l’impresa è andata a buon fine e il Magistro del Pugno di Ferro o il cliente (o la minaccia del Fronte) ce l’ha con te per qualche motivo.</w:t>
            </w:r>
          </w:p>
          <w:p w14:paraId="2A02B1B1" w14:textId="77777777" w:rsidR="00165D28" w:rsidRPr="006A3184" w:rsidRDefault="00165D28" w:rsidP="008C6799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Prendi 1 PE</w:t>
            </w:r>
          </w:p>
          <w:p w14:paraId="4467A905" w14:textId="77777777" w:rsidR="00165D28" w:rsidRPr="006A3184" w:rsidRDefault="00165D28" w:rsidP="00F209C7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Prendi +1 Spirito</w:t>
            </w:r>
          </w:p>
          <w:p w14:paraId="57CBF6DD" w14:textId="77777777" w:rsidR="00165D28" w:rsidRPr="006A3184" w:rsidRDefault="00165D28" w:rsidP="00F209C7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Prendi +1 Equipaggiamento (potrebbe anche essere solo dell’oro) come compenso</w:t>
            </w:r>
          </w:p>
          <w:p w14:paraId="46CA5227" w14:textId="77777777" w:rsidR="00165D28" w:rsidRPr="006A3184" w:rsidRDefault="00165D28" w:rsidP="00956EC7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Vieni a sapere cosa hanno riferito gli altri durante il rapporto</w:t>
            </w:r>
          </w:p>
          <w:bookmarkEnd w:id="15"/>
          <w:p w14:paraId="5ABE8226" w14:textId="77777777" w:rsidR="00165D28" w:rsidRPr="00402415" w:rsidRDefault="00165D28" w:rsidP="00402415">
            <w:pPr>
              <w:pStyle w:val="AWN-basic"/>
            </w:pPr>
            <w:r w:rsidRPr="006A3184">
              <w:rPr>
                <w:lang w:val="it-IT"/>
              </w:rPr>
              <w:fldChar w:fldCharType="end"/>
            </w:r>
          </w:p>
          <w:p w14:paraId="5993DFCB" w14:textId="77777777" w:rsidR="00165D28" w:rsidRPr="006A3184" w:rsidRDefault="00165D28" w:rsidP="00591E24">
            <w:pPr>
              <w:pStyle w:val="AWN-basic"/>
              <w:rPr>
                <w:spacing w:val="-4"/>
                <w:lang w:val="it-IT"/>
              </w:rPr>
            </w:pPr>
          </w:p>
          <w:p w14:paraId="18FD4F7B" w14:textId="77777777" w:rsidR="00165D28" w:rsidRPr="006A3184" w:rsidRDefault="00165D28" w:rsidP="00591E24">
            <w:pPr>
              <w:pStyle w:val="AWN-titl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/>
              <w:jc w:val="center"/>
              <w:rPr>
                <w:sz w:val="28"/>
                <w:szCs w:val="28"/>
                <w:lang w:val="it-IT"/>
              </w:rPr>
            </w:pPr>
            <w:r w:rsidRPr="006A3184">
              <w:rPr>
                <w:sz w:val="28"/>
                <w:szCs w:val="28"/>
                <w:lang w:val="it-IT"/>
              </w:rPr>
              <w:t>Condizioni</w:t>
            </w:r>
          </w:p>
          <w:p w14:paraId="48DEE844" w14:textId="77777777" w:rsidR="00165D28" w:rsidRPr="006A3184" w:rsidRDefault="00165D28" w:rsidP="00F209C7">
            <w:pPr>
              <w:pStyle w:val="AWN-basic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i/>
                <w:spacing w:val="-4"/>
                <w:lang w:val="it-IT"/>
              </w:rPr>
            </w:pPr>
            <w:r w:rsidRPr="006A3184">
              <w:rPr>
                <w:i/>
                <w:spacing w:val="-4"/>
                <w:lang w:val="it-IT"/>
              </w:rPr>
              <w:t>Attiva una Condizione quando il relativo Contatore va a -1 oppure quando prendi un -1 a un punteggio che è già negativo.</w:t>
            </w:r>
          </w:p>
          <w:p w14:paraId="2A815697" w14:textId="14F617C2" w:rsidR="00165D28" w:rsidRPr="006A3184" w:rsidRDefault="00165D28" w:rsidP="00F209C7">
            <w:pPr>
              <w:pStyle w:val="AWN-basic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i/>
                <w:spacing w:val="-4"/>
                <w:lang w:val="it-IT"/>
              </w:rPr>
            </w:pPr>
            <w:r w:rsidRPr="006A3184">
              <w:rPr>
                <w:i/>
                <w:spacing w:val="-4"/>
                <w:lang w:val="it-IT"/>
              </w:rPr>
              <w:t>Per l’Equipaggiamento, è il GM ha decidere tra In</w:t>
            </w:r>
            <w:r w:rsidR="00BE4277">
              <w:rPr>
                <w:i/>
                <w:spacing w:val="-4"/>
                <w:lang w:val="it-IT"/>
              </w:rPr>
              <w:t>d</w:t>
            </w:r>
            <w:r w:rsidRPr="006A3184">
              <w:rPr>
                <w:i/>
                <w:spacing w:val="-4"/>
                <w:lang w:val="it-IT"/>
              </w:rPr>
              <w:t>ebit</w:t>
            </w:r>
            <w:r w:rsidR="00BE4277">
              <w:rPr>
                <w:i/>
                <w:spacing w:val="-4"/>
                <w:lang w:val="it-IT"/>
              </w:rPr>
              <w:t>at</w:t>
            </w:r>
            <w:r w:rsidRPr="006A3184">
              <w:rPr>
                <w:i/>
                <w:spacing w:val="-4"/>
                <w:lang w:val="it-IT"/>
              </w:rPr>
              <w:t>o o Impreparato.</w:t>
            </w:r>
          </w:p>
          <w:p w14:paraId="3EE3A92F" w14:textId="77777777" w:rsidR="00165D28" w:rsidRPr="006A3184" w:rsidRDefault="00165D28" w:rsidP="00F209C7">
            <w:pPr>
              <w:pStyle w:val="AWN-basic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i/>
                <w:spacing w:val="-4"/>
                <w:lang w:val="it-IT"/>
              </w:rPr>
            </w:pPr>
            <w:r w:rsidRPr="006A3184">
              <w:rPr>
                <w:i/>
                <w:spacing w:val="-4"/>
                <w:lang w:val="it-IT"/>
              </w:rPr>
              <w:t>Per lo Spirito, sei tu a decidere tra Contaminato o Infamato.</w:t>
            </w:r>
          </w:p>
          <w:p w14:paraId="3EDE511B" w14:textId="77777777" w:rsidR="00165D28" w:rsidRPr="006A3184" w:rsidRDefault="00165D28" w:rsidP="00F209C7">
            <w:pPr>
              <w:pStyle w:val="AWN-basic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i/>
                <w:spacing w:val="-4"/>
                <w:lang w:val="it-IT"/>
              </w:rPr>
            </w:pPr>
            <w:r w:rsidRPr="006A3184">
              <w:rPr>
                <w:i/>
                <w:spacing w:val="-4"/>
                <w:lang w:val="it-IT"/>
              </w:rPr>
              <w:t>Rimuovi la Condizione con un +1 al relativo Contatore, se vuoi.</w:t>
            </w:r>
          </w:p>
          <w:p w14:paraId="71DA5B43" w14:textId="77777777" w:rsidR="00165D28" w:rsidRPr="006A3184" w:rsidRDefault="00165D28" w:rsidP="00591E24">
            <w:pPr>
              <w:pStyle w:val="AWN-basic"/>
              <w:rPr>
                <w:spacing w:val="-4"/>
                <w:lang w:val="it-IT"/>
              </w:rPr>
            </w:pPr>
          </w:p>
          <w:p w14:paraId="60EC0D1A" w14:textId="77777777" w:rsidR="00165D28" w:rsidRPr="006A3184" w:rsidRDefault="00165D28" w:rsidP="00591E24">
            <w:pPr>
              <w:pStyle w:val="AWN-titl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/>
              <w:jc w:val="center"/>
              <w:rPr>
                <w:sz w:val="28"/>
                <w:szCs w:val="28"/>
                <w:lang w:val="it-IT"/>
              </w:rPr>
            </w:pPr>
            <w:r w:rsidRPr="006A3184">
              <w:rPr>
                <w:sz w:val="28"/>
                <w:szCs w:val="28"/>
                <w:lang w:val="it-IT"/>
              </w:rPr>
              <w:t>Dado Vantaggio</w:t>
            </w:r>
          </w:p>
          <w:p w14:paraId="5ABF90B6" w14:textId="77777777" w:rsidR="00165D28" w:rsidRPr="006A3184" w:rsidRDefault="00165D28" w:rsidP="00F209C7">
            <w:pPr>
              <w:pStyle w:val="AWN-basic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i/>
                <w:spacing w:val="-4"/>
                <w:lang w:val="it-IT"/>
              </w:rPr>
            </w:pPr>
            <w:r w:rsidRPr="006A3184">
              <w:rPr>
                <w:i/>
                <w:spacing w:val="-4"/>
                <w:lang w:val="it-IT"/>
              </w:rPr>
              <w:t>Cominci ogni sessione con il DV a uno.</w:t>
            </w:r>
          </w:p>
          <w:p w14:paraId="021F7009" w14:textId="77777777" w:rsidR="00165D28" w:rsidRPr="006A3184" w:rsidRDefault="00165D28" w:rsidP="00F209C7">
            <w:pPr>
              <w:pStyle w:val="AWN-basic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i/>
                <w:spacing w:val="-4"/>
                <w:lang w:val="it-IT"/>
              </w:rPr>
            </w:pPr>
            <w:r w:rsidRPr="006A3184">
              <w:rPr>
                <w:i/>
                <w:spacing w:val="-4"/>
                <w:lang w:val="it-IT"/>
              </w:rPr>
              <w:t>Incrementane il valore con le Mosse e usalo per rimpiazzare un dado in qualsiasi tiro, ogni volta che vuoi. Quando lo fai, resettalo a uno. Ricorda che tornerà a uno alla fine della sessione.</w:t>
            </w:r>
          </w:p>
          <w:p w14:paraId="0B19BB8D" w14:textId="77777777" w:rsidR="00165D28" w:rsidRPr="006A3184" w:rsidRDefault="00165D28" w:rsidP="00DD423D">
            <w:pPr>
              <w:pStyle w:val="AWN-basic"/>
              <w:rPr>
                <w:spacing w:val="-4"/>
                <w:lang w:val="it-IT"/>
              </w:rPr>
            </w:pPr>
          </w:p>
          <w:p w14:paraId="753CBF21" w14:textId="77777777" w:rsidR="00165D28" w:rsidRPr="006A3184" w:rsidRDefault="00165D28" w:rsidP="00DD423D">
            <w:pPr>
              <w:pStyle w:val="AWN-basic"/>
              <w:rPr>
                <w:spacing w:val="-4"/>
                <w:lang w:val="it-IT"/>
              </w:rPr>
            </w:pPr>
          </w:p>
          <w:p w14:paraId="367D3A95" w14:textId="77777777" w:rsidR="00165D28" w:rsidRPr="006A3184" w:rsidRDefault="00165D28" w:rsidP="00DD423D">
            <w:pPr>
              <w:pStyle w:val="AWN-basic"/>
              <w:rPr>
                <w:spacing w:val="-4"/>
                <w:lang w:val="it-IT"/>
              </w:rPr>
            </w:pPr>
          </w:p>
          <w:p w14:paraId="7D3D3C85" w14:textId="77777777" w:rsidR="00165D28" w:rsidRPr="006A3184" w:rsidRDefault="00165D28" w:rsidP="00DD423D">
            <w:pPr>
              <w:pStyle w:val="AWN-basic"/>
              <w:rPr>
                <w:spacing w:val="-4"/>
                <w:lang w:val="it-IT"/>
              </w:rPr>
            </w:pPr>
          </w:p>
          <w:p w14:paraId="3147A4B7" w14:textId="77777777" w:rsidR="00165D28" w:rsidRPr="006A3184" w:rsidRDefault="00165D28" w:rsidP="00E5550E">
            <w:pPr>
              <w:pStyle w:val="AWN-smallertitle"/>
              <w:rPr>
                <w:lang w:val="it-IT"/>
              </w:rPr>
            </w:pPr>
          </w:p>
          <w:p w14:paraId="2486D7A0" w14:textId="77777777" w:rsidR="00165D28" w:rsidRPr="006A3184" w:rsidRDefault="00165D28" w:rsidP="00DD423D">
            <w:pPr>
              <w:pStyle w:val="AWN-basic"/>
              <w:rPr>
                <w:spacing w:val="-4"/>
                <w:lang w:val="it-IT"/>
              </w:rPr>
            </w:pPr>
          </w:p>
        </w:tc>
      </w:tr>
    </w:tbl>
    <w:p w14:paraId="0E2B9D32" w14:textId="77777777" w:rsidR="00FF40AE" w:rsidRPr="006A3184" w:rsidRDefault="00FF40AE" w:rsidP="00FF40AE">
      <w:pPr>
        <w:pStyle w:val="AWN-basic"/>
        <w:rPr>
          <w:lang w:val="it-IT"/>
        </w:rPr>
      </w:pPr>
      <w:bookmarkStart w:id="16" w:name="_Toc408490240"/>
      <w:bookmarkStart w:id="17" w:name="_Toc412303133"/>
    </w:p>
    <w:p w14:paraId="3A3A47E7" w14:textId="77777777" w:rsidR="00212590" w:rsidRPr="006A3184" w:rsidRDefault="00971F73" w:rsidP="00212590">
      <w:pPr>
        <w:pStyle w:val="AWN-title"/>
        <w:spacing w:after="0"/>
        <w:jc w:val="center"/>
        <w:outlineLvl w:val="0"/>
        <w:rPr>
          <w:sz w:val="32"/>
          <w:szCs w:val="32"/>
          <w:lang w:val="it-IT"/>
        </w:rPr>
      </w:pPr>
      <w:r w:rsidRPr="006A3184">
        <w:rPr>
          <w:sz w:val="32"/>
          <w:szCs w:val="32"/>
          <w:lang w:val="it-IT"/>
        </w:rPr>
        <w:t>Mosse Di Combattimento</w:t>
      </w:r>
      <w:bookmarkEnd w:id="16"/>
      <w:bookmarkEnd w:id="17"/>
    </w:p>
    <w:tbl>
      <w:tblPr>
        <w:tblStyle w:val="Grigliatabell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0"/>
        <w:gridCol w:w="309"/>
        <w:gridCol w:w="5340"/>
      </w:tblGrid>
      <w:tr w:rsidR="00165D28" w:rsidRPr="006A3184" w14:paraId="4DEFF34D" w14:textId="77777777" w:rsidTr="006A3184">
        <w:trPr>
          <w:jc w:val="center"/>
        </w:trPr>
        <w:tc>
          <w:tcPr>
            <w:tcW w:w="4997" w:type="dxa"/>
          </w:tcPr>
          <w:p w14:paraId="68E5405B" w14:textId="77777777" w:rsidR="00165D28" w:rsidRPr="006A3184" w:rsidRDefault="00165D28" w:rsidP="00DD423D">
            <w:pPr>
              <w:pStyle w:val="AWN-title"/>
              <w:spacing w:after="0"/>
              <w:jc w:val="center"/>
              <w:rPr>
                <w:sz w:val="28"/>
                <w:szCs w:val="28"/>
                <w:lang w:val="it-IT"/>
              </w:rPr>
            </w:pPr>
            <w:r w:rsidRPr="006A3184">
              <w:rPr>
                <w:sz w:val="28"/>
                <w:szCs w:val="28"/>
                <w:lang w:val="it-IT"/>
              </w:rPr>
              <w:t>Ingaggia Battaglia</w:t>
            </w:r>
          </w:p>
          <w:p w14:paraId="3DE2E24A" w14:textId="77777777" w:rsidR="00165D28" w:rsidRPr="006A3184" w:rsidRDefault="00165D28" w:rsidP="00850E5D">
            <w:pPr>
              <w:pStyle w:val="AWN-basic"/>
              <w:rPr>
                <w:lang w:val="it-IT"/>
              </w:rPr>
            </w:pPr>
            <w:r w:rsidRPr="006A3184">
              <w:rPr>
                <w:spacing w:val="-4"/>
                <w:lang w:val="it-IT"/>
              </w:rPr>
              <w:fldChar w:fldCharType="begin"/>
            </w:r>
            <w:r w:rsidRPr="006A3184">
              <w:rPr>
                <w:spacing w:val="-4"/>
                <w:lang w:val="it-IT"/>
              </w:rPr>
              <w:instrText xml:space="preserve"> INCLUDETEXT "C:\\Users\\d4vid\\Dropbox\\GDR\\2018-TheCityOfJudas 6x9\\1-TheCityOfJudas-Rules-2.0-PDF.docx" EngageInBattle  \* MERGEFORMAT </w:instrText>
            </w:r>
            <w:r w:rsidRPr="006A3184">
              <w:rPr>
                <w:spacing w:val="-4"/>
                <w:lang w:val="it-IT"/>
              </w:rPr>
              <w:fldChar w:fldCharType="separate"/>
            </w:r>
            <w:bookmarkStart w:id="18" w:name="EngageInBattle"/>
            <w:r w:rsidRPr="006A3184">
              <w:rPr>
                <w:lang w:val="it-IT"/>
              </w:rPr>
              <w:fldChar w:fldCharType="begin"/>
            </w:r>
            <w:r w:rsidRPr="006A3184">
              <w:rPr>
                <w:lang w:val="it-IT"/>
              </w:rPr>
              <w:instrText xml:space="preserve"> XE "Moves:Engage in battle" \b </w:instrText>
            </w:r>
            <w:r w:rsidRPr="006A3184">
              <w:rPr>
                <w:lang w:val="it-IT"/>
              </w:rPr>
              <w:fldChar w:fldCharType="end"/>
            </w:r>
            <w:r w:rsidRPr="006A3184">
              <w:rPr>
                <w:lang w:val="it-IT"/>
              </w:rPr>
              <w:t>Quando combatti corpo a corpo, tira 2d6+Acciaio. Infliggi un ulteriore +1 danno se sei su di un cavallo da guerra (a meno che tu non abbia una Mossa migliore per quest’ultimo).</w:t>
            </w:r>
          </w:p>
          <w:p w14:paraId="440FF4B1" w14:textId="77777777" w:rsidR="00165D28" w:rsidRPr="006A3184" w:rsidRDefault="00165D28" w:rsidP="00850E5D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t>Con 10+ infliggi il tuo danno e ne prendi due.</w:t>
            </w:r>
          </w:p>
          <w:p w14:paraId="332B12E7" w14:textId="77777777" w:rsidR="00165D28" w:rsidRPr="006A3184" w:rsidRDefault="00165D28" w:rsidP="00850E5D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t>Con 7-9 infliggi il tuo danno e ne prendi una e, nello stesso tempo, il GM farà una Mossa che però non potrà contraddire la tua scelta.</w:t>
            </w:r>
          </w:p>
          <w:p w14:paraId="1680F147" w14:textId="552C3F49" w:rsidR="00165D28" w:rsidRPr="006A3184" w:rsidRDefault="00165D28" w:rsidP="00ED2C8C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Una tattica o un posizionamento o armi superiori ti offrono un vantaggio, prendi +1 al Dado Vantaggio e descrivi</w:t>
            </w:r>
            <w:r w:rsidR="00BE4277">
              <w:rPr>
                <w:lang w:val="it-IT"/>
              </w:rPr>
              <w:t xml:space="preserve"> come</w:t>
            </w:r>
          </w:p>
          <w:p w14:paraId="6BB4DD99" w14:textId="77777777" w:rsidR="00165D28" w:rsidRPr="006A3184" w:rsidRDefault="00165D28" w:rsidP="00F9651D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Lo vinci in abilità (spingendolo indietro o mettendolo all’angolo o oltrepassandolo in carica) o il tuo attacco spaventa o impressiona o preoccupa il tuo avversario</w:t>
            </w:r>
          </w:p>
          <w:p w14:paraId="14A62840" w14:textId="77777777" w:rsidR="00165D28" w:rsidRPr="006A3184" w:rsidRDefault="00165D28" w:rsidP="001D7F93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Il tuo attacco è molto potente o rapido e puoi dividere il tuo danno tra più avversari</w:t>
            </w:r>
          </w:p>
          <w:p w14:paraId="4562E7DB" w14:textId="77777777" w:rsidR="00165D28" w:rsidRPr="006A3184" w:rsidRDefault="00165D28" w:rsidP="00DC5606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Il tuo attacco è preciso o violento e infligge +1 danno pa</w:t>
            </w:r>
          </w:p>
          <w:p w14:paraId="7E6596C5" w14:textId="77777777" w:rsidR="00165D28" w:rsidRPr="006A3184" w:rsidRDefault="00165D28" w:rsidP="00570141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Vuoi provare a porre fino a questo combattimento: tira la Mossa Infliggi Danno</w:t>
            </w:r>
          </w:p>
          <w:p w14:paraId="1A55F815" w14:textId="77777777" w:rsidR="00165D28" w:rsidRPr="006A3184" w:rsidRDefault="00165D28" w:rsidP="00850E5D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t>Con 6- manchi e il GM fa una Mossa.</w:t>
            </w:r>
          </w:p>
          <w:bookmarkEnd w:id="18"/>
          <w:p w14:paraId="6F1B027C" w14:textId="77777777" w:rsidR="00165D28" w:rsidRPr="006A3184" w:rsidRDefault="00165D28" w:rsidP="00AD5348">
            <w:pPr>
              <w:pStyle w:val="AWN-basic"/>
              <w:rPr>
                <w:spacing w:val="-4"/>
                <w:lang w:val="it-IT"/>
              </w:rPr>
            </w:pPr>
            <w:r w:rsidRPr="006A3184">
              <w:rPr>
                <w:spacing w:val="-4"/>
                <w:lang w:val="it-IT"/>
              </w:rPr>
              <w:fldChar w:fldCharType="end"/>
            </w:r>
          </w:p>
          <w:p w14:paraId="7A3B4C79" w14:textId="77777777" w:rsidR="00165D28" w:rsidRPr="006A3184" w:rsidRDefault="00165D28" w:rsidP="00EB127C">
            <w:pPr>
              <w:pStyle w:val="AWN-title"/>
              <w:spacing w:after="0"/>
              <w:jc w:val="center"/>
              <w:rPr>
                <w:sz w:val="28"/>
                <w:szCs w:val="28"/>
                <w:lang w:val="it-IT"/>
              </w:rPr>
            </w:pPr>
            <w:r w:rsidRPr="006A3184">
              <w:rPr>
                <w:sz w:val="28"/>
                <w:szCs w:val="28"/>
                <w:lang w:val="it-IT"/>
              </w:rPr>
              <w:t>Difendi E Mantieni</w:t>
            </w:r>
          </w:p>
          <w:p w14:paraId="4FF1C0DB" w14:textId="77777777" w:rsidR="00165D28" w:rsidRPr="006A3184" w:rsidRDefault="00165D28" w:rsidP="00850E5D">
            <w:pPr>
              <w:pStyle w:val="AWN-basic"/>
              <w:rPr>
                <w:lang w:val="it-IT"/>
              </w:rPr>
            </w:pPr>
            <w:r w:rsidRPr="006A3184">
              <w:rPr>
                <w:spacing w:val="-4"/>
                <w:lang w:val="it-IT"/>
              </w:rPr>
              <w:fldChar w:fldCharType="begin"/>
            </w:r>
            <w:r w:rsidRPr="006A3184">
              <w:rPr>
                <w:spacing w:val="-4"/>
                <w:lang w:val="it-IT"/>
              </w:rPr>
              <w:instrText xml:space="preserve"> INCLUDETEXT "C:\\Users\\d4vid\\Dropbox\\GDR\\2018-TheCityOfJudas 6x9\\1-TheCityOfJudas-Rules-2.0-PDF.docx" DefendAndHold  \* MERGEFORMAT </w:instrText>
            </w:r>
            <w:r w:rsidRPr="006A3184">
              <w:rPr>
                <w:spacing w:val="-4"/>
                <w:lang w:val="it-IT"/>
              </w:rPr>
              <w:fldChar w:fldCharType="separate"/>
            </w:r>
            <w:bookmarkStart w:id="19" w:name="DefendAndHold"/>
            <w:r w:rsidRPr="006A3184">
              <w:rPr>
                <w:lang w:val="it-IT"/>
              </w:rPr>
              <w:fldChar w:fldCharType="begin"/>
            </w:r>
            <w:r w:rsidRPr="006A3184">
              <w:rPr>
                <w:lang w:val="it-IT"/>
              </w:rPr>
              <w:instrText xml:space="preserve"> XE "Moves:Defend and hold" \b </w:instrText>
            </w:r>
            <w:r w:rsidRPr="006A3184">
              <w:rPr>
                <w:lang w:val="it-IT"/>
              </w:rPr>
              <w:fldChar w:fldCharType="end"/>
            </w:r>
            <w:r w:rsidRPr="006A3184">
              <w:rPr>
                <w:lang w:val="it-IT"/>
              </w:rPr>
              <w:t>Quando proteggi o difendi qualcuno o qualcosa in battaglia o mantieni la tua posizione, tira 2d6+Acciaio. Se lo fai con un’arma a distanza, spendi una presa di Attrezzatura E Munizioni e tira 2d6+Freddezza.</w:t>
            </w:r>
          </w:p>
          <w:p w14:paraId="088077FD" w14:textId="77777777" w:rsidR="00165D28" w:rsidRPr="006A3184" w:rsidRDefault="00165D28" w:rsidP="00850E5D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t>Con 10+ prendine due da questo elenco o dall’elenco del 7-9:</w:t>
            </w:r>
          </w:p>
          <w:p w14:paraId="4387E400" w14:textId="77777777" w:rsidR="00165D28" w:rsidRPr="006A3184" w:rsidRDefault="00165D28" w:rsidP="00744064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Infliggi il danno dell’arma -2 (può diventare 0)</w:t>
            </w:r>
          </w:p>
          <w:p w14:paraId="4F42AB97" w14:textId="77777777" w:rsidR="00165D28" w:rsidRPr="006A3184" w:rsidRDefault="00165D28" w:rsidP="00076B9A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Vuoi provare a porre fino a questo combattimento: tira la Mossa Infliggi Danno</w:t>
            </w:r>
          </w:p>
          <w:p w14:paraId="4BBDA6A8" w14:textId="77777777" w:rsidR="00165D28" w:rsidRPr="006A3184" w:rsidRDefault="00165D28" w:rsidP="00850E5D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t>Con 7-9 prendine una. Il GM fa una Mossa, contemporanea alla tua, ma non può contraddire la tua scelta.</w:t>
            </w:r>
          </w:p>
          <w:p w14:paraId="45AF5CF6" w14:textId="77777777" w:rsidR="00165D28" w:rsidRPr="006A3184" w:rsidRDefault="00165D28" w:rsidP="00850E5D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Mantieni per un po’ la posizione: non può superarti, spingerti indietro né metterti all’angolo</w:t>
            </w:r>
          </w:p>
          <w:p w14:paraId="738E32B7" w14:textId="77777777" w:rsidR="00165D28" w:rsidRPr="006A3184" w:rsidRDefault="00165D28" w:rsidP="00606BA8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Conservi o crei una via di fuga: fa’ una ritirata ordinata o blocca qualcuno</w:t>
            </w:r>
          </w:p>
          <w:p w14:paraId="313C7F28" w14:textId="77777777" w:rsidR="00165D28" w:rsidRPr="006A3184" w:rsidRDefault="00165D28" w:rsidP="00422405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Esponi il nemico a un contrattacco: prendi +1 al DV o lo dai a un alleato</w:t>
            </w:r>
          </w:p>
          <w:p w14:paraId="78E6F1ED" w14:textId="77777777" w:rsidR="00165D28" w:rsidRPr="006A3184" w:rsidRDefault="00165D28" w:rsidP="00F76852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Attiri su di te gli attacchi del nemico o guadagni la sua attenzione per un po’</w:t>
            </w:r>
          </w:p>
          <w:p w14:paraId="4EDC0D7A" w14:textId="77777777" w:rsidR="00165D28" w:rsidRPr="006A3184" w:rsidRDefault="00165D28" w:rsidP="00A96F84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La tua difesa è solida: prendi -1 danno o lo dai a un alleato che stai proteggendo</w:t>
            </w:r>
          </w:p>
          <w:p w14:paraId="6AFDEF3D" w14:textId="77777777" w:rsidR="00165D28" w:rsidRPr="006A3184" w:rsidRDefault="00165D28" w:rsidP="00850E5D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t>Con 6- la tua posizione è debole e il GM fa una Mossa.</w:t>
            </w:r>
          </w:p>
          <w:bookmarkEnd w:id="19"/>
          <w:p w14:paraId="2ACFE2E9" w14:textId="77777777" w:rsidR="00165D28" w:rsidRPr="006A3184" w:rsidRDefault="00165D28" w:rsidP="00AD5348">
            <w:pPr>
              <w:pStyle w:val="AWN-basic"/>
              <w:rPr>
                <w:spacing w:val="-4"/>
                <w:lang w:val="it-IT"/>
              </w:rPr>
            </w:pPr>
            <w:r w:rsidRPr="006A3184">
              <w:rPr>
                <w:spacing w:val="-4"/>
                <w:lang w:val="it-IT"/>
              </w:rPr>
              <w:fldChar w:fldCharType="end"/>
            </w:r>
          </w:p>
          <w:p w14:paraId="0440BFEB" w14:textId="77777777" w:rsidR="00165D28" w:rsidRPr="006A3184" w:rsidRDefault="00165D28" w:rsidP="00EE5402">
            <w:pPr>
              <w:pStyle w:val="AWN-title"/>
              <w:spacing w:after="0"/>
              <w:jc w:val="center"/>
              <w:rPr>
                <w:sz w:val="28"/>
                <w:szCs w:val="28"/>
                <w:lang w:val="it-IT"/>
              </w:rPr>
            </w:pPr>
            <w:r w:rsidRPr="006A3184">
              <w:rPr>
                <w:sz w:val="28"/>
                <w:szCs w:val="28"/>
                <w:lang w:val="it-IT"/>
              </w:rPr>
              <w:t>Affronta La Morte</w:t>
            </w:r>
          </w:p>
          <w:p w14:paraId="430F417C" w14:textId="7FD4E783" w:rsidR="00165D28" w:rsidRPr="006A3184" w:rsidRDefault="00165D28" w:rsidP="00850E5D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fldChar w:fldCharType="begin"/>
            </w:r>
            <w:r w:rsidRPr="006A3184">
              <w:rPr>
                <w:lang w:val="it-IT"/>
              </w:rPr>
              <w:instrText xml:space="preserve"> INCLUDETEXT "C:\\Users\\d4vid\\Dropbox\\GDR\\2018-TheCityOfJudas 6x9\\1-TheCityOfJudas-Rules-2.0-PDF.docx" FaceDeath </w:instrText>
            </w:r>
            <w:r w:rsidRPr="006A3184">
              <w:rPr>
                <w:lang w:val="it-IT"/>
              </w:rPr>
              <w:fldChar w:fldCharType="separate"/>
            </w:r>
            <w:bookmarkStart w:id="20" w:name="FaceDeath"/>
            <w:r w:rsidRPr="006A3184">
              <w:rPr>
                <w:lang w:val="it-IT"/>
              </w:rPr>
              <w:fldChar w:fldCharType="begin"/>
            </w:r>
            <w:r w:rsidRPr="006A3184">
              <w:rPr>
                <w:lang w:val="it-IT"/>
              </w:rPr>
              <w:instrText xml:space="preserve"> XE "Moves:Face death" \b </w:instrText>
            </w:r>
            <w:r w:rsidRPr="006A3184">
              <w:rPr>
                <w:lang w:val="it-IT"/>
              </w:rPr>
              <w:fldChar w:fldCharType="end"/>
            </w:r>
            <w:r w:rsidRPr="006A3184">
              <w:rPr>
                <w:lang w:val="it-IT"/>
              </w:rPr>
              <w:t>Quando affronti un mostro di grandi dimensioni, un avversario palesemente più forte, come si evince nelle statistiche del mostro o del PNG, o sei pesantemente in inferiorità numerica, ma resti ancora lì a combatter</w:t>
            </w:r>
            <w:r w:rsidR="00BE4277">
              <w:rPr>
                <w:lang w:val="it-IT"/>
              </w:rPr>
              <w:t>e</w:t>
            </w:r>
            <w:r w:rsidRPr="006A3184">
              <w:rPr>
                <w:lang w:val="it-IT"/>
              </w:rPr>
              <w:t xml:space="preserve"> arma in pugno </w:t>
            </w:r>
            <w:r w:rsidR="00BE4277">
              <w:rPr>
                <w:lang w:val="it-IT"/>
              </w:rPr>
              <w:t xml:space="preserve">e </w:t>
            </w:r>
            <w:r w:rsidRPr="006A3184">
              <w:rPr>
                <w:lang w:val="it-IT"/>
              </w:rPr>
              <w:t>contro ogni previsione, devi prima tirare 2d6+Acciaio.</w:t>
            </w:r>
          </w:p>
          <w:p w14:paraId="3B5004D8" w14:textId="77777777" w:rsidR="00165D28" w:rsidRPr="006A3184" w:rsidRDefault="00165D28" w:rsidP="00850E5D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t>Potresti tirare 2d6+Freddezza qualora avessi una Mossa sostituiva appropriata o usi un’arma a distanza e sei soggetto a un contrattacco. Potresti tirare 2d6+Cervello se lo scontro è magico e via dicendo.</w:t>
            </w:r>
          </w:p>
          <w:p w14:paraId="07D6A14C" w14:textId="77777777" w:rsidR="00165D28" w:rsidRPr="006A3184" w:rsidRDefault="00165D28" w:rsidP="00850E5D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t>Devi tirare Affronta La Morte finché resti impegnato nel combattimento.</w:t>
            </w:r>
          </w:p>
          <w:p w14:paraId="4FF69762" w14:textId="77777777" w:rsidR="00165D28" w:rsidRPr="006A3184" w:rsidRDefault="00165D28" w:rsidP="00850E5D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t>Con 10+ prendine una da questo elenco o dall’elenco del 7-9:</w:t>
            </w:r>
          </w:p>
          <w:p w14:paraId="421A5BF9" w14:textId="77777777" w:rsidR="00165D28" w:rsidRPr="006A3184" w:rsidRDefault="00165D28" w:rsidP="001C7584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Crei un’apertura sicura per uno dei tuoi alleati, il che gli consente di poter sferrare un attacco senza dover tirare lui stesso Affronta La Morte; inoltre, per adesso eviti il danno diretto a te</w:t>
            </w:r>
          </w:p>
          <w:p w14:paraId="08474357" w14:textId="77777777" w:rsidR="00165D28" w:rsidRPr="006A3184" w:rsidRDefault="00165D28" w:rsidP="003D3826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Hai una possibilità di scappare incolume, ma lasciandoti dietro tutti gli altri</w:t>
            </w:r>
          </w:p>
          <w:p w14:paraId="30EF18F4" w14:textId="77777777" w:rsidR="00165D28" w:rsidRPr="006A3184" w:rsidRDefault="00165D28" w:rsidP="00850E5D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t>Con 7-9 prendine una, ma il GM farà una Mossa contemporanea alla tua, ed è probabile che il danno arrivi presto, anche se non potrà contraddire la tua scelta.</w:t>
            </w:r>
          </w:p>
          <w:p w14:paraId="5F9D12E5" w14:textId="77777777" w:rsidR="00165D28" w:rsidRPr="006A3184" w:rsidRDefault="00165D28" w:rsidP="003C49B4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Tieni indietro il nemico con il tuo sacrificio, dando agli altri il tempo di scappare</w:t>
            </w:r>
          </w:p>
          <w:p w14:paraId="27EAB542" w14:textId="75EAC86F" w:rsidR="00165D28" w:rsidRPr="006A3184" w:rsidRDefault="006D6CD3" w:rsidP="00534A25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noProof/>
                <w:lang w:val="it-IT"/>
              </w:rPr>
              <w:drawing>
                <wp:anchor distT="0" distB="0" distL="114300" distR="114300" simplePos="0" relativeHeight="251656704" behindDoc="1" locked="0" layoutInCell="1" allowOverlap="1" wp14:anchorId="3D8948B4" wp14:editId="29A9EEA4">
                  <wp:simplePos x="0" y="0"/>
                  <wp:positionH relativeFrom="column">
                    <wp:posOffset>2675255</wp:posOffset>
                  </wp:positionH>
                  <wp:positionV relativeFrom="paragraph">
                    <wp:posOffset>161925</wp:posOffset>
                  </wp:positionV>
                  <wp:extent cx="1443600" cy="1864800"/>
                  <wp:effectExtent l="0" t="0" r="0" b="0"/>
                  <wp:wrapNone/>
                  <wp:docPr id="6" name="Picture 5" descr="page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ge20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3600" cy="186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65D28" w:rsidRPr="006A3184">
              <w:rPr>
                <w:lang w:val="it-IT"/>
              </w:rPr>
              <w:t>Puoi combattere con una Mossa Di Combattimento a tua scelta, ma prima il GM fa una Mossa contro di te, in genere una Mossa personalizzata dell’avversario o l’inflizione di un po’ di danno</w:t>
            </w:r>
          </w:p>
          <w:p w14:paraId="72386530" w14:textId="77777777" w:rsidR="00165D28" w:rsidRPr="006A3184" w:rsidRDefault="00165D28" w:rsidP="00850E5D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t>Con 6-, accogli il dolore e la tua Mossa è interrotta.</w:t>
            </w:r>
          </w:p>
          <w:bookmarkEnd w:id="20"/>
          <w:p w14:paraId="788ED5D3" w14:textId="77777777" w:rsidR="00165D28" w:rsidRPr="006A3184" w:rsidRDefault="00165D28" w:rsidP="00EB127C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fldChar w:fldCharType="end"/>
            </w:r>
          </w:p>
          <w:p w14:paraId="1AADF55E" w14:textId="77777777" w:rsidR="00165D28" w:rsidRPr="006A3184" w:rsidRDefault="00165D28" w:rsidP="00EB127C">
            <w:pPr>
              <w:pStyle w:val="AWN-basic"/>
              <w:rPr>
                <w:lang w:val="it-IT"/>
              </w:rPr>
            </w:pPr>
          </w:p>
          <w:p w14:paraId="1EAAD86A" w14:textId="77777777" w:rsidR="00165D28" w:rsidRPr="006A3184" w:rsidRDefault="00165D28" w:rsidP="00EB127C">
            <w:pPr>
              <w:pStyle w:val="AWN-basic"/>
              <w:rPr>
                <w:lang w:val="it-IT"/>
              </w:rPr>
            </w:pPr>
          </w:p>
          <w:p w14:paraId="1B3D1601" w14:textId="77777777" w:rsidR="00165D28" w:rsidRPr="006A3184" w:rsidRDefault="00165D28" w:rsidP="00EB127C">
            <w:pPr>
              <w:pStyle w:val="AWN-basic"/>
              <w:rPr>
                <w:lang w:val="it-IT"/>
              </w:rPr>
            </w:pPr>
          </w:p>
          <w:p w14:paraId="1181E062" w14:textId="77777777" w:rsidR="00165D28" w:rsidRPr="006A3184" w:rsidRDefault="00165D28" w:rsidP="00EB127C">
            <w:pPr>
              <w:pStyle w:val="AWN-basic"/>
              <w:rPr>
                <w:lang w:val="it-IT"/>
              </w:rPr>
            </w:pPr>
          </w:p>
          <w:p w14:paraId="3E89D609" w14:textId="77777777" w:rsidR="00165D28" w:rsidRPr="006A3184" w:rsidRDefault="00165D28" w:rsidP="00EB127C">
            <w:pPr>
              <w:pStyle w:val="AWN-basic"/>
              <w:rPr>
                <w:lang w:val="it-IT"/>
              </w:rPr>
            </w:pPr>
          </w:p>
        </w:tc>
        <w:tc>
          <w:tcPr>
            <w:tcW w:w="289" w:type="dxa"/>
          </w:tcPr>
          <w:p w14:paraId="48E4E738" w14:textId="3DD6D65F" w:rsidR="00165D28" w:rsidRPr="006A3184" w:rsidRDefault="00165D28" w:rsidP="00DD423D">
            <w:pPr>
              <w:pStyle w:val="AWN-basic"/>
              <w:rPr>
                <w:lang w:val="it-IT"/>
              </w:rPr>
            </w:pPr>
          </w:p>
        </w:tc>
        <w:tc>
          <w:tcPr>
            <w:tcW w:w="4996" w:type="dxa"/>
          </w:tcPr>
          <w:p w14:paraId="108721EB" w14:textId="77777777" w:rsidR="00165D28" w:rsidRPr="006A3184" w:rsidRDefault="00165D28" w:rsidP="00EB127C">
            <w:pPr>
              <w:pStyle w:val="AWN-title"/>
              <w:spacing w:after="0"/>
              <w:jc w:val="center"/>
              <w:rPr>
                <w:sz w:val="28"/>
                <w:szCs w:val="28"/>
                <w:lang w:val="it-IT"/>
              </w:rPr>
            </w:pPr>
            <w:r w:rsidRPr="006A3184">
              <w:rPr>
                <w:sz w:val="28"/>
                <w:szCs w:val="28"/>
                <w:lang w:val="it-IT"/>
              </w:rPr>
              <w:t>Spara</w:t>
            </w:r>
          </w:p>
          <w:p w14:paraId="2B2CEE4B" w14:textId="77777777" w:rsidR="00165D28" w:rsidRPr="006A3184" w:rsidRDefault="00165D28" w:rsidP="00850E5D">
            <w:pPr>
              <w:pStyle w:val="AWN-basic"/>
              <w:rPr>
                <w:lang w:val="it-IT"/>
              </w:rPr>
            </w:pPr>
            <w:r w:rsidRPr="006A3184">
              <w:rPr>
                <w:spacing w:val="-4"/>
                <w:lang w:val="it-IT"/>
              </w:rPr>
              <w:fldChar w:fldCharType="begin"/>
            </w:r>
            <w:r w:rsidRPr="006A3184">
              <w:rPr>
                <w:spacing w:val="-4"/>
                <w:lang w:val="it-IT"/>
              </w:rPr>
              <w:instrText xml:space="preserve"> INCLUDETEXT "C:\\Users\\d4vid\\Dropbox\\GDR\\2018-TheCityOfJudas 6x9\\1-TheCityOfJudas-Rules-2.0-PDF.docx" TakeYourShot  \* MERGEFORMAT </w:instrText>
            </w:r>
            <w:r w:rsidRPr="006A3184">
              <w:rPr>
                <w:spacing w:val="-4"/>
                <w:lang w:val="it-IT"/>
              </w:rPr>
              <w:fldChar w:fldCharType="separate"/>
            </w:r>
            <w:bookmarkStart w:id="21" w:name="TakeYourShot"/>
            <w:r w:rsidRPr="006A3184">
              <w:rPr>
                <w:lang w:val="it-IT"/>
              </w:rPr>
              <w:fldChar w:fldCharType="begin"/>
            </w:r>
            <w:r w:rsidRPr="006A3184">
              <w:rPr>
                <w:lang w:val="it-IT"/>
              </w:rPr>
              <w:instrText xml:space="preserve"> XE "Moves:Take your shot" \b </w:instrText>
            </w:r>
            <w:r w:rsidRPr="006A3184">
              <w:rPr>
                <w:lang w:val="it-IT"/>
              </w:rPr>
              <w:fldChar w:fldCharType="end"/>
            </w:r>
            <w:r w:rsidRPr="006A3184">
              <w:rPr>
                <w:lang w:val="it-IT"/>
              </w:rPr>
              <w:t>Quando lanci un’arma o ne usi una a distanza, stai sparando. Comunica il tuo bersaglio, o i tuoi bersagli, e tira 2d6+Freddezza. Per sparare hai bisogno di usare una presa della Mossa Attrezzattura E Munizioni. Una singola presa è in genere sufficiente per l’intero combattimento.</w:t>
            </w:r>
          </w:p>
          <w:p w14:paraId="75BE7661" w14:textId="77777777" w:rsidR="00165D28" w:rsidRPr="006A3184" w:rsidRDefault="00165D28" w:rsidP="00850E5D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t>Con 10+ infliggi il tuo danno e ne prendi due.</w:t>
            </w:r>
          </w:p>
          <w:p w14:paraId="26D05DDA" w14:textId="77777777" w:rsidR="00165D28" w:rsidRPr="006A3184" w:rsidRDefault="00165D28" w:rsidP="00850E5D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t>Con 7-9 infliggi il tuo danno e ne prendi una e il GM farà una Mossa, contemporanea alla tua, ma non potrà contraddire la tua scelta.</w:t>
            </w:r>
          </w:p>
          <w:p w14:paraId="22AD3C5A" w14:textId="77777777" w:rsidR="00165D28" w:rsidRPr="006A3184" w:rsidRDefault="00165D28" w:rsidP="008B4348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Non li fai avanzare o conservi la stessa distanza per un altro colpo</w:t>
            </w:r>
          </w:p>
          <w:p w14:paraId="6AF11F76" w14:textId="77777777" w:rsidR="00165D28" w:rsidRPr="006A3184" w:rsidRDefault="00165D28" w:rsidP="00A45F94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Sei pronto per la mischia: prendi +1 al DV se la tua prossima Mossa è Ingaggia Battaglia</w:t>
            </w:r>
          </w:p>
          <w:p w14:paraId="3F50D8BE" w14:textId="77777777" w:rsidR="00165D28" w:rsidRPr="006A3184" w:rsidRDefault="00165D28" w:rsidP="00324737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Puoi sparare più colpi e dividere il tuo danno tra più avversari</w:t>
            </w:r>
          </w:p>
          <w:p w14:paraId="1B97DA00" w14:textId="77777777" w:rsidR="00165D28" w:rsidRPr="006A3184" w:rsidRDefault="00165D28" w:rsidP="00D2092B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Sfrutti una copertura e subisci -1 danno dai potenziali contrattacchi</w:t>
            </w:r>
          </w:p>
          <w:p w14:paraId="2B92F7D6" w14:textId="77777777" w:rsidR="00165D28" w:rsidRPr="006A3184" w:rsidRDefault="00165D28" w:rsidP="00324737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Il tuo colpo è molto preciso e infligge +1 danno pa</w:t>
            </w:r>
          </w:p>
          <w:p w14:paraId="403A8B4F" w14:textId="77777777" w:rsidR="00165D28" w:rsidRPr="006A3184" w:rsidRDefault="00165D28" w:rsidP="001E09F6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Vuoi provare a porre fino a questo combattimento: tira la Mossa Infliggi Danno</w:t>
            </w:r>
          </w:p>
          <w:p w14:paraId="20FF22E1" w14:textId="77777777" w:rsidR="00165D28" w:rsidRPr="006A3184" w:rsidRDefault="00165D28" w:rsidP="00324737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t>Con 6- manchi e il GM fa una Mossa.</w:t>
            </w:r>
          </w:p>
          <w:p w14:paraId="76E9C8A8" w14:textId="77777777" w:rsidR="00165D28" w:rsidRPr="006A3184" w:rsidRDefault="00165D28" w:rsidP="00850E5D">
            <w:pPr>
              <w:pStyle w:val="AWN-basic"/>
              <w:rPr>
                <w:lang w:val="it-IT"/>
              </w:rPr>
            </w:pPr>
          </w:p>
          <w:bookmarkEnd w:id="21"/>
          <w:p w14:paraId="01C3DAB5" w14:textId="77777777" w:rsidR="00165D28" w:rsidRPr="006A3184" w:rsidRDefault="00165D28" w:rsidP="00EB127C">
            <w:pPr>
              <w:pStyle w:val="AWN-basic"/>
              <w:rPr>
                <w:spacing w:val="-4"/>
                <w:lang w:val="it-IT"/>
              </w:rPr>
            </w:pPr>
            <w:r w:rsidRPr="006A3184">
              <w:rPr>
                <w:spacing w:val="-4"/>
                <w:lang w:val="it-IT"/>
              </w:rPr>
              <w:fldChar w:fldCharType="end"/>
            </w:r>
          </w:p>
          <w:p w14:paraId="51AA0707" w14:textId="77777777" w:rsidR="00165D28" w:rsidRPr="006A3184" w:rsidRDefault="00165D28" w:rsidP="00DD423D">
            <w:pPr>
              <w:pStyle w:val="AWN-title"/>
              <w:spacing w:after="0"/>
              <w:jc w:val="center"/>
              <w:rPr>
                <w:sz w:val="28"/>
                <w:szCs w:val="28"/>
                <w:lang w:val="it-IT"/>
              </w:rPr>
            </w:pPr>
            <w:r w:rsidRPr="006A3184">
              <w:rPr>
                <w:sz w:val="28"/>
                <w:szCs w:val="28"/>
                <w:lang w:val="it-IT"/>
              </w:rPr>
              <w:t>Infliggi Danno</w:t>
            </w:r>
          </w:p>
          <w:p w14:paraId="02DC7702" w14:textId="77777777" w:rsidR="00165D28" w:rsidRPr="006A3184" w:rsidRDefault="00165D28" w:rsidP="00850E5D">
            <w:pPr>
              <w:pStyle w:val="AWN-basic"/>
              <w:rPr>
                <w:lang w:val="it-IT"/>
              </w:rPr>
            </w:pPr>
            <w:r w:rsidRPr="006A3184">
              <w:rPr>
                <w:spacing w:val="-4"/>
                <w:lang w:val="it-IT"/>
              </w:rPr>
              <w:fldChar w:fldCharType="begin"/>
            </w:r>
            <w:r w:rsidRPr="006A3184">
              <w:rPr>
                <w:spacing w:val="-4"/>
                <w:lang w:val="it-IT"/>
              </w:rPr>
              <w:instrText xml:space="preserve"> INCLUDETEXT "C:\\Users\\d4vid\\Dropbox\\GDR\\2018-TheCityOfJudas 6x9\\1-TheCityOfJudas-Rules-2.0-PDF.docx" InflictHarm  \* MERGEFORMAT </w:instrText>
            </w:r>
            <w:r w:rsidRPr="006A3184">
              <w:rPr>
                <w:spacing w:val="-4"/>
                <w:lang w:val="it-IT"/>
              </w:rPr>
              <w:fldChar w:fldCharType="separate"/>
            </w:r>
            <w:bookmarkStart w:id="22" w:name="InflictHarm"/>
            <w:r w:rsidRPr="006A3184">
              <w:rPr>
                <w:lang w:val="it-IT"/>
              </w:rPr>
              <w:fldChar w:fldCharType="begin"/>
            </w:r>
            <w:r w:rsidRPr="006A3184">
              <w:rPr>
                <w:lang w:val="it-IT"/>
              </w:rPr>
              <w:instrText xml:space="preserve"> XE "Harm:Inflict Harm move" \b </w:instrText>
            </w:r>
            <w:r w:rsidRPr="006A3184">
              <w:rPr>
                <w:lang w:val="it-IT"/>
              </w:rPr>
              <w:fldChar w:fldCharType="end"/>
            </w:r>
            <w:r w:rsidRPr="006A3184">
              <w:rPr>
                <w:lang w:val="it-IT"/>
              </w:rPr>
              <w:t>Quando selezioni l’opzione di tirare questa Mossa o quando sono le circostanze a infliggergli danno, aggiungi il Danno Effettivo al valore del Danno Sofferto (DS) del PNG e quindi tira 2d6+DS totale per i PNG ordinari o 1d6+DS totale (sì, un solo dado) per PNG rilevanti, mostri e demoni.</w:t>
            </w:r>
          </w:p>
          <w:p w14:paraId="5ECE3B93" w14:textId="77777777" w:rsidR="00165D28" w:rsidRPr="006A3184" w:rsidRDefault="00165D28" w:rsidP="00850E5D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t>Con 10+ il giocatore ne sceglie una per l’avversario:</w:t>
            </w:r>
          </w:p>
          <w:p w14:paraId="28D06AEB" w14:textId="77777777" w:rsidR="00165D28" w:rsidRPr="002F0040" w:rsidRDefault="00165D28" w:rsidP="00D83705">
            <w:pPr>
              <w:pStyle w:val="AWN-basicbullet"/>
              <w:ind w:left="288" w:hanging="144"/>
              <w:rPr>
                <w:lang w:val="it-IT"/>
              </w:rPr>
            </w:pPr>
            <w:r w:rsidRPr="002F0040">
              <w:rPr>
                <w:lang w:val="it-IT"/>
              </w:rPr>
              <w:t xml:space="preserve">L’avversario è ucciso o ferito </w:t>
            </w:r>
            <w:r w:rsidR="002F0040" w:rsidRPr="002F0040">
              <w:rPr>
                <w:lang w:val="it-IT"/>
              </w:rPr>
              <w:t xml:space="preserve">piuttosto </w:t>
            </w:r>
            <w:r w:rsidRPr="002F0040">
              <w:rPr>
                <w:lang w:val="it-IT"/>
              </w:rPr>
              <w:t>seriamente o menomato in modo grave e incapacitato</w:t>
            </w:r>
          </w:p>
          <w:p w14:paraId="5EA29528" w14:textId="77777777" w:rsidR="00165D28" w:rsidRPr="006A3184" w:rsidRDefault="00165D28" w:rsidP="008762C8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L’avversario è fuori combattimento o messo al tappeto o semplicemente sconfitto</w:t>
            </w:r>
          </w:p>
          <w:p w14:paraId="1E410CEE" w14:textId="77777777" w:rsidR="00165D28" w:rsidRPr="006A3184" w:rsidRDefault="00165D28" w:rsidP="00AE0216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Ne prendi invece due dall’elenco in basso</w:t>
            </w:r>
          </w:p>
          <w:p w14:paraId="4099C16E" w14:textId="77777777" w:rsidR="00165D28" w:rsidRPr="006A3184" w:rsidRDefault="00165D28" w:rsidP="00850E5D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t>Con 7-9 l’avversario ne prende una per se stesso, ma il GM fa una Mossa.</w:t>
            </w:r>
          </w:p>
          <w:p w14:paraId="659E70ED" w14:textId="77777777" w:rsidR="00165D28" w:rsidRPr="006A3184" w:rsidRDefault="00165D28" w:rsidP="00EA149C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La ferita è seria: l’avversario prende +1 danno pa</w:t>
            </w:r>
          </w:p>
          <w:p w14:paraId="0A5F1762" w14:textId="77777777" w:rsidR="00165D28" w:rsidRPr="006A3184" w:rsidRDefault="00165D28" w:rsidP="00BE5960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Il personaggio ottiene un vantaggio e +1 al DV</w:t>
            </w:r>
          </w:p>
          <w:p w14:paraId="7D10B190" w14:textId="77777777" w:rsidR="00165D28" w:rsidRPr="006A3184" w:rsidRDefault="00165D28" w:rsidP="007D05AC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L’avversario cade in preda al panico o è disarmato o privato di qualcosa</w:t>
            </w:r>
          </w:p>
          <w:bookmarkEnd w:id="22"/>
          <w:p w14:paraId="0478CC8A" w14:textId="77777777" w:rsidR="00165D28" w:rsidRPr="006A3184" w:rsidRDefault="00165D28" w:rsidP="003F2CA5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fldChar w:fldCharType="end"/>
            </w:r>
            <w:r w:rsidRPr="006A3184">
              <w:rPr>
                <w:lang w:val="it-IT"/>
              </w:rPr>
              <w:t>Con 6- è stato solo doloroso: il combattimento prosegue e il GM è il primo a fare una Mossa.</w:t>
            </w:r>
          </w:p>
          <w:p w14:paraId="294B7AEA" w14:textId="77777777" w:rsidR="00165D28" w:rsidRPr="006A3184" w:rsidRDefault="00165D28" w:rsidP="00850E5D">
            <w:pPr>
              <w:pStyle w:val="AWN-basic"/>
              <w:rPr>
                <w:lang w:val="it-IT"/>
              </w:rPr>
            </w:pPr>
          </w:p>
          <w:p w14:paraId="4FB72000" w14:textId="77777777" w:rsidR="00165D28" w:rsidRPr="006A3184" w:rsidRDefault="00165D28" w:rsidP="00EE5402">
            <w:pPr>
              <w:pStyle w:val="AWN-title"/>
              <w:spacing w:after="0"/>
              <w:jc w:val="center"/>
              <w:rPr>
                <w:sz w:val="28"/>
                <w:szCs w:val="28"/>
                <w:lang w:val="it-IT"/>
              </w:rPr>
            </w:pPr>
            <w:r w:rsidRPr="006A3184">
              <w:rPr>
                <w:sz w:val="28"/>
                <w:szCs w:val="28"/>
                <w:lang w:val="it-IT"/>
              </w:rPr>
              <w:t>Subisci Danno</w:t>
            </w:r>
          </w:p>
          <w:p w14:paraId="3F53744B" w14:textId="77777777" w:rsidR="00165D28" w:rsidRPr="006A3184" w:rsidRDefault="00165D28" w:rsidP="00850E5D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fldChar w:fldCharType="begin"/>
            </w:r>
            <w:r w:rsidRPr="006A3184">
              <w:rPr>
                <w:lang w:val="it-IT"/>
              </w:rPr>
              <w:instrText xml:space="preserve"> INCLUDETEXT "C:\\Users\\d4vid\\Dropbox\\GDR\\2018-TheCityOfJudas 6x9\\1-TheCityOfJudas-Rules-2.0-PDF.docx" SufferHarm  \* MERGEFORMAT </w:instrText>
            </w:r>
            <w:r w:rsidRPr="006A3184">
              <w:rPr>
                <w:lang w:val="it-IT"/>
              </w:rPr>
              <w:fldChar w:fldCharType="separate"/>
            </w:r>
            <w:bookmarkStart w:id="23" w:name="SufferHarm"/>
            <w:r w:rsidRPr="006A3184">
              <w:rPr>
                <w:lang w:val="it-IT"/>
              </w:rPr>
              <w:fldChar w:fldCharType="begin"/>
            </w:r>
            <w:r w:rsidRPr="006A3184">
              <w:rPr>
                <w:lang w:val="it-IT"/>
              </w:rPr>
              <w:instrText xml:space="preserve"> XE "Harm:Suffer Harm move" \b </w:instrText>
            </w:r>
            <w:r w:rsidRPr="006A3184">
              <w:rPr>
                <w:lang w:val="it-IT"/>
              </w:rPr>
              <w:fldChar w:fldCharType="end"/>
            </w:r>
            <w:r w:rsidRPr="006A3184">
              <w:rPr>
                <w:lang w:val="it-IT"/>
              </w:rPr>
              <w:fldChar w:fldCharType="begin"/>
            </w:r>
            <w:r w:rsidRPr="006A3184">
              <w:rPr>
                <w:lang w:val="it-IT"/>
              </w:rPr>
              <w:instrText xml:space="preserve"> XE "Moves:Suffer Harm" \b </w:instrText>
            </w:r>
            <w:r w:rsidRPr="006A3184">
              <w:rPr>
                <w:lang w:val="it-IT"/>
              </w:rPr>
              <w:fldChar w:fldCharType="end"/>
            </w:r>
            <w:r w:rsidRPr="006A3184">
              <w:rPr>
                <w:lang w:val="it-IT"/>
              </w:rPr>
              <w:t>Quando subisci danno, sottrai il Danno Effettivo dal Contatore della Salute e tira 2d6+Salute.</w:t>
            </w:r>
          </w:p>
          <w:p w14:paraId="7FA14858" w14:textId="77777777" w:rsidR="00165D28" w:rsidRPr="006A3184" w:rsidRDefault="00165D28" w:rsidP="00850E5D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t>Con 10+ scegline una per il tuo personaggio:</w:t>
            </w:r>
          </w:p>
          <w:p w14:paraId="696155C5" w14:textId="77777777" w:rsidR="00165D28" w:rsidRPr="006A3184" w:rsidRDefault="00165D28" w:rsidP="00D5196E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Non è andata così male: se puoi prendere -1 al DV, fallo e prendi -1 danno</w:t>
            </w:r>
          </w:p>
          <w:p w14:paraId="562465DE" w14:textId="77777777" w:rsidR="00165D28" w:rsidRPr="006A3184" w:rsidRDefault="00165D28" w:rsidP="00DB4B8F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Ignori il dolore e contrattacchi: prendi +1 DV e devi segnare qualunque danno subito</w:t>
            </w:r>
          </w:p>
          <w:p w14:paraId="4D64E6CA" w14:textId="77777777" w:rsidR="00165D28" w:rsidRPr="006A3184" w:rsidRDefault="00165D28" w:rsidP="00850E5D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t>Con 7-9 scegline una per il tuo personaggio:</w:t>
            </w:r>
          </w:p>
          <w:p w14:paraId="32F6B7DD" w14:textId="77777777" w:rsidR="00165D28" w:rsidRPr="006A3184" w:rsidRDefault="00165D28" w:rsidP="00BE4277">
            <w:pPr>
              <w:pStyle w:val="AWN-basicbullet"/>
              <w:ind w:left="288" w:hanging="144"/>
              <w:jc w:val="left"/>
              <w:rPr>
                <w:lang w:val="it-IT"/>
              </w:rPr>
            </w:pPr>
            <w:r w:rsidRPr="006A3184">
              <w:rPr>
                <w:lang w:val="it-IT"/>
              </w:rPr>
              <w:t>Fa davvero male: devi segnare sulla Salute qualunque danno subito</w:t>
            </w:r>
          </w:p>
          <w:p w14:paraId="3DF86304" w14:textId="77777777" w:rsidR="00165D28" w:rsidRPr="006A3184" w:rsidRDefault="00165D28" w:rsidP="00B466A4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Il colpo ti porta via qualcosa: fa’ un’offerta al GM, senza negoziare. Se il GM l’accetta, tu prendi 1 danno in meno (fino anche ad azzerarlo). Se il GM la rifiuta, devi segnare qualunque danno subito e prendi -1 DV</w:t>
            </w:r>
          </w:p>
          <w:p w14:paraId="7CFB6019" w14:textId="77777777" w:rsidR="00165D28" w:rsidRPr="006A3184" w:rsidRDefault="00165D28" w:rsidP="00850E5D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t>Con 6- segna il danno sulla Salute e prendi -1 DV e inoltre il GM (o il tuo avversario) ne sceglie una – e potrà o meno seguire l’ordine in basso, a sua scelta:</w:t>
            </w:r>
          </w:p>
          <w:p w14:paraId="52A2A281" w14:textId="77777777" w:rsidR="00165D28" w:rsidRPr="006A3184" w:rsidRDefault="00165D28" w:rsidP="007A68E0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La faccenda è seria: potresti perdere qualcosa, essere disarmato, respinto, gettato a terra indifeso</w:t>
            </w:r>
          </w:p>
          <w:p w14:paraId="44411FC8" w14:textId="77777777" w:rsidR="00165D28" w:rsidRPr="006A3184" w:rsidRDefault="00165D28" w:rsidP="00DA2F30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C'è da preoccuparsi: potresti essere intrappolato, cadere nel panico, messo fuori combattimento per alcuni istanti e soffrire di peggio</w:t>
            </w:r>
          </w:p>
          <w:p w14:paraId="116D0B3C" w14:textId="77777777" w:rsidR="00165D28" w:rsidRPr="002F0040" w:rsidRDefault="002F0040" w:rsidP="00850E5D">
            <w:pPr>
              <w:pStyle w:val="AWN-basicbullet"/>
              <w:ind w:left="288" w:hanging="144"/>
              <w:rPr>
                <w:lang w:val="it-IT"/>
              </w:rPr>
            </w:pPr>
            <w:r w:rsidRPr="002F0040">
              <w:rPr>
                <w:lang w:val="it-IT"/>
              </w:rPr>
              <w:t>Sa</w:t>
            </w:r>
            <w:r w:rsidR="00165D28" w:rsidRPr="002F0040">
              <w:rPr>
                <w:lang w:val="it-IT"/>
              </w:rPr>
              <w:t>nguin</w:t>
            </w:r>
            <w:r w:rsidRPr="002F0040">
              <w:rPr>
                <w:lang w:val="it-IT"/>
              </w:rPr>
              <w:t>i</w:t>
            </w:r>
            <w:r w:rsidR="00165D28" w:rsidRPr="002F0040">
              <w:rPr>
                <w:lang w:val="it-IT"/>
              </w:rPr>
              <w:t xml:space="preserve"> copiosamente oppure </w:t>
            </w:r>
            <w:r w:rsidRPr="002F0040">
              <w:rPr>
                <w:lang w:val="it-IT"/>
              </w:rPr>
              <w:t>ti sei rotto un osso</w:t>
            </w:r>
            <w:r w:rsidR="00165D28" w:rsidRPr="002F0040">
              <w:rPr>
                <w:lang w:val="it-IT"/>
              </w:rPr>
              <w:t>, ma a ogni modo la situazione è critica</w:t>
            </w:r>
          </w:p>
          <w:p w14:paraId="1F54AC87" w14:textId="77777777" w:rsidR="00165D28" w:rsidRPr="006A3184" w:rsidRDefault="00165D28" w:rsidP="00E847A9">
            <w:pPr>
              <w:pStyle w:val="AWN-basicbullet"/>
              <w:ind w:left="288" w:hanging="144"/>
              <w:rPr>
                <w:lang w:val="it-IT"/>
              </w:rPr>
            </w:pPr>
            <w:r w:rsidRPr="006A3184">
              <w:rPr>
                <w:lang w:val="it-IT"/>
              </w:rPr>
              <w:t>È letale, ma solo se sei a -3 di Salute: la ferita è mortale a meno che, invece, tu non possa prendere una Debilità</w:t>
            </w:r>
          </w:p>
          <w:bookmarkEnd w:id="23"/>
          <w:p w14:paraId="0E6B8592" w14:textId="77777777" w:rsidR="00165D28" w:rsidRPr="006A3184" w:rsidRDefault="00165D28" w:rsidP="00DC1ECB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fldChar w:fldCharType="end"/>
            </w:r>
          </w:p>
        </w:tc>
      </w:tr>
    </w:tbl>
    <w:p w14:paraId="0955B2D5" w14:textId="77777777" w:rsidR="00FF40AE" w:rsidRPr="006A3184" w:rsidRDefault="00FF40AE" w:rsidP="00FF40AE">
      <w:pPr>
        <w:pStyle w:val="AWN-basic"/>
        <w:rPr>
          <w:lang w:val="it-IT"/>
        </w:rPr>
      </w:pPr>
    </w:p>
    <w:p w14:paraId="37BA5166" w14:textId="77777777" w:rsidR="006A3184" w:rsidRPr="006A3184" w:rsidRDefault="006A3184" w:rsidP="00FF40AE">
      <w:pPr>
        <w:pStyle w:val="AWN-basic"/>
        <w:rPr>
          <w:lang w:val="it-IT"/>
        </w:rPr>
      </w:pPr>
    </w:p>
    <w:p w14:paraId="01D17C7E" w14:textId="77777777" w:rsidR="006A3184" w:rsidRPr="006A3184" w:rsidRDefault="006A3184" w:rsidP="00FF40AE">
      <w:pPr>
        <w:pStyle w:val="AWN-basic"/>
        <w:rPr>
          <w:lang w:val="it-IT"/>
        </w:rPr>
      </w:pPr>
    </w:p>
    <w:p w14:paraId="5CA1975B" w14:textId="77777777" w:rsidR="00FF40AE" w:rsidRPr="006A3184" w:rsidRDefault="00FF40AE" w:rsidP="00FF40AE">
      <w:pPr>
        <w:pStyle w:val="AWN-basic"/>
        <w:rPr>
          <w:lang w:val="it-IT"/>
        </w:rPr>
      </w:pPr>
    </w:p>
    <w:p w14:paraId="3E3876FF" w14:textId="77777777" w:rsidR="00E038B9" w:rsidRPr="006A3184" w:rsidRDefault="00211A7F" w:rsidP="00E038B9">
      <w:pPr>
        <w:pStyle w:val="AWN-title"/>
        <w:spacing w:after="0"/>
        <w:jc w:val="center"/>
        <w:outlineLvl w:val="0"/>
        <w:rPr>
          <w:sz w:val="32"/>
          <w:szCs w:val="32"/>
          <w:lang w:val="it-IT"/>
        </w:rPr>
      </w:pPr>
      <w:r w:rsidRPr="006A3184">
        <w:rPr>
          <w:sz w:val="32"/>
          <w:szCs w:val="32"/>
          <w:lang w:val="it-IT"/>
        </w:rPr>
        <w:t>Danno</w:t>
      </w:r>
      <w:r w:rsidR="00E038B9" w:rsidRPr="006A3184">
        <w:rPr>
          <w:sz w:val="32"/>
          <w:szCs w:val="32"/>
          <w:lang w:val="it-IT"/>
        </w:rPr>
        <w:t xml:space="preserve">, </w:t>
      </w:r>
      <w:r w:rsidRPr="006A3184">
        <w:rPr>
          <w:sz w:val="32"/>
          <w:szCs w:val="32"/>
          <w:lang w:val="it-IT"/>
        </w:rPr>
        <w:t>Guarigione</w:t>
      </w:r>
      <w:r w:rsidR="00E038B9" w:rsidRPr="006A3184">
        <w:rPr>
          <w:sz w:val="32"/>
          <w:szCs w:val="32"/>
          <w:lang w:val="it-IT"/>
        </w:rPr>
        <w:t xml:space="preserve">, </w:t>
      </w:r>
      <w:r w:rsidRPr="006A3184">
        <w:rPr>
          <w:sz w:val="32"/>
          <w:szCs w:val="32"/>
          <w:lang w:val="it-IT"/>
        </w:rPr>
        <w:t>Arme</w:t>
      </w:r>
      <w:r w:rsidR="00ED2C8C" w:rsidRPr="006A3184">
        <w:rPr>
          <w:sz w:val="32"/>
          <w:szCs w:val="32"/>
          <w:lang w:val="it-IT"/>
        </w:rPr>
        <w:t>ria</w:t>
      </w:r>
    </w:p>
    <w:p w14:paraId="1739E590" w14:textId="77777777" w:rsidR="00DC1ECB" w:rsidRPr="006A3184" w:rsidRDefault="00DC1ECB" w:rsidP="00DC1ECB">
      <w:pPr>
        <w:pStyle w:val="AWN-basic"/>
        <w:rPr>
          <w:lang w:val="it-IT"/>
        </w:rPr>
      </w:pPr>
    </w:p>
    <w:tbl>
      <w:tblPr>
        <w:tblStyle w:val="Grigliatabell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4"/>
        <w:gridCol w:w="308"/>
        <w:gridCol w:w="5347"/>
      </w:tblGrid>
      <w:tr w:rsidR="00165D28" w:rsidRPr="006A3184" w14:paraId="75E057F2" w14:textId="77777777" w:rsidTr="006A3184">
        <w:trPr>
          <w:jc w:val="center"/>
        </w:trPr>
        <w:tc>
          <w:tcPr>
            <w:tcW w:w="4912" w:type="dxa"/>
          </w:tcPr>
          <w:p w14:paraId="23287F62" w14:textId="77777777" w:rsidR="00165D28" w:rsidRPr="006A3184" w:rsidRDefault="00165D28" w:rsidP="00DD423D">
            <w:pPr>
              <w:pStyle w:val="AWN-title"/>
              <w:spacing w:after="0"/>
              <w:jc w:val="center"/>
              <w:rPr>
                <w:sz w:val="28"/>
                <w:szCs w:val="28"/>
                <w:lang w:val="it-IT"/>
              </w:rPr>
            </w:pPr>
            <w:r w:rsidRPr="006A3184">
              <w:rPr>
                <w:sz w:val="28"/>
                <w:szCs w:val="28"/>
                <w:lang w:val="it-IT"/>
              </w:rPr>
              <w:t>PvP</w:t>
            </w:r>
          </w:p>
          <w:p w14:paraId="63ABA3AC" w14:textId="77777777" w:rsidR="00165D28" w:rsidRPr="006A3184" w:rsidRDefault="00165D28" w:rsidP="00DD423D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fldChar w:fldCharType="begin"/>
            </w:r>
            <w:r w:rsidRPr="006A3184">
              <w:rPr>
                <w:lang w:val="it-IT"/>
              </w:rPr>
              <w:instrText xml:space="preserve"> INCLUDETEXT "C:\\Users\\d4vid\\Dropbox\\GDR\\2018-TheCityOfJudas 6x9\\1-TheCityOfJudas-Rules-2.0-PDF.docx" PvP  \* MERGEFORMAT </w:instrText>
            </w:r>
            <w:r w:rsidRPr="006A3184">
              <w:rPr>
                <w:lang w:val="it-IT"/>
              </w:rPr>
              <w:fldChar w:fldCharType="separate"/>
            </w:r>
            <w:bookmarkStart w:id="24" w:name="PvP"/>
            <w:r w:rsidRPr="006A3184">
              <w:rPr>
                <w:lang w:val="it-IT"/>
              </w:rPr>
              <w:t>Ricorda che, in base al Conflitto:</w:t>
            </w:r>
          </w:p>
          <w:p w14:paraId="4AB2EBDA" w14:textId="77777777" w:rsidR="00165D28" w:rsidRPr="006A3184" w:rsidRDefault="00165D28" w:rsidP="00B66D79">
            <w:pPr>
              <w:pStyle w:val="AWN-basicbullet"/>
              <w:keepNext/>
              <w:contextualSpacing/>
              <w:rPr>
                <w:lang w:val="it-IT"/>
              </w:rPr>
            </w:pPr>
            <w:r w:rsidRPr="006A3184">
              <w:rPr>
                <w:lang w:val="it-IT"/>
              </w:rPr>
              <w:t>Ambedue gli sfidanti tireranno la propria Mossa in accordo con quanto hanno deciso di fare in fiction</w:t>
            </w:r>
          </w:p>
          <w:p w14:paraId="4D0EF963" w14:textId="77777777" w:rsidR="00165D28" w:rsidRPr="006A3184" w:rsidRDefault="00165D28" w:rsidP="00143F2F">
            <w:pPr>
              <w:pStyle w:val="AWN-basicbullet"/>
              <w:keepNext/>
              <w:contextualSpacing/>
              <w:rPr>
                <w:lang w:val="it-IT"/>
              </w:rPr>
            </w:pPr>
            <w:r w:rsidRPr="006A3184">
              <w:rPr>
                <w:lang w:val="it-IT"/>
              </w:rPr>
              <w:t>Vince chi ottiene il risultato più alto e guadagna anche +1 al Dado Vantaggio</w:t>
            </w:r>
          </w:p>
          <w:p w14:paraId="52823A15" w14:textId="77777777" w:rsidR="00165D28" w:rsidRPr="006A3184" w:rsidRDefault="00165D28" w:rsidP="00612882">
            <w:pPr>
              <w:pStyle w:val="AWN-basicbullet"/>
              <w:keepNext/>
              <w:contextualSpacing/>
              <w:rPr>
                <w:lang w:val="it-IT"/>
              </w:rPr>
            </w:pPr>
            <w:r w:rsidRPr="006A3184">
              <w:rPr>
                <w:lang w:val="it-IT"/>
              </w:rPr>
              <w:t>Il vincitore sarà il primo a scegliere tra le opzioni. Poi toccherà al perdente, che però non potrà fare scelte che contraddicano quelle del vincitore</w:t>
            </w:r>
          </w:p>
          <w:p w14:paraId="68FB1FC7" w14:textId="77777777" w:rsidR="00165D28" w:rsidRPr="006A3184" w:rsidRDefault="00165D28" w:rsidP="002A704E">
            <w:pPr>
              <w:pStyle w:val="AWN-basicbullet"/>
              <w:keepNext/>
              <w:contextualSpacing/>
              <w:rPr>
                <w:lang w:val="it-IT"/>
              </w:rPr>
            </w:pPr>
            <w:r w:rsidRPr="006A3184">
              <w:rPr>
                <w:lang w:val="it-IT"/>
              </w:rPr>
              <w:t>In caso di parità (lo stesso risultato) applicate le opzioni contemporaneamente e senza restrizioni</w:t>
            </w:r>
          </w:p>
          <w:p w14:paraId="04FF0191" w14:textId="77777777" w:rsidR="00165D28" w:rsidRPr="006A3184" w:rsidRDefault="00165D28" w:rsidP="00CA1B50">
            <w:pPr>
              <w:pStyle w:val="AWN-basicbullet"/>
              <w:keepNext/>
              <w:contextualSpacing/>
              <w:rPr>
                <w:lang w:val="it-IT"/>
              </w:rPr>
            </w:pPr>
            <w:r w:rsidRPr="006A3184">
              <w:rPr>
                <w:lang w:val="it-IT"/>
              </w:rPr>
              <w:t>Trattandosi di personaggi dei giocatori, nessuno può tirare Infliggi Danno e quindi non c’è necessità di prendere quell’opzione. Invece, se un personaggio dovesse subire danno (Danno Effettivo), tirerà automaticamente Subisci Danno</w:t>
            </w:r>
          </w:p>
          <w:p w14:paraId="45EBDD36" w14:textId="77777777" w:rsidR="00165D28" w:rsidRPr="006A3184" w:rsidRDefault="00165D28" w:rsidP="00B1611C">
            <w:pPr>
              <w:pStyle w:val="AWN-basicbullet"/>
              <w:keepNext/>
              <w:contextualSpacing/>
              <w:rPr>
                <w:lang w:val="it-IT"/>
              </w:rPr>
            </w:pPr>
            <w:r w:rsidRPr="006A3184">
              <w:rPr>
                <w:lang w:val="it-IT"/>
              </w:rPr>
              <w:t>Il rivale (l’altro giocatore) sceglierà le opzioni in caso di un tiro di 6-</w:t>
            </w:r>
          </w:p>
          <w:p w14:paraId="049229AD" w14:textId="77777777" w:rsidR="00165D28" w:rsidRPr="006A3184" w:rsidRDefault="00165D28" w:rsidP="002A704E">
            <w:pPr>
              <w:pStyle w:val="AWN-basicbullet"/>
              <w:keepNext/>
              <w:contextualSpacing/>
              <w:rPr>
                <w:lang w:val="it-IT"/>
              </w:rPr>
            </w:pPr>
            <w:r w:rsidRPr="006A3184">
              <w:rPr>
                <w:lang w:val="it-IT"/>
              </w:rPr>
              <w:t>Non c’è un’opzione esplicita per fare fuori l’avversario, se non tra le opzioni del 6-; stai certo che quando il danno comincerà a portare abbastanza giù la Salute, i giocatori valuteranno seriamente l’ipotesi di ritirarsi dallo scontro</w:t>
            </w:r>
          </w:p>
          <w:bookmarkEnd w:id="24"/>
          <w:p w14:paraId="76558924" w14:textId="77777777" w:rsidR="00165D28" w:rsidRPr="006A3184" w:rsidRDefault="00165D28" w:rsidP="00DD423D">
            <w:pPr>
              <w:pStyle w:val="AWN-basic"/>
              <w:rPr>
                <w:spacing w:val="-4"/>
                <w:lang w:val="it-IT"/>
              </w:rPr>
            </w:pPr>
            <w:r w:rsidRPr="006A3184">
              <w:rPr>
                <w:lang w:val="it-IT"/>
              </w:rPr>
              <w:fldChar w:fldCharType="end"/>
            </w:r>
          </w:p>
          <w:p w14:paraId="4A7B2C3A" w14:textId="77777777" w:rsidR="00165D28" w:rsidRPr="006A3184" w:rsidRDefault="00165D28" w:rsidP="00E038B9">
            <w:pPr>
              <w:pStyle w:val="AWN-title"/>
              <w:spacing w:after="0"/>
              <w:jc w:val="center"/>
              <w:rPr>
                <w:sz w:val="28"/>
                <w:szCs w:val="28"/>
                <w:lang w:val="it-IT"/>
              </w:rPr>
            </w:pPr>
            <w:r w:rsidRPr="006A3184">
              <w:rPr>
                <w:sz w:val="28"/>
                <w:szCs w:val="28"/>
                <w:lang w:val="it-IT"/>
              </w:rPr>
              <w:t>Guarigione</w:t>
            </w:r>
          </w:p>
          <w:p w14:paraId="725C9A8A" w14:textId="77777777" w:rsidR="00165D28" w:rsidRPr="006A3184" w:rsidRDefault="00165D28" w:rsidP="00DD423D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fldChar w:fldCharType="begin"/>
            </w:r>
            <w:r w:rsidRPr="006A3184">
              <w:rPr>
                <w:lang w:val="it-IT"/>
              </w:rPr>
              <w:instrText xml:space="preserve"> INCLUDETEXT "C:\\Users\\d4vid\\Dropbox\\GDR\\2018-TheCityOfJudas 6x9\\1-TheCityOfJudas-Rules-2.0-PDF.docx" Healing1  \* MERGEFORMAT </w:instrText>
            </w:r>
            <w:r w:rsidRPr="006A3184">
              <w:rPr>
                <w:lang w:val="it-IT"/>
              </w:rPr>
              <w:fldChar w:fldCharType="separate"/>
            </w:r>
            <w:bookmarkStart w:id="25" w:name="Healing1"/>
            <w:r w:rsidRPr="006A3184">
              <w:rPr>
                <w:lang w:val="it-IT"/>
              </w:rPr>
              <w:t>Se il personaggio è a Salute 0 o superiore, un’ora o giù di lì di riposo gli sarà sufficiente per recuperare un punto di Salute. Ciò è valido soltanto una volta al giorno.</w:t>
            </w:r>
          </w:p>
          <w:p w14:paraId="65A1886E" w14:textId="77777777" w:rsidR="00165D28" w:rsidRPr="006A3184" w:rsidRDefault="00165D28" w:rsidP="00DD423D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t>Per poterne recuperare di più, il personaggio necessita di almeno una notte o un giorno di sonno in un luogo sicuro. Ciò gli fornisce un altro punto di Salute in aggiunta a quello ragionevolmente già ottenuto con il riposo da un’ora. E, di nuovo, ciò è valido solo una volta al giorno. In altre parole, un personaggio recupera 1 Salute con un breve riposo e un ulteriore 1 Salute con una nottata di sonno, oppure 2 punti in totale con una nottata di sonno, anche se ciò è possibile solo se in partenza la Salute era a 0 o più.</w:t>
            </w:r>
          </w:p>
          <w:bookmarkEnd w:id="25"/>
          <w:p w14:paraId="00FBDE2C" w14:textId="77777777" w:rsidR="00165D28" w:rsidRPr="006A3184" w:rsidRDefault="00165D28" w:rsidP="00DD423D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fldChar w:fldCharType="end"/>
            </w:r>
            <w:r w:rsidRPr="006A3184">
              <w:rPr>
                <w:lang w:val="it-IT"/>
              </w:rPr>
              <w:fldChar w:fldCharType="begin"/>
            </w:r>
            <w:r w:rsidRPr="006A3184">
              <w:rPr>
                <w:lang w:val="it-IT"/>
              </w:rPr>
              <w:instrText xml:space="preserve"> INCLUDETEXT "C:\\Users\\d4vid\\Dropbox\\GDR\\2018-TheCityOfJudas 6x9\\1-TheCityOfJudas-Rules-2.0-PDF.docx" Healing2  \* MERGEFORMAT </w:instrText>
            </w:r>
            <w:r w:rsidRPr="006A3184">
              <w:rPr>
                <w:lang w:val="it-IT"/>
              </w:rPr>
              <w:fldChar w:fldCharType="separate"/>
            </w:r>
            <w:bookmarkStart w:id="26" w:name="Healing2"/>
            <w:r w:rsidRPr="006A3184">
              <w:rPr>
                <w:lang w:val="it-IT"/>
              </w:rPr>
              <w:t>Ferite serie, con la Salute a -1 o più bassa, e magari la Condizione Instabile attivata, richiedono cure mediche e non guariranno effettuando semplicemente un breve riposo. Tieni conto che il recupero naturale non partirà fino a che il personaggio non sarà tornato grazie a qualche cura ad almeno a Salute 0.</w:t>
            </w:r>
          </w:p>
          <w:p w14:paraId="5986FB46" w14:textId="77777777" w:rsidR="00165D28" w:rsidRPr="006A3184" w:rsidRDefault="00165D28" w:rsidP="00DD423D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t xml:space="preserve">Speciali Mosse di guarigione, e magari PNG amichevoli con abilità curative o mediche, conteranno come trattamento idoneo per questo tipo di ferite. Gli effetti delle Mosse di guarigione sono descritti nei Libretti: se in gioco non dovesse esserci un Cerusico, o un altro Libretto con Mosse di guarigione, dovrebbe essere ragionevolmente semplice per i giocatori rintracciare un PNG in grado di trattare le loro ferite – per un prezzo adeguato. </w:t>
            </w:r>
          </w:p>
          <w:p w14:paraId="2A629C9A" w14:textId="77777777" w:rsidR="00165D28" w:rsidRPr="006A3184" w:rsidRDefault="00165D28" w:rsidP="00DD423D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t>In genere, una presa di Attrezzatura E Munizioni – in oro o beni da barattare – per ciascun singolo punto di Salute da recuperare attraverso la cura è considerato un prezzo adeguato. La maggior parte dei monasteri della Chiesa di Cristo hanno almeno un guaritore.</w:t>
            </w:r>
          </w:p>
          <w:bookmarkEnd w:id="26"/>
          <w:p w14:paraId="241E7BAA" w14:textId="77777777" w:rsidR="00165D28" w:rsidRPr="006A3184" w:rsidRDefault="00165D28" w:rsidP="00DD423D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fldChar w:fldCharType="end"/>
            </w:r>
          </w:p>
          <w:p w14:paraId="407AF9AE" w14:textId="77777777" w:rsidR="00165D28" w:rsidRPr="006A3184" w:rsidRDefault="00165D28" w:rsidP="00E86B07">
            <w:pPr>
              <w:pStyle w:val="AWN-title"/>
              <w:spacing w:after="0"/>
              <w:jc w:val="center"/>
              <w:rPr>
                <w:sz w:val="28"/>
                <w:szCs w:val="28"/>
                <w:lang w:val="it-IT"/>
              </w:rPr>
            </w:pPr>
            <w:r w:rsidRPr="006A3184">
              <w:rPr>
                <w:sz w:val="28"/>
                <w:szCs w:val="28"/>
                <w:lang w:val="it-IT"/>
              </w:rPr>
              <w:t>Debilità</w:t>
            </w:r>
          </w:p>
          <w:p w14:paraId="48C968A5" w14:textId="77777777" w:rsidR="00165D28" w:rsidRPr="006A3184" w:rsidRDefault="00074DEA" w:rsidP="00DD423D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fldChar w:fldCharType="begin"/>
            </w:r>
            <w:r w:rsidRPr="006A3184">
              <w:rPr>
                <w:lang w:val="it-IT"/>
              </w:rPr>
              <w:instrText xml:space="preserve"> INCLUDETEXT "C:\\Users\\d4vid\\Dropbox\\GDR\\2018-TheCityOfJudas 6x9\\1-TheCityOfJudas-Rules-2.0-PDF.docx" Debilities1  \* MERGEFORMAT </w:instrText>
            </w:r>
            <w:r w:rsidRPr="006A3184">
              <w:rPr>
                <w:lang w:val="it-IT"/>
              </w:rPr>
              <w:fldChar w:fldCharType="separate"/>
            </w:r>
            <w:bookmarkStart w:id="27" w:name="Debilities1"/>
            <w:r w:rsidR="00165D28" w:rsidRPr="006A3184">
              <w:rPr>
                <w:lang w:val="it-IT"/>
              </w:rPr>
              <w:fldChar w:fldCharType="begin"/>
            </w:r>
            <w:r w:rsidR="00165D28" w:rsidRPr="006A3184">
              <w:rPr>
                <w:lang w:val="it-IT"/>
              </w:rPr>
              <w:instrText xml:space="preserve"> XE "Characters:Debilities" \b </w:instrText>
            </w:r>
            <w:r w:rsidR="00165D28" w:rsidRPr="006A3184">
              <w:rPr>
                <w:lang w:val="it-IT"/>
              </w:rPr>
              <w:fldChar w:fldCharType="end"/>
            </w:r>
            <w:r w:rsidR="00165D28" w:rsidRPr="006A3184">
              <w:rPr>
                <w:lang w:val="it-IT"/>
              </w:rPr>
              <w:fldChar w:fldCharType="begin"/>
            </w:r>
            <w:r w:rsidR="00165D28" w:rsidRPr="006A3184">
              <w:rPr>
                <w:lang w:val="it-IT"/>
              </w:rPr>
              <w:instrText xml:space="preserve"> XE "Combat:Debilities" \b </w:instrText>
            </w:r>
            <w:r w:rsidR="00165D28" w:rsidRPr="006A3184">
              <w:rPr>
                <w:lang w:val="it-IT"/>
              </w:rPr>
              <w:fldChar w:fldCharType="end"/>
            </w:r>
            <w:r w:rsidR="00165D28" w:rsidRPr="006A3184">
              <w:rPr>
                <w:lang w:val="it-IT"/>
              </w:rPr>
              <w:fldChar w:fldCharType="begin"/>
            </w:r>
            <w:r w:rsidR="00165D28" w:rsidRPr="006A3184">
              <w:rPr>
                <w:lang w:val="it-IT"/>
              </w:rPr>
              <w:instrText xml:space="preserve"> XE "Harm:Debilities" \b </w:instrText>
            </w:r>
            <w:r w:rsidR="00165D28" w:rsidRPr="006A3184">
              <w:rPr>
                <w:lang w:val="it-IT"/>
              </w:rPr>
              <w:fldChar w:fldCharType="end"/>
            </w:r>
            <w:r w:rsidR="00165D28" w:rsidRPr="006A3184">
              <w:rPr>
                <w:lang w:val="it-IT"/>
              </w:rPr>
              <w:t>In qualsiasi momento, quando segni danno sulla Salute, o dopo aver tirato la Mossa Subisci Danno, il giocatore può prendere una Debilità al posto delle conseguenze del danno di quel round.</w:t>
            </w:r>
            <w:bookmarkEnd w:id="27"/>
            <w:r w:rsidRPr="006A3184">
              <w:rPr>
                <w:lang w:val="it-IT"/>
              </w:rPr>
              <w:fldChar w:fldCharType="end"/>
            </w:r>
          </w:p>
          <w:p w14:paraId="71C05303" w14:textId="77777777" w:rsidR="00165D28" w:rsidRPr="006A3184" w:rsidRDefault="00165D28" w:rsidP="00DD423D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fldChar w:fldCharType="begin"/>
            </w:r>
            <w:r w:rsidRPr="006A3184">
              <w:rPr>
                <w:lang w:val="it-IT"/>
              </w:rPr>
              <w:instrText xml:space="preserve"> INCLUDETEXT "C:\\Users\\d4vid\\Dropbox\\GDR\\2018-TheCityOfJudas 6x9\\1-TheCityOfJudas-Rules-2.0-PDF.docx" Debilities2  \* MERGEFORMAT </w:instrText>
            </w:r>
            <w:r w:rsidRPr="006A3184">
              <w:rPr>
                <w:lang w:val="it-IT"/>
              </w:rPr>
              <w:fldChar w:fldCharType="separate"/>
            </w:r>
            <w:bookmarkStart w:id="28" w:name="Debilities2"/>
            <w:r w:rsidRPr="006A3184">
              <w:rPr>
                <w:lang w:val="it-IT"/>
              </w:rPr>
              <w:t>Se il giocatore prende la Debilità quando dovrebbe segnare danno sulla Salute, allora non segna il Danno Effettivo e non tira la Mossa Subisci Danno.</w:t>
            </w:r>
          </w:p>
          <w:p w14:paraId="7A3D8875" w14:textId="77777777" w:rsidR="00165D28" w:rsidRPr="006A3184" w:rsidRDefault="00165D28" w:rsidP="00DD423D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t>Se il giocatore prende la Debilità dopo aver tirato la Mossa Subisci Danno, invece, è tenuto a segnare il danno, ma ignora le conseguenze del Subisci Danno.</w:t>
            </w:r>
          </w:p>
          <w:bookmarkEnd w:id="28"/>
          <w:p w14:paraId="25A8DFC6" w14:textId="77777777" w:rsidR="00165D28" w:rsidRPr="006A3184" w:rsidRDefault="00165D28" w:rsidP="00DD423D">
            <w:pPr>
              <w:pStyle w:val="AWN-basic"/>
              <w:rPr>
                <w:spacing w:val="-4"/>
                <w:lang w:val="it-IT"/>
              </w:rPr>
            </w:pPr>
            <w:r w:rsidRPr="006A3184">
              <w:rPr>
                <w:lang w:val="it-IT"/>
              </w:rPr>
              <w:fldChar w:fldCharType="end"/>
            </w:r>
          </w:p>
          <w:p w14:paraId="5A9D7EBA" w14:textId="071B4809" w:rsidR="00165D28" w:rsidRPr="006A3184" w:rsidRDefault="006D6CD3" w:rsidP="00E86B07">
            <w:pPr>
              <w:pStyle w:val="AWN-title"/>
              <w:spacing w:after="0"/>
              <w:jc w:val="center"/>
              <w:rPr>
                <w:sz w:val="28"/>
                <w:szCs w:val="28"/>
                <w:lang w:val="it-IT"/>
              </w:rPr>
            </w:pPr>
            <w:r w:rsidRPr="006A3184">
              <w:rPr>
                <w:noProof/>
                <w:lang w:val="it-IT"/>
              </w:rPr>
              <w:drawing>
                <wp:anchor distT="0" distB="0" distL="114300" distR="114300" simplePos="0" relativeHeight="251658752" behindDoc="1" locked="0" layoutInCell="1" allowOverlap="1" wp14:anchorId="4446DE50" wp14:editId="38FEFFD9">
                  <wp:simplePos x="0" y="0"/>
                  <wp:positionH relativeFrom="column">
                    <wp:posOffset>2673985</wp:posOffset>
                  </wp:positionH>
                  <wp:positionV relativeFrom="paragraph">
                    <wp:posOffset>161925</wp:posOffset>
                  </wp:positionV>
                  <wp:extent cx="1443600" cy="1864800"/>
                  <wp:effectExtent l="0" t="0" r="0" b="0"/>
                  <wp:wrapNone/>
                  <wp:docPr id="7" name="Picture 5" descr="page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ge20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3600" cy="186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65D28" w:rsidRPr="006A3184">
              <w:rPr>
                <w:sz w:val="28"/>
                <w:szCs w:val="28"/>
                <w:lang w:val="it-IT"/>
              </w:rPr>
              <w:t>Danno Effettivo</w:t>
            </w:r>
          </w:p>
          <w:p w14:paraId="67139091" w14:textId="5B8B391F" w:rsidR="00165D28" w:rsidRPr="006A3184" w:rsidRDefault="00165D28" w:rsidP="00DD423D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fldChar w:fldCharType="begin"/>
            </w:r>
            <w:r w:rsidRPr="006A3184">
              <w:rPr>
                <w:lang w:val="it-IT"/>
              </w:rPr>
              <w:instrText xml:space="preserve"> INCLUDETEXT "C:\\Users\\d4vid\\Dropbox\\GDR\\2018-TheCityOfJudas 6x9\\1-TheCityOfJudas-Rules-2.0-PDF.docx" EstabHarm  \* MERGEFORMAT </w:instrText>
            </w:r>
            <w:r w:rsidRPr="006A3184">
              <w:rPr>
                <w:lang w:val="it-IT"/>
              </w:rPr>
              <w:fldChar w:fldCharType="separate"/>
            </w:r>
            <w:bookmarkStart w:id="29" w:name="EstabHarm"/>
            <w:r w:rsidRPr="006A3184">
              <w:rPr>
                <w:lang w:val="it-IT"/>
              </w:rPr>
              <w:t>Il danno è sempre inteso come Danno Effettivo, che è uguale al danno dell’arma o al danno di circostanza più possibili bonus e meno il valore di armatura e scudo o di altre protezioni rilevanti, se applicabili. Quando è inflitto danno multiplo allo stesso bersaglio, sottrarre il valore di armatura da ciascuno di essi separatamente.</w:t>
            </w:r>
          </w:p>
          <w:p w14:paraId="749DF333" w14:textId="77777777" w:rsidR="00165D28" w:rsidRPr="006A3184" w:rsidRDefault="00165D28" w:rsidP="00CD33C7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fldChar w:fldCharType="begin"/>
            </w:r>
            <w:r w:rsidRPr="006A3184">
              <w:rPr>
                <w:lang w:val="it-IT"/>
              </w:rPr>
              <w:instrText xml:space="preserve"> XE "Harm:Armor piercing (AP)" \b </w:instrText>
            </w:r>
            <w:r w:rsidRPr="006A3184">
              <w:rPr>
                <w:lang w:val="it-IT"/>
              </w:rPr>
              <w:fldChar w:fldCharType="end"/>
            </w:r>
            <w:r w:rsidRPr="006A3184">
              <w:rPr>
                <w:lang w:val="it-IT"/>
              </w:rPr>
              <w:t>Il Danno Effettivo è ciò che personaggi e PNG segnano sulle proprie schede. In alcuni casi, il danno o parte di esso può essere perfora-armatura (pa): questo tipo di danno ignora il valore di armatura.</w:t>
            </w:r>
            <w:bookmarkEnd w:id="29"/>
            <w:r w:rsidRPr="006A3184">
              <w:rPr>
                <w:lang w:val="it-IT"/>
              </w:rPr>
              <w:fldChar w:fldCharType="end"/>
            </w:r>
          </w:p>
        </w:tc>
        <w:tc>
          <w:tcPr>
            <w:tcW w:w="284" w:type="dxa"/>
          </w:tcPr>
          <w:p w14:paraId="6A87D446" w14:textId="63A60448" w:rsidR="00165D28" w:rsidRPr="006A3184" w:rsidRDefault="00165D28" w:rsidP="00DD423D">
            <w:pPr>
              <w:pStyle w:val="AWN-basic"/>
              <w:rPr>
                <w:lang w:val="it-IT"/>
              </w:rPr>
            </w:pPr>
          </w:p>
        </w:tc>
        <w:tc>
          <w:tcPr>
            <w:tcW w:w="4924" w:type="dxa"/>
            <w:tcBorders>
              <w:left w:val="nil"/>
            </w:tcBorders>
          </w:tcPr>
          <w:p w14:paraId="77E77F3B" w14:textId="77777777" w:rsidR="00165D28" w:rsidRPr="006A3184" w:rsidRDefault="00165D28" w:rsidP="00DD423D">
            <w:pPr>
              <w:pStyle w:val="AWN-title"/>
              <w:spacing w:after="0"/>
              <w:jc w:val="center"/>
              <w:rPr>
                <w:sz w:val="28"/>
                <w:szCs w:val="28"/>
                <w:lang w:val="it-IT"/>
              </w:rPr>
            </w:pPr>
            <w:r w:rsidRPr="006A3184">
              <w:rPr>
                <w:sz w:val="28"/>
                <w:szCs w:val="28"/>
                <w:lang w:val="it-IT"/>
              </w:rPr>
              <w:t>Fonti Di Danno Ulteriori</w:t>
            </w:r>
          </w:p>
          <w:p w14:paraId="0708F9AA" w14:textId="77777777" w:rsidR="00165D28" w:rsidRPr="006A3184" w:rsidRDefault="00165D28" w:rsidP="00CD33C7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fldChar w:fldCharType="begin"/>
            </w:r>
            <w:r w:rsidRPr="006A3184">
              <w:rPr>
                <w:lang w:val="it-IT"/>
              </w:rPr>
              <w:instrText xml:space="preserve"> INCLUDETEXT "C:\\Users\\d4vid\\Dropbox\\GDR\\2018-TheCityOfJudas 6x9\\1-TheCityOfJudas-Rules-2.0-PDF.docx" Harm5  \* MERGEFORMAT </w:instrText>
            </w:r>
            <w:r w:rsidRPr="006A3184">
              <w:rPr>
                <w:lang w:val="it-IT"/>
              </w:rPr>
              <w:fldChar w:fldCharType="separate"/>
            </w:r>
            <w:bookmarkStart w:id="30" w:name="Harm5"/>
            <w:r w:rsidRPr="006A3184">
              <w:rPr>
                <w:lang w:val="it-IT"/>
              </w:rPr>
              <w:t>5 danno o più, danno potenzialmente letale:</w:t>
            </w:r>
          </w:p>
          <w:p w14:paraId="7E5EB2B7" w14:textId="77777777" w:rsidR="00165D28" w:rsidRPr="006A3184" w:rsidRDefault="00165D28" w:rsidP="00CD33C7">
            <w:pPr>
              <w:pStyle w:val="AWN-basicbullet"/>
              <w:keepNext/>
              <w:contextualSpacing/>
              <w:rPr>
                <w:lang w:val="it-IT"/>
              </w:rPr>
            </w:pPr>
            <w:r w:rsidRPr="006A3184">
              <w:rPr>
                <w:lang w:val="it-IT"/>
              </w:rPr>
              <w:t>Un’esplosione magica o il soffio di un drago (pa)</w:t>
            </w:r>
          </w:p>
          <w:p w14:paraId="11FB0D05" w14:textId="77777777" w:rsidR="00165D28" w:rsidRPr="006A3184" w:rsidRDefault="00165D28" w:rsidP="00CD33C7">
            <w:pPr>
              <w:pStyle w:val="AWN-basicbullet"/>
              <w:keepNext/>
              <w:contextualSpacing/>
              <w:rPr>
                <w:lang w:val="it-IT"/>
              </w:rPr>
            </w:pPr>
            <w:r w:rsidRPr="006A3184">
              <w:rPr>
                <w:lang w:val="it-IT"/>
              </w:rPr>
              <w:t>Essere torturati quasi a morte (pa), essere attaccati da un mostro potente mentre si è indifesi</w:t>
            </w:r>
          </w:p>
          <w:p w14:paraId="672F3A14" w14:textId="77777777" w:rsidR="00165D28" w:rsidRPr="006A3184" w:rsidRDefault="00165D28" w:rsidP="00CD33C7">
            <w:pPr>
              <w:pStyle w:val="AWN-basicbullet"/>
              <w:keepNext/>
              <w:contextualSpacing/>
              <w:rPr>
                <w:lang w:val="it-IT"/>
              </w:rPr>
            </w:pPr>
            <w:r w:rsidRPr="006A3184">
              <w:rPr>
                <w:lang w:val="it-IT"/>
              </w:rPr>
              <w:t>Cadere o saltar giù disperatamente da altezze smodate (pa) o annegare in acque profonde (pa)</w:t>
            </w:r>
          </w:p>
          <w:bookmarkEnd w:id="30"/>
          <w:p w14:paraId="19D3F320" w14:textId="77777777" w:rsidR="00165D28" w:rsidRPr="006A3184" w:rsidRDefault="00165D28" w:rsidP="00CD33C7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fldChar w:fldCharType="end"/>
            </w:r>
            <w:r w:rsidRPr="006A3184">
              <w:rPr>
                <w:lang w:val="it-IT"/>
              </w:rPr>
              <w:fldChar w:fldCharType="begin"/>
            </w:r>
            <w:r w:rsidRPr="006A3184">
              <w:rPr>
                <w:lang w:val="it-IT"/>
              </w:rPr>
              <w:instrText xml:space="preserve"> INCLUDETEXT "C:\\Users\\d4vid\\Dropbox\\GDR\\2018-TheCityOfJudas 6x9\\1-TheCityOfJudas-Rules-2.0-PDF.docx" Harm4  \* MERGEFORMAT </w:instrText>
            </w:r>
            <w:r w:rsidRPr="006A3184">
              <w:rPr>
                <w:lang w:val="it-IT"/>
              </w:rPr>
              <w:fldChar w:fldCharType="separate"/>
            </w:r>
            <w:bookmarkStart w:id="31" w:name="Harm4"/>
            <w:r w:rsidRPr="006A3184">
              <w:rPr>
                <w:lang w:val="it-IT"/>
              </w:rPr>
              <w:t>4 danno, danno molto serio:</w:t>
            </w:r>
          </w:p>
          <w:p w14:paraId="7322CEA4" w14:textId="77777777" w:rsidR="00165D28" w:rsidRPr="006A3184" w:rsidRDefault="00165D28" w:rsidP="00C00FF7">
            <w:pPr>
              <w:pStyle w:val="AWN-basicbullet"/>
              <w:keepNext/>
              <w:contextualSpacing/>
              <w:rPr>
                <w:lang w:val="it-IT"/>
              </w:rPr>
            </w:pPr>
            <w:r w:rsidRPr="006A3184">
              <w:rPr>
                <w:lang w:val="it-IT"/>
              </w:rPr>
              <w:t>Venire travolti da una mandria di animali selvatici</w:t>
            </w:r>
          </w:p>
          <w:p w14:paraId="195E5660" w14:textId="77777777" w:rsidR="00165D28" w:rsidRPr="006A3184" w:rsidRDefault="00165D28" w:rsidP="009076A6">
            <w:pPr>
              <w:pStyle w:val="AWN-basicbullet"/>
              <w:keepNext/>
              <w:contextualSpacing/>
              <w:rPr>
                <w:lang w:val="it-IT"/>
              </w:rPr>
            </w:pPr>
            <w:r w:rsidRPr="006A3184">
              <w:rPr>
                <w:lang w:val="it-IT"/>
              </w:rPr>
              <w:t>Essere torturati (pa), essere colpiti da un’arma d’assedio</w:t>
            </w:r>
          </w:p>
          <w:p w14:paraId="532470D3" w14:textId="77777777" w:rsidR="00165D28" w:rsidRPr="006A3184" w:rsidRDefault="00165D28" w:rsidP="00C5681F">
            <w:pPr>
              <w:pStyle w:val="AWN-basicbullet"/>
              <w:keepNext/>
              <w:contextualSpacing/>
              <w:rPr>
                <w:lang w:val="it-IT"/>
              </w:rPr>
            </w:pPr>
            <w:r w:rsidRPr="006A3184">
              <w:rPr>
                <w:lang w:val="it-IT"/>
              </w:rPr>
              <w:t>Cadere o saltar giù dal tetto di un edificio a 3 piani (pa) o quasi annegare (pa)</w:t>
            </w:r>
          </w:p>
          <w:bookmarkEnd w:id="31"/>
          <w:p w14:paraId="38092139" w14:textId="77777777" w:rsidR="00165D28" w:rsidRPr="006A3184" w:rsidRDefault="00165D28" w:rsidP="00DD423D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fldChar w:fldCharType="end"/>
            </w:r>
            <w:r w:rsidRPr="006A3184">
              <w:rPr>
                <w:lang w:val="it-IT"/>
              </w:rPr>
              <w:fldChar w:fldCharType="begin"/>
            </w:r>
            <w:r w:rsidRPr="006A3184">
              <w:rPr>
                <w:lang w:val="it-IT"/>
              </w:rPr>
              <w:instrText xml:space="preserve"> INCLUDETEXT "C:\\Users\\d4vid\\Dropbox\\GDR\\2018-TheCityOfJudas 6x9\\1-TheCityOfJudas-Rules-2.0-PDF.docx" Harm3  \* MERGEFORMAT </w:instrText>
            </w:r>
            <w:r w:rsidRPr="006A3184">
              <w:rPr>
                <w:lang w:val="it-IT"/>
              </w:rPr>
              <w:fldChar w:fldCharType="separate"/>
            </w:r>
            <w:bookmarkStart w:id="32" w:name="Harm3"/>
            <w:r w:rsidRPr="006A3184">
              <w:rPr>
                <w:lang w:val="it-IT"/>
              </w:rPr>
              <w:t>3 danno, danno serio:</w:t>
            </w:r>
          </w:p>
          <w:p w14:paraId="514C67FD" w14:textId="77777777" w:rsidR="00165D28" w:rsidRPr="006A3184" w:rsidRDefault="00165D28" w:rsidP="004A6674">
            <w:pPr>
              <w:pStyle w:val="AWN-basicbullet"/>
              <w:keepNext/>
              <w:contextualSpacing/>
              <w:rPr>
                <w:lang w:val="it-IT"/>
              </w:rPr>
            </w:pPr>
            <w:r w:rsidRPr="006A3184">
              <w:rPr>
                <w:lang w:val="it-IT"/>
              </w:rPr>
              <w:t>Essere colpiti da armi umane non d’assedio</w:t>
            </w:r>
          </w:p>
          <w:p w14:paraId="7B3E3E68" w14:textId="77777777" w:rsidR="00165D28" w:rsidRPr="006A3184" w:rsidRDefault="00165D28" w:rsidP="0067226B">
            <w:pPr>
              <w:pStyle w:val="AWN-basicbullet"/>
              <w:keepNext/>
              <w:contextualSpacing/>
              <w:rPr>
                <w:lang w:val="it-IT"/>
              </w:rPr>
            </w:pPr>
            <w:r w:rsidRPr="006A3184">
              <w:rPr>
                <w:lang w:val="it-IT"/>
              </w:rPr>
              <w:t>Essere colpiti dall’attacco di un mostro semplice o di un predatore grande</w:t>
            </w:r>
          </w:p>
          <w:p w14:paraId="1DED1265" w14:textId="77777777" w:rsidR="00165D28" w:rsidRPr="006A3184" w:rsidRDefault="00165D28" w:rsidP="006E7935">
            <w:pPr>
              <w:pStyle w:val="AWN-basicbullet"/>
              <w:keepNext/>
              <w:contextualSpacing/>
              <w:rPr>
                <w:lang w:val="it-IT"/>
              </w:rPr>
            </w:pPr>
            <w:r w:rsidRPr="006A3184">
              <w:rPr>
                <w:lang w:val="it-IT"/>
              </w:rPr>
              <w:t>Venire colpiti o travolti in battaglia da un cavallo da guerra</w:t>
            </w:r>
          </w:p>
          <w:p w14:paraId="2AE774D9" w14:textId="77777777" w:rsidR="00165D28" w:rsidRPr="006A3184" w:rsidRDefault="00165D28" w:rsidP="002A78D9">
            <w:pPr>
              <w:pStyle w:val="AWN-basicbullet"/>
              <w:keepNext/>
              <w:contextualSpacing/>
              <w:rPr>
                <w:lang w:val="it-IT"/>
              </w:rPr>
            </w:pPr>
            <w:r w:rsidRPr="006A3184">
              <w:rPr>
                <w:lang w:val="it-IT"/>
              </w:rPr>
              <w:t>Cadere o saltar giù dal tetto di una casa o di una fattoria (pa)</w:t>
            </w:r>
          </w:p>
          <w:bookmarkEnd w:id="32"/>
          <w:p w14:paraId="0C7A7F9A" w14:textId="77777777" w:rsidR="00165D28" w:rsidRPr="006A3184" w:rsidRDefault="00165D28" w:rsidP="004A6674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fldChar w:fldCharType="end"/>
            </w:r>
            <w:r w:rsidRPr="006A3184">
              <w:rPr>
                <w:lang w:val="it-IT"/>
              </w:rPr>
              <w:fldChar w:fldCharType="begin"/>
            </w:r>
            <w:r w:rsidRPr="006A3184">
              <w:rPr>
                <w:lang w:val="it-IT"/>
              </w:rPr>
              <w:instrText xml:space="preserve"> INCLUDETEXT "C:\\Users\\d4vid\\Dropbox\\GDR\\2018-TheCityOfJudas 6x9\\1-TheCityOfJudas-Rules-2.0-PDF.docx" Harm2  \* MERGEFORMAT </w:instrText>
            </w:r>
            <w:r w:rsidRPr="006A3184">
              <w:rPr>
                <w:lang w:val="it-IT"/>
              </w:rPr>
              <w:fldChar w:fldCharType="separate"/>
            </w:r>
            <w:bookmarkStart w:id="33" w:name="Harm2"/>
            <w:r w:rsidRPr="006A3184">
              <w:rPr>
                <w:lang w:val="it-IT"/>
              </w:rPr>
              <w:t>2 danno, danno medio:</w:t>
            </w:r>
          </w:p>
          <w:p w14:paraId="527DF775" w14:textId="77777777" w:rsidR="00165D28" w:rsidRPr="006A3184" w:rsidRDefault="00165D28" w:rsidP="001D1CC0">
            <w:pPr>
              <w:pStyle w:val="AWN-basicbullet"/>
              <w:keepNext/>
              <w:contextualSpacing/>
              <w:rPr>
                <w:lang w:val="it-IT"/>
              </w:rPr>
            </w:pPr>
            <w:r w:rsidRPr="006A3184">
              <w:rPr>
                <w:lang w:val="it-IT"/>
              </w:rPr>
              <w:t>Venire pestati da un gruppo di uomini disarmati</w:t>
            </w:r>
          </w:p>
          <w:p w14:paraId="458B2C67" w14:textId="5A0C30EC" w:rsidR="00165D28" w:rsidRPr="006A3184" w:rsidRDefault="00165D28" w:rsidP="00487FF0">
            <w:pPr>
              <w:pStyle w:val="AWN-basicbullet"/>
              <w:keepNext/>
              <w:contextualSpacing/>
              <w:rPr>
                <w:lang w:val="it-IT"/>
              </w:rPr>
            </w:pPr>
            <w:r w:rsidRPr="006A3184">
              <w:rPr>
                <w:lang w:val="it-IT"/>
              </w:rPr>
              <w:t>Essere colpiti dall’attacco di un predatore selvagg</w:t>
            </w:r>
            <w:r w:rsidR="00BE4277">
              <w:rPr>
                <w:lang w:val="it-IT"/>
              </w:rPr>
              <w:t>io</w:t>
            </w:r>
            <w:r w:rsidRPr="006A3184">
              <w:rPr>
                <w:lang w:val="it-IT"/>
              </w:rPr>
              <w:t xml:space="preserve"> di taglia media</w:t>
            </w:r>
          </w:p>
          <w:p w14:paraId="073350A6" w14:textId="77777777" w:rsidR="00165D28" w:rsidRPr="006A3184" w:rsidRDefault="00165D28" w:rsidP="00597680">
            <w:pPr>
              <w:pStyle w:val="AWN-basicbullet"/>
              <w:keepNext/>
              <w:contextualSpacing/>
              <w:rPr>
                <w:lang w:val="it-IT"/>
              </w:rPr>
            </w:pPr>
            <w:r w:rsidRPr="006A3184">
              <w:rPr>
                <w:lang w:val="it-IT"/>
              </w:rPr>
              <w:t>Cadere malamente dal primo piano di un edificio (pa)</w:t>
            </w:r>
          </w:p>
          <w:bookmarkEnd w:id="33"/>
          <w:p w14:paraId="56A9B2FD" w14:textId="77777777" w:rsidR="00165D28" w:rsidRPr="006A3184" w:rsidRDefault="00165D28" w:rsidP="004A6674">
            <w:pPr>
              <w:pStyle w:val="AWN-basic"/>
              <w:tabs>
                <w:tab w:val="left" w:pos="2772"/>
              </w:tabs>
              <w:rPr>
                <w:lang w:val="it-IT"/>
              </w:rPr>
            </w:pPr>
            <w:r w:rsidRPr="006A3184">
              <w:rPr>
                <w:lang w:val="it-IT"/>
              </w:rPr>
              <w:fldChar w:fldCharType="end"/>
            </w:r>
            <w:r w:rsidRPr="006A3184">
              <w:rPr>
                <w:lang w:val="it-IT"/>
              </w:rPr>
              <w:fldChar w:fldCharType="begin"/>
            </w:r>
            <w:r w:rsidRPr="006A3184">
              <w:rPr>
                <w:lang w:val="it-IT"/>
              </w:rPr>
              <w:instrText xml:space="preserve"> INCLUDETEXT "C:\\Users\\d4vid\\Dropbox\\GDR\\2018-TheCityOfJudas 6x9\\1-TheCityOfJudas-Rules-2.0-PDF.docx" Harm1  \* MERGEFORMAT </w:instrText>
            </w:r>
            <w:r w:rsidRPr="006A3184">
              <w:rPr>
                <w:lang w:val="it-IT"/>
              </w:rPr>
              <w:fldChar w:fldCharType="separate"/>
            </w:r>
            <w:bookmarkStart w:id="34" w:name="Harm1"/>
            <w:r w:rsidRPr="006A3184">
              <w:rPr>
                <w:lang w:val="it-IT"/>
              </w:rPr>
              <w:t>1 danno, graffi e lividi:</w:t>
            </w:r>
            <w:r w:rsidRPr="006A3184">
              <w:rPr>
                <w:lang w:val="it-IT"/>
              </w:rPr>
              <w:tab/>
            </w:r>
          </w:p>
          <w:p w14:paraId="47448713" w14:textId="77777777" w:rsidR="00165D28" w:rsidRPr="006A3184" w:rsidRDefault="00165D28" w:rsidP="004A6674">
            <w:pPr>
              <w:pStyle w:val="AWN-basicbullet"/>
              <w:keepNext/>
              <w:contextualSpacing/>
              <w:rPr>
                <w:lang w:val="it-IT"/>
              </w:rPr>
            </w:pPr>
            <w:r w:rsidRPr="006A3184">
              <w:rPr>
                <w:lang w:val="it-IT"/>
              </w:rPr>
              <w:t>Venire pestati da un uomo disarmato o essere colpiti con sassi e pietre</w:t>
            </w:r>
          </w:p>
          <w:p w14:paraId="2AFEC4B6" w14:textId="77777777" w:rsidR="00165D28" w:rsidRPr="006A3184" w:rsidRDefault="00165D28" w:rsidP="004A6674">
            <w:pPr>
              <w:pStyle w:val="AWN-basicbullet"/>
              <w:keepNext/>
              <w:contextualSpacing/>
              <w:rPr>
                <w:lang w:val="it-IT"/>
              </w:rPr>
            </w:pPr>
            <w:r w:rsidRPr="006A3184">
              <w:rPr>
                <w:lang w:val="it-IT"/>
              </w:rPr>
              <w:t>Essere seriamente affaticati per aver marciato duramente per un giorno e una notte (pa) o per aver trascorso un giorno intero senza assumere né cibo né acqua (pa)</w:t>
            </w:r>
          </w:p>
          <w:p w14:paraId="0ACD47AC" w14:textId="77777777" w:rsidR="00165D28" w:rsidRPr="006A3184" w:rsidRDefault="00165D28" w:rsidP="00DD423D">
            <w:pPr>
              <w:pStyle w:val="AWN-basicbullet"/>
              <w:keepNext/>
              <w:contextualSpacing/>
              <w:rPr>
                <w:lang w:val="it-IT"/>
              </w:rPr>
            </w:pPr>
            <w:r w:rsidRPr="006A3184">
              <w:rPr>
                <w:lang w:val="it-IT"/>
              </w:rPr>
              <w:t>Saltare dal primo piano di un edificio (pa)</w:t>
            </w:r>
          </w:p>
          <w:bookmarkEnd w:id="34"/>
          <w:p w14:paraId="004344E4" w14:textId="77777777" w:rsidR="00165D28" w:rsidRPr="006A3184" w:rsidRDefault="00165D28" w:rsidP="00DD423D">
            <w:pPr>
              <w:pStyle w:val="AWN-basic"/>
              <w:rPr>
                <w:spacing w:val="-4"/>
                <w:lang w:val="it-IT"/>
              </w:rPr>
            </w:pPr>
            <w:r w:rsidRPr="006A3184">
              <w:rPr>
                <w:lang w:val="it-IT"/>
              </w:rPr>
              <w:fldChar w:fldCharType="end"/>
            </w:r>
          </w:p>
          <w:p w14:paraId="2FB6832B" w14:textId="77777777" w:rsidR="00165D28" w:rsidRPr="006A3184" w:rsidRDefault="00165D28" w:rsidP="00587E96">
            <w:pPr>
              <w:pStyle w:val="AWN-title"/>
              <w:spacing w:after="0"/>
              <w:jc w:val="center"/>
              <w:rPr>
                <w:sz w:val="28"/>
                <w:szCs w:val="28"/>
                <w:lang w:val="it-IT"/>
              </w:rPr>
            </w:pPr>
            <w:r w:rsidRPr="006A3184">
              <w:rPr>
                <w:sz w:val="28"/>
                <w:szCs w:val="28"/>
                <w:lang w:val="it-IT"/>
              </w:rPr>
              <w:t>Armi E Armature</w:t>
            </w:r>
          </w:p>
          <w:p w14:paraId="07D2E623" w14:textId="3224AA91" w:rsidR="00165D28" w:rsidRPr="006A3184" w:rsidRDefault="00165D28" w:rsidP="00DD423D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fldChar w:fldCharType="begin"/>
            </w:r>
            <w:r w:rsidRPr="006A3184">
              <w:rPr>
                <w:lang w:val="it-IT"/>
              </w:rPr>
              <w:instrText xml:space="preserve"> INCLUDETEXT "C:\\Users\\d4vid\\Dropbox\\GDR\\2018-TheCityOfJudas 6x9\\1-TheCityOfJudas-Rules-2.0-PDF.docx" RangedTags  \* MERGEFORMAT </w:instrText>
            </w:r>
            <w:r w:rsidRPr="006A3184">
              <w:rPr>
                <w:lang w:val="it-IT"/>
              </w:rPr>
              <w:fldChar w:fldCharType="separate"/>
            </w:r>
            <w:bookmarkStart w:id="35" w:name="RangedTags"/>
            <w:r w:rsidRPr="006A3184">
              <w:rPr>
                <w:lang w:val="it-IT"/>
              </w:rPr>
              <w:t>Etichette Dell</w:t>
            </w:r>
            <w:r w:rsidR="00BE4277">
              <w:rPr>
                <w:lang w:val="it-IT"/>
              </w:rPr>
              <w:t>e</w:t>
            </w:r>
            <w:r w:rsidRPr="006A3184">
              <w:rPr>
                <w:lang w:val="it-IT"/>
              </w:rPr>
              <w:t xml:space="preserve"> Gittate:</w:t>
            </w:r>
          </w:p>
          <w:p w14:paraId="40D38297" w14:textId="77777777" w:rsidR="00165D28" w:rsidRPr="006A3184" w:rsidRDefault="00165D28" w:rsidP="00A7686D">
            <w:pPr>
              <w:pStyle w:val="AWN-basicbullet"/>
              <w:keepNext/>
              <w:contextualSpacing/>
              <w:rPr>
                <w:lang w:val="it-IT"/>
              </w:rPr>
            </w:pPr>
            <w:r w:rsidRPr="006A3184">
              <w:rPr>
                <w:lang w:val="it-IT"/>
              </w:rPr>
              <w:t>[accanto]: arriva approssimativamente entro la portata di un braccio</w:t>
            </w:r>
          </w:p>
          <w:p w14:paraId="0D45A556" w14:textId="77777777" w:rsidR="00165D28" w:rsidRPr="006A3184" w:rsidRDefault="00165D28" w:rsidP="008A6F14">
            <w:pPr>
              <w:pStyle w:val="AWN-basicbullet"/>
              <w:keepNext/>
              <w:contextualSpacing/>
              <w:rPr>
                <w:lang w:val="it-IT"/>
              </w:rPr>
            </w:pPr>
            <w:r w:rsidRPr="006A3184">
              <w:rPr>
                <w:lang w:val="it-IT"/>
              </w:rPr>
              <w:t>[vicino]: supera un po’ la portata di un braccio grazie alle sue dimensioni</w:t>
            </w:r>
          </w:p>
          <w:p w14:paraId="43E49CD9" w14:textId="77777777" w:rsidR="00165D28" w:rsidRPr="006A3184" w:rsidRDefault="00165D28" w:rsidP="00C92AD2">
            <w:pPr>
              <w:pStyle w:val="AWN-basicbullet"/>
              <w:keepNext/>
              <w:contextualSpacing/>
              <w:rPr>
                <w:lang w:val="it-IT"/>
              </w:rPr>
            </w:pPr>
            <w:r w:rsidRPr="006A3184">
              <w:rPr>
                <w:lang w:val="it-IT"/>
              </w:rPr>
              <w:t>[lancio]: arriva a pochi metri, per le armi da lancio</w:t>
            </w:r>
          </w:p>
          <w:p w14:paraId="34620B0C" w14:textId="77777777" w:rsidR="00165D28" w:rsidRPr="006A3184" w:rsidRDefault="00165D28" w:rsidP="00B46E04">
            <w:pPr>
              <w:pStyle w:val="AWN-basicbullet"/>
              <w:keepNext/>
              <w:contextualSpacing/>
              <w:rPr>
                <w:lang w:val="it-IT"/>
              </w:rPr>
            </w:pPr>
            <w:r w:rsidRPr="006A3184">
              <w:rPr>
                <w:lang w:val="it-IT"/>
              </w:rPr>
              <w:t>[tiro]: arriva lontano, per le armi da tiro</w:t>
            </w:r>
          </w:p>
          <w:p w14:paraId="304E9983" w14:textId="77777777" w:rsidR="00165D28" w:rsidRPr="006A3184" w:rsidRDefault="00165D28" w:rsidP="00DA79A5">
            <w:pPr>
              <w:pStyle w:val="AWN-basicbullet"/>
              <w:keepNext/>
              <w:contextualSpacing/>
              <w:rPr>
                <w:lang w:val="it-IT"/>
              </w:rPr>
            </w:pPr>
            <w:r w:rsidRPr="006A3184">
              <w:rPr>
                <w:lang w:val="it-IT"/>
              </w:rPr>
              <w:t>[ricarica]: richiede un’azione per essere ricaricata</w:t>
            </w:r>
          </w:p>
          <w:bookmarkEnd w:id="35"/>
          <w:p w14:paraId="5263FB60" w14:textId="77777777" w:rsidR="00165D28" w:rsidRPr="006A3184" w:rsidRDefault="00165D28" w:rsidP="00DD423D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fldChar w:fldCharType="end"/>
            </w:r>
            <w:r w:rsidRPr="006A3184">
              <w:rPr>
                <w:lang w:val="it-IT"/>
              </w:rPr>
              <w:fldChar w:fldCharType="begin"/>
            </w:r>
            <w:r w:rsidRPr="006A3184">
              <w:rPr>
                <w:lang w:val="it-IT"/>
              </w:rPr>
              <w:instrText xml:space="preserve"> INCLUDETEXT "C:\\Users\\d4vid\\Dropbox\\GDR\\2018-TheCityOfJudas 6x9\\1-TheCityOfJudas-Rules-2.0-PDF.docx" WeaponsTags  \* MERGEFORMAT </w:instrText>
            </w:r>
            <w:r w:rsidRPr="006A3184">
              <w:rPr>
                <w:lang w:val="it-IT"/>
              </w:rPr>
              <w:fldChar w:fldCharType="separate"/>
            </w:r>
            <w:bookmarkStart w:id="36" w:name="WeaponsTags"/>
          </w:p>
          <w:p w14:paraId="60AF61F9" w14:textId="77777777" w:rsidR="00165D28" w:rsidRPr="006A3184" w:rsidRDefault="00165D28" w:rsidP="00DD423D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t>Etichette Delle Armi:</w:t>
            </w:r>
          </w:p>
          <w:p w14:paraId="434E6DF7" w14:textId="77777777" w:rsidR="00165D28" w:rsidRPr="006A3184" w:rsidRDefault="00165D28" w:rsidP="00F3195C">
            <w:pPr>
              <w:pStyle w:val="AWN-basicbullet"/>
              <w:keepNext/>
              <w:contextualSpacing/>
              <w:rPr>
                <w:lang w:val="it-IT"/>
              </w:rPr>
            </w:pPr>
            <w:r w:rsidRPr="006A3184">
              <w:rPr>
                <w:lang w:val="it-IT"/>
              </w:rPr>
              <w:t>[nascosto]: l’arma può essere nascosta facilmente sotto comuni vestiti</w:t>
            </w:r>
          </w:p>
          <w:p w14:paraId="32DD74C6" w14:textId="77777777" w:rsidR="00165D28" w:rsidRPr="006A3184" w:rsidRDefault="00165D28" w:rsidP="008249E9">
            <w:pPr>
              <w:pStyle w:val="AWN-basicbullet"/>
              <w:keepNext/>
              <w:contextualSpacing/>
              <w:rPr>
                <w:lang w:val="it-IT"/>
              </w:rPr>
            </w:pPr>
            <w:r w:rsidRPr="006A3184">
              <w:rPr>
                <w:lang w:val="it-IT"/>
              </w:rPr>
              <w:t>[2mani]: richiede due mani per poter essere maneggiata efficacemente, usala con una mano sola e avrai invece -1 danno e l’etichetta [accanto]</w:t>
            </w:r>
          </w:p>
          <w:p w14:paraId="74D593D0" w14:textId="77777777" w:rsidR="00165D28" w:rsidRPr="006A3184" w:rsidRDefault="00165D28" w:rsidP="0097192F">
            <w:pPr>
              <w:pStyle w:val="AWN-basicbullet"/>
              <w:keepNext/>
              <w:contextualSpacing/>
              <w:rPr>
                <w:lang w:val="it-IT"/>
              </w:rPr>
            </w:pPr>
            <w:r w:rsidRPr="006A3184">
              <w:rPr>
                <w:lang w:val="it-IT"/>
              </w:rPr>
              <w:t>[pa]: danno penetra-armatura (ignora l’armatura)</w:t>
            </w:r>
          </w:p>
          <w:p w14:paraId="40948222" w14:textId="77777777" w:rsidR="00165D28" w:rsidRPr="006A3184" w:rsidRDefault="00165D28" w:rsidP="00CA4482">
            <w:pPr>
              <w:pStyle w:val="AWN-basicbullet"/>
              <w:keepNext/>
              <w:contextualSpacing/>
              <w:rPr>
                <w:lang w:val="it-IT"/>
              </w:rPr>
            </w:pPr>
            <w:r w:rsidRPr="006A3184">
              <w:rPr>
                <w:lang w:val="it-IT"/>
              </w:rPr>
              <w:t>[+1 pa-vicino]: +1 danno penetra-armatura a gittata vicina</w:t>
            </w:r>
          </w:p>
          <w:bookmarkEnd w:id="36"/>
          <w:p w14:paraId="1C5117AA" w14:textId="77777777" w:rsidR="00165D28" w:rsidRPr="006A3184" w:rsidRDefault="00165D28" w:rsidP="00DD423D">
            <w:pPr>
              <w:pStyle w:val="AWN-basic"/>
              <w:rPr>
                <w:lang w:val="it-IT"/>
              </w:rPr>
            </w:pPr>
          </w:p>
          <w:p w14:paraId="6E0588E8" w14:textId="77777777" w:rsidR="00165D28" w:rsidRPr="006A3184" w:rsidRDefault="00165D28" w:rsidP="00DD423D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fldChar w:fldCharType="end"/>
            </w:r>
            <w:r w:rsidRPr="006A3184">
              <w:rPr>
                <w:lang w:val="it-IT"/>
              </w:rPr>
              <w:fldChar w:fldCharType="begin"/>
            </w:r>
            <w:r w:rsidRPr="006A3184">
              <w:rPr>
                <w:lang w:val="it-IT"/>
              </w:rPr>
              <w:instrText xml:space="preserve"> INCLUDETEXT "C:\\Users\\d4vid\\Dropbox\\GDR\\2018-TheCityOfJudas 6x9\\1-TheCityOfJudas-Rules-2.0-PDF.docx" ArmorsTags  \* MERGEFORMAT </w:instrText>
            </w:r>
            <w:r w:rsidRPr="006A3184">
              <w:rPr>
                <w:lang w:val="it-IT"/>
              </w:rPr>
              <w:fldChar w:fldCharType="separate"/>
            </w:r>
            <w:bookmarkStart w:id="37" w:name="ArmorsTags"/>
            <w:r w:rsidRPr="006A3184">
              <w:rPr>
                <w:lang w:val="it-IT"/>
              </w:rPr>
              <w:t>Etichette Delle Armature (le penalità a Freddezza e Acciaio sono cumulative):</w:t>
            </w:r>
          </w:p>
          <w:p w14:paraId="6562164E" w14:textId="77777777" w:rsidR="00165D28" w:rsidRPr="006A3184" w:rsidRDefault="00165D28" w:rsidP="00D77736">
            <w:pPr>
              <w:pStyle w:val="AWN-basicbullet"/>
              <w:keepNext/>
              <w:contextualSpacing/>
              <w:rPr>
                <w:lang w:val="it-IT"/>
              </w:rPr>
            </w:pPr>
            <w:r w:rsidRPr="006A3184">
              <w:rPr>
                <w:lang w:val="it-IT"/>
              </w:rPr>
              <w:t>[braccio]: dovrebbe trovarsi sul braccio per offrire protezione</w:t>
            </w:r>
          </w:p>
          <w:p w14:paraId="7EFE8912" w14:textId="26D51176" w:rsidR="00165D28" w:rsidRPr="006A3184" w:rsidRDefault="00165D28" w:rsidP="00C679E2">
            <w:pPr>
              <w:pStyle w:val="AWN-basicbullet"/>
              <w:keepNext/>
              <w:contextualSpacing/>
              <w:rPr>
                <w:lang w:val="it-IT"/>
              </w:rPr>
            </w:pPr>
            <w:r w:rsidRPr="006A3184">
              <w:rPr>
                <w:lang w:val="it-IT"/>
              </w:rPr>
              <w:t>[indossato]: ovviamente, per offrire protezione l’armatura andrebbe indo</w:t>
            </w:r>
            <w:r w:rsidR="0048001F">
              <w:rPr>
                <w:lang w:val="it-IT"/>
              </w:rPr>
              <w:t>ssata</w:t>
            </w:r>
          </w:p>
          <w:p w14:paraId="05DD7679" w14:textId="77777777" w:rsidR="00165D28" w:rsidRPr="006A3184" w:rsidRDefault="00165D28" w:rsidP="00356BFC">
            <w:pPr>
              <w:pStyle w:val="AWN-basicbullet"/>
              <w:keepNext/>
              <w:contextualSpacing/>
              <w:rPr>
                <w:lang w:val="it-IT"/>
              </w:rPr>
            </w:pPr>
            <w:r w:rsidRPr="006A3184">
              <w:rPr>
                <w:lang w:val="it-IT"/>
              </w:rPr>
              <w:t>[leggero]: nessuna penalità significativa, il movimento ordinario è facile</w:t>
            </w:r>
          </w:p>
          <w:p w14:paraId="1C16A80C" w14:textId="77777777" w:rsidR="00165D28" w:rsidRPr="006A3184" w:rsidRDefault="00165D28" w:rsidP="00EA7F10">
            <w:pPr>
              <w:pStyle w:val="AWN-basicbullet"/>
              <w:keepNext/>
              <w:contextualSpacing/>
              <w:rPr>
                <w:lang w:val="it-IT"/>
              </w:rPr>
            </w:pPr>
            <w:r w:rsidRPr="006A3184">
              <w:rPr>
                <w:lang w:val="it-IT"/>
              </w:rPr>
              <w:t>[scomodo]: se indossato o imbracciato dà -1 Freddezza</w:t>
            </w:r>
          </w:p>
          <w:p w14:paraId="2C398EA8" w14:textId="77777777" w:rsidR="00165D28" w:rsidRPr="006A3184" w:rsidRDefault="00165D28" w:rsidP="00C73B49">
            <w:pPr>
              <w:pStyle w:val="AWN-basicbullet"/>
              <w:keepNext/>
              <w:contextualSpacing/>
              <w:rPr>
                <w:lang w:val="it-IT"/>
              </w:rPr>
            </w:pPr>
            <w:r w:rsidRPr="006A3184">
              <w:rPr>
                <w:lang w:val="it-IT"/>
              </w:rPr>
              <w:t>[pesante]: se indossato dà -1 Freddezza e -1 Acciaio, a meno che non si sia a cavallo</w:t>
            </w:r>
          </w:p>
          <w:bookmarkEnd w:id="37"/>
          <w:p w14:paraId="372282A5" w14:textId="77777777" w:rsidR="00165D28" w:rsidRPr="006A3184" w:rsidRDefault="00165D28" w:rsidP="00DD423D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fldChar w:fldCharType="end"/>
            </w:r>
          </w:p>
          <w:p w14:paraId="41FAD5F3" w14:textId="77777777" w:rsidR="00165D28" w:rsidRPr="006A3184" w:rsidRDefault="00165D28" w:rsidP="00DD423D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fldChar w:fldCharType="begin"/>
            </w:r>
            <w:r w:rsidRPr="006A3184">
              <w:rPr>
                <w:lang w:val="it-IT"/>
              </w:rPr>
              <w:instrText xml:space="preserve"> INCLUDETEXT "C:\\Users\\d4vid\\Dropbox\\GDR\\2018-TheCityOfJudas 6x9\\1-TheCityOfJudas-Rules-2.0-PDF.docx" SmallWeapons  \* MERGEFORMAT </w:instrText>
            </w:r>
            <w:r w:rsidRPr="006A3184">
              <w:rPr>
                <w:lang w:val="it-IT"/>
              </w:rPr>
              <w:fldChar w:fldCharType="separate"/>
            </w:r>
            <w:bookmarkStart w:id="38" w:name="SmallWeapons"/>
            <w:r w:rsidRPr="006A3184">
              <w:rPr>
                <w:lang w:val="it-IT"/>
              </w:rPr>
              <w:t>Armi Piccole:</w:t>
            </w:r>
          </w:p>
          <w:p w14:paraId="4EEE953B" w14:textId="77777777" w:rsidR="00165D28" w:rsidRPr="006A3184" w:rsidRDefault="00165D28" w:rsidP="00932D26">
            <w:pPr>
              <w:pStyle w:val="AWN-basicbullet"/>
              <w:keepNext/>
              <w:contextualSpacing/>
              <w:rPr>
                <w:lang w:val="it-IT"/>
              </w:rPr>
            </w:pPr>
            <w:r w:rsidRPr="006A3184">
              <w:rPr>
                <w:lang w:val="it-IT"/>
              </w:rPr>
              <w:t>Coltelli da lancio: 1 danno [accanto, nascosto, lancio]</w:t>
            </w:r>
          </w:p>
          <w:p w14:paraId="31DFDCFD" w14:textId="77777777" w:rsidR="00165D28" w:rsidRPr="006A3184" w:rsidRDefault="00165D28" w:rsidP="00E92244">
            <w:pPr>
              <w:pStyle w:val="AWN-basicbullet"/>
              <w:keepNext/>
              <w:contextualSpacing/>
              <w:rPr>
                <w:lang w:val="it-IT"/>
              </w:rPr>
            </w:pPr>
            <w:r w:rsidRPr="006A3184">
              <w:rPr>
                <w:lang w:val="it-IT"/>
              </w:rPr>
              <w:t>Coltellaccio, Pugnale: 2 danno [accanto, nascosto, lancio]</w:t>
            </w:r>
          </w:p>
          <w:p w14:paraId="742DA69B" w14:textId="77777777" w:rsidR="00165D28" w:rsidRPr="006A3184" w:rsidRDefault="00165D28" w:rsidP="003B705F">
            <w:pPr>
              <w:pStyle w:val="AWN-basicbullet"/>
              <w:keepNext/>
              <w:contextualSpacing/>
              <w:rPr>
                <w:lang w:val="it-IT"/>
              </w:rPr>
            </w:pPr>
            <w:r w:rsidRPr="006A3184">
              <w:rPr>
                <w:lang w:val="it-IT"/>
              </w:rPr>
              <w:t>Spada corta, Accetta, Randello: 2 danno [accanto, lancio]</w:t>
            </w:r>
          </w:p>
          <w:bookmarkEnd w:id="38"/>
          <w:p w14:paraId="165D7A34" w14:textId="77777777" w:rsidR="00165D28" w:rsidRPr="006A3184" w:rsidRDefault="00165D28" w:rsidP="00DD423D">
            <w:pPr>
              <w:pStyle w:val="AWN-basic"/>
              <w:rPr>
                <w:lang w:val="it-IT"/>
              </w:rPr>
            </w:pPr>
          </w:p>
          <w:p w14:paraId="1B25D3F7" w14:textId="77777777" w:rsidR="00165D28" w:rsidRPr="006A3184" w:rsidRDefault="00165D28" w:rsidP="00DD423D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fldChar w:fldCharType="end"/>
            </w:r>
            <w:r w:rsidRPr="006A3184">
              <w:rPr>
                <w:lang w:val="it-IT"/>
              </w:rPr>
              <w:fldChar w:fldCharType="begin"/>
            </w:r>
            <w:r w:rsidRPr="006A3184">
              <w:rPr>
                <w:lang w:val="it-IT"/>
              </w:rPr>
              <w:instrText xml:space="preserve"> INCLUDETEXT "C:\\Users\\d4vid\\Dropbox\\GDR\\2018-TheCityOfJudas 6x9\\1-TheCityOfJudas-Rules-2.0-PDF.docx" LargeWeapons  \* MERGEFORMAT </w:instrText>
            </w:r>
            <w:r w:rsidRPr="006A3184">
              <w:rPr>
                <w:lang w:val="it-IT"/>
              </w:rPr>
              <w:fldChar w:fldCharType="separate"/>
            </w:r>
            <w:bookmarkStart w:id="39" w:name="LargeWeapons"/>
            <w:r w:rsidRPr="006A3184">
              <w:rPr>
                <w:lang w:val="it-IT"/>
              </w:rPr>
              <w:t>Armi Grandi:</w:t>
            </w:r>
          </w:p>
          <w:p w14:paraId="1541719E" w14:textId="77777777" w:rsidR="00165D28" w:rsidRPr="006A3184" w:rsidRDefault="00165D28" w:rsidP="00D92B23">
            <w:pPr>
              <w:pStyle w:val="AWN-basicbullet"/>
              <w:keepNext/>
              <w:contextualSpacing/>
              <w:rPr>
                <w:lang w:val="it-IT"/>
              </w:rPr>
            </w:pPr>
            <w:r w:rsidRPr="006A3184">
              <w:rPr>
                <w:lang w:val="it-IT"/>
              </w:rPr>
              <w:t>Ascia da battaglia, Spada, Mazza, Mazza chiodata: 3 danno [accanto]</w:t>
            </w:r>
          </w:p>
          <w:p w14:paraId="0AB0676F" w14:textId="77777777" w:rsidR="00165D28" w:rsidRPr="006A3184" w:rsidRDefault="00165D28" w:rsidP="000124C4">
            <w:pPr>
              <w:pStyle w:val="AWN-basicbullet"/>
              <w:keepNext/>
              <w:contextualSpacing/>
              <w:rPr>
                <w:lang w:val="it-IT"/>
              </w:rPr>
            </w:pPr>
            <w:r w:rsidRPr="006A3184">
              <w:rPr>
                <w:lang w:val="it-IT"/>
              </w:rPr>
              <w:t>Spadone, Alabarda: 4 danno [vicino, 2mani]</w:t>
            </w:r>
          </w:p>
          <w:p w14:paraId="2C7CC72C" w14:textId="77777777" w:rsidR="00165D28" w:rsidRPr="006A3184" w:rsidRDefault="00165D28" w:rsidP="00434790">
            <w:pPr>
              <w:pStyle w:val="AWN-basicbullet"/>
              <w:keepNext/>
              <w:contextualSpacing/>
              <w:rPr>
                <w:lang w:val="it-IT"/>
              </w:rPr>
            </w:pPr>
            <w:r w:rsidRPr="006A3184">
              <w:rPr>
                <w:lang w:val="it-IT"/>
              </w:rPr>
              <w:t>Ascia a due mani, Lancia: 4 danno [vicino, 2mani, lancio]</w:t>
            </w:r>
          </w:p>
          <w:bookmarkEnd w:id="39"/>
          <w:p w14:paraId="49F19F27" w14:textId="77777777" w:rsidR="00165D28" w:rsidRPr="006A3184" w:rsidRDefault="00165D28" w:rsidP="00DD423D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fldChar w:fldCharType="end"/>
            </w:r>
          </w:p>
          <w:p w14:paraId="55736F89" w14:textId="77777777" w:rsidR="00165D28" w:rsidRPr="006A3184" w:rsidRDefault="00165D28" w:rsidP="00D002D6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fldChar w:fldCharType="begin"/>
            </w:r>
            <w:r w:rsidRPr="006A3184">
              <w:rPr>
                <w:lang w:val="it-IT"/>
              </w:rPr>
              <w:instrText xml:space="preserve"> INCLUDETEXT "C:\\Users\\d4vid\\Dropbox\\GDR\\2018-TheCityOfJudas 6x9\\1-TheCityOfJudas-Rules-2.0-PDF.docx" RangedWeapons  \* MERGEFORMAT </w:instrText>
            </w:r>
            <w:r w:rsidRPr="006A3184">
              <w:rPr>
                <w:lang w:val="it-IT"/>
              </w:rPr>
              <w:fldChar w:fldCharType="separate"/>
            </w:r>
            <w:bookmarkStart w:id="40" w:name="RangedWeapons"/>
            <w:r w:rsidRPr="006A3184">
              <w:rPr>
                <w:lang w:val="it-IT"/>
              </w:rPr>
              <w:t>Armi A Distanza:</w:t>
            </w:r>
          </w:p>
          <w:p w14:paraId="488AC8D7" w14:textId="77777777" w:rsidR="00165D28" w:rsidRPr="006A3184" w:rsidRDefault="00165D28" w:rsidP="006D1CA7">
            <w:pPr>
              <w:pStyle w:val="AWN-basicbullet"/>
              <w:keepNext/>
              <w:contextualSpacing/>
              <w:rPr>
                <w:lang w:val="it-IT"/>
              </w:rPr>
            </w:pPr>
            <w:r w:rsidRPr="006A3184">
              <w:rPr>
                <w:lang w:val="it-IT"/>
              </w:rPr>
              <w:t>Arco: 3 danno [tiro, 2mani]</w:t>
            </w:r>
          </w:p>
          <w:bookmarkEnd w:id="40"/>
          <w:p w14:paraId="0F47B36E" w14:textId="4E701E42" w:rsidR="00165D28" w:rsidRPr="006A3184" w:rsidRDefault="00165D28" w:rsidP="007B43C4">
            <w:pPr>
              <w:pStyle w:val="AWN-basicbullet"/>
              <w:keepNext/>
              <w:contextualSpacing/>
              <w:rPr>
                <w:lang w:val="it-IT"/>
              </w:rPr>
            </w:pPr>
            <w:r w:rsidRPr="006A3184">
              <w:rPr>
                <w:lang w:val="it-IT"/>
              </w:rPr>
              <w:fldChar w:fldCharType="end"/>
            </w:r>
            <w:r w:rsidRPr="006A3184">
              <w:rPr>
                <w:lang w:val="it-IT"/>
              </w:rPr>
              <w:t xml:space="preserve">Balestra: 3 danno [tiro, </w:t>
            </w:r>
            <w:r w:rsidR="00BE4277">
              <w:rPr>
                <w:lang w:val="it-IT"/>
              </w:rPr>
              <w:t>2mani</w:t>
            </w:r>
            <w:r w:rsidRPr="006A3184">
              <w:rPr>
                <w:lang w:val="it-IT"/>
              </w:rPr>
              <w:t>, ricarica, +1 pa-vicino]</w:t>
            </w:r>
          </w:p>
          <w:p w14:paraId="4CBB35D6" w14:textId="77777777" w:rsidR="00165D28" w:rsidRPr="006A3184" w:rsidRDefault="00165D28" w:rsidP="00DD423D">
            <w:pPr>
              <w:pStyle w:val="AWN-basic"/>
              <w:rPr>
                <w:lang w:val="it-IT"/>
              </w:rPr>
            </w:pPr>
          </w:p>
          <w:p w14:paraId="450D3965" w14:textId="77777777" w:rsidR="00165D28" w:rsidRPr="006A3184" w:rsidRDefault="00165D28" w:rsidP="00D002D6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fldChar w:fldCharType="begin"/>
            </w:r>
            <w:r w:rsidRPr="006A3184">
              <w:rPr>
                <w:lang w:val="it-IT"/>
              </w:rPr>
              <w:instrText xml:space="preserve"> INCLUDETEXT "C:\\Users\\d4vid\\Dropbox\\GDR\\2018-TheCityOfJudas 6x9\\1-TheCityOfJudas-Rules-2.0-PDF.docx" AllProtections  \* MERGEFORMAT </w:instrText>
            </w:r>
            <w:r w:rsidRPr="006A3184">
              <w:rPr>
                <w:lang w:val="it-IT"/>
              </w:rPr>
              <w:fldChar w:fldCharType="separate"/>
            </w:r>
            <w:bookmarkStart w:id="41" w:name="AllProtections"/>
            <w:r w:rsidRPr="006A3184">
              <w:rPr>
                <w:lang w:val="it-IT"/>
              </w:rPr>
              <w:t>Tutte Le Protezioni:</w:t>
            </w:r>
          </w:p>
          <w:p w14:paraId="275FABB0" w14:textId="77777777" w:rsidR="00165D28" w:rsidRPr="006A3184" w:rsidRDefault="00165D28" w:rsidP="006A78BC">
            <w:pPr>
              <w:pStyle w:val="AWN-basicbullet"/>
              <w:keepNext/>
              <w:contextualSpacing/>
              <w:rPr>
                <w:lang w:val="it-IT"/>
              </w:rPr>
            </w:pPr>
            <w:r w:rsidRPr="006A3184">
              <w:rPr>
                <w:lang w:val="it-IT"/>
              </w:rPr>
              <w:t>Armatura di maglia, di cuoio pesante o parzialmente in metallo: 1 armatura [indossata, leggera]</w:t>
            </w:r>
          </w:p>
          <w:p w14:paraId="1C4A4A2B" w14:textId="77777777" w:rsidR="00165D28" w:rsidRPr="006A3184" w:rsidRDefault="00165D28" w:rsidP="00942243">
            <w:pPr>
              <w:pStyle w:val="AWN-basicbullet"/>
              <w:keepNext/>
              <w:contextualSpacing/>
              <w:rPr>
                <w:lang w:val="it-IT"/>
              </w:rPr>
            </w:pPr>
            <w:r w:rsidRPr="006A3184">
              <w:rPr>
                <w:lang w:val="it-IT"/>
              </w:rPr>
              <w:t>Scudo: 1 armatura [braccio, scomodo]</w:t>
            </w:r>
          </w:p>
          <w:p w14:paraId="690C152E" w14:textId="77777777" w:rsidR="00165D28" w:rsidRPr="006A3184" w:rsidRDefault="00165D28" w:rsidP="004C4B8F">
            <w:pPr>
              <w:pStyle w:val="AWN-basicbullet"/>
              <w:keepNext/>
              <w:contextualSpacing/>
              <w:rPr>
                <w:lang w:val="it-IT"/>
              </w:rPr>
            </w:pPr>
            <w:r w:rsidRPr="006A3184">
              <w:rPr>
                <w:lang w:val="it-IT"/>
              </w:rPr>
              <w:t>Armatura di maglia pesante o di piastre: 2 armatura [indossata, pesante]</w:t>
            </w:r>
          </w:p>
          <w:bookmarkEnd w:id="41"/>
          <w:p w14:paraId="0F958372" w14:textId="77777777" w:rsidR="00165D28" w:rsidRPr="006A3184" w:rsidRDefault="00165D28" w:rsidP="00D002D6">
            <w:pPr>
              <w:pStyle w:val="AWN-basic"/>
              <w:rPr>
                <w:lang w:val="it-IT"/>
              </w:rPr>
            </w:pPr>
            <w:r w:rsidRPr="006A3184">
              <w:rPr>
                <w:lang w:val="it-IT"/>
              </w:rPr>
              <w:fldChar w:fldCharType="end"/>
            </w:r>
          </w:p>
        </w:tc>
      </w:tr>
    </w:tbl>
    <w:p w14:paraId="3A9ACD36" w14:textId="77777777" w:rsidR="00212590" w:rsidRPr="006A3184" w:rsidRDefault="00212590" w:rsidP="00212590">
      <w:pPr>
        <w:pStyle w:val="AWN-title"/>
        <w:spacing w:after="0"/>
        <w:jc w:val="center"/>
        <w:outlineLvl w:val="0"/>
        <w:rPr>
          <w:sz w:val="2"/>
          <w:szCs w:val="2"/>
          <w:lang w:val="it-IT"/>
        </w:rPr>
      </w:pPr>
    </w:p>
    <w:p w14:paraId="5FBF527A" w14:textId="77777777" w:rsidR="00C4123E" w:rsidRPr="006A3184" w:rsidRDefault="00C4123E" w:rsidP="00C4123E">
      <w:pPr>
        <w:pStyle w:val="AWN-basic"/>
        <w:rPr>
          <w:sz w:val="6"/>
          <w:szCs w:val="6"/>
          <w:lang w:val="it-IT"/>
        </w:rPr>
      </w:pPr>
    </w:p>
    <w:sectPr w:rsidR="00C4123E" w:rsidRPr="006A3184" w:rsidSect="006A3184">
      <w:headerReference w:type="default" r:id="rId9"/>
      <w:pgSz w:w="11907" w:h="16839" w:code="9"/>
      <w:pgMar w:top="907" w:right="567" w:bottom="907" w:left="567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0CC6C" w14:textId="77777777" w:rsidR="00B131DA" w:rsidRPr="00311C9D" w:rsidRDefault="00B131DA" w:rsidP="00311C9D">
      <w:pPr>
        <w:spacing w:after="0" w:line="240" w:lineRule="auto"/>
      </w:pPr>
      <w:r>
        <w:separator/>
      </w:r>
    </w:p>
  </w:endnote>
  <w:endnote w:type="continuationSeparator" w:id="0">
    <w:p w14:paraId="55A1BE4A" w14:textId="77777777" w:rsidR="00B131DA" w:rsidRPr="00311C9D" w:rsidRDefault="00B131DA" w:rsidP="00311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yala">
    <w:altName w:val="Nyala"/>
    <w:charset w:val="00"/>
    <w:family w:val="auto"/>
    <w:pitch w:val="variable"/>
    <w:sig w:usb0="A000006F" w:usb1="00000000" w:usb2="000008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ndor Alt">
    <w:panose1 w:val="04060704060802020D02"/>
    <w:charset w:val="00"/>
    <w:family w:val="decorative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mortal">
    <w:panose1 w:val="02000400000000000000"/>
    <w:charset w:val="00"/>
    <w:family w:val="auto"/>
    <w:pitch w:val="variable"/>
    <w:sig w:usb0="80000027" w:usb1="4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Knights Quest">
    <w:charset w:val="00"/>
    <w:family w:val="auto"/>
    <w:pitch w:val="variable"/>
    <w:sig w:usb0="00000003" w:usb1="00000000" w:usb2="00000000" w:usb3="00000000" w:csb0="00000001" w:csb1="00000000"/>
  </w:font>
  <w:font w:name="Giovanni LT Book">
    <w:altName w:val="Calibri"/>
    <w:charset w:val="00"/>
    <w:family w:val="auto"/>
    <w:pitch w:val="variable"/>
    <w:sig w:usb0="800000A7" w:usb1="00000040" w:usb2="00000000" w:usb3="00000000" w:csb0="000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9A96B" w14:textId="77777777" w:rsidR="00B131DA" w:rsidRPr="00311C9D" w:rsidRDefault="00B131DA" w:rsidP="00311C9D">
      <w:pPr>
        <w:spacing w:after="0" w:line="240" w:lineRule="auto"/>
      </w:pPr>
      <w:r>
        <w:separator/>
      </w:r>
    </w:p>
  </w:footnote>
  <w:footnote w:type="continuationSeparator" w:id="0">
    <w:p w14:paraId="7D83250F" w14:textId="77777777" w:rsidR="00B131DA" w:rsidRPr="00311C9D" w:rsidRDefault="00B131DA" w:rsidP="00311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FFE8A" w14:textId="77777777" w:rsidR="00DD423D" w:rsidRPr="00CB39D4" w:rsidRDefault="00CB39D4" w:rsidP="00697AEA">
    <w:pPr>
      <w:pStyle w:val="Intestazione"/>
      <w:jc w:val="center"/>
      <w:rPr>
        <w:rFonts w:ascii="Immortal" w:hAnsi="Immortal"/>
        <w:sz w:val="28"/>
        <w:szCs w:val="28"/>
        <w:lang w:val="it-IT"/>
      </w:rPr>
    </w:pPr>
    <w:r w:rsidRPr="00CB39D4">
      <w:rPr>
        <w:rFonts w:ascii="Immortal" w:hAnsi="Immortal"/>
        <w:sz w:val="28"/>
        <w:szCs w:val="28"/>
        <w:lang w:val="it-IT"/>
      </w:rPr>
      <w:t>Supporti Per I Giocatori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B665A2"/>
    <w:multiLevelType w:val="hybridMultilevel"/>
    <w:tmpl w:val="C62ACF4A"/>
    <w:lvl w:ilvl="0" w:tplc="CE36A88E">
      <w:start w:val="1"/>
      <w:numFmt w:val="bullet"/>
      <w:pStyle w:val="AWN-SpacedBullets"/>
      <w:lvlText w:val="•"/>
      <w:lvlJc w:val="left"/>
      <w:pPr>
        <w:ind w:left="360" w:hanging="360"/>
      </w:pPr>
      <w:rPr>
        <w:rFonts w:ascii="Nyala" w:hAnsi="Nyal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5AA4A83"/>
    <w:multiLevelType w:val="hybridMultilevel"/>
    <w:tmpl w:val="28BC4208"/>
    <w:lvl w:ilvl="0" w:tplc="D7927906">
      <w:start w:val="1"/>
      <w:numFmt w:val="bullet"/>
      <w:lvlText w:val="›"/>
      <w:lvlJc w:val="left"/>
      <w:pPr>
        <w:ind w:left="360" w:hanging="360"/>
      </w:pPr>
      <w:rPr>
        <w:rFonts w:ascii="Nyala" w:hAnsi="Nyala" w:hint="default"/>
      </w:rPr>
    </w:lvl>
    <w:lvl w:ilvl="1" w:tplc="BDFCFED6">
      <w:start w:val="1"/>
      <w:numFmt w:val="bullet"/>
      <w:pStyle w:val="AWN-2bullets2"/>
      <w:lvlText w:val="›"/>
      <w:lvlJc w:val="left"/>
      <w:pPr>
        <w:ind w:left="1080" w:hanging="360"/>
      </w:pPr>
      <w:rPr>
        <w:rFonts w:ascii="Nyala" w:hAnsi="Nyala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B47061F"/>
    <w:multiLevelType w:val="hybridMultilevel"/>
    <w:tmpl w:val="D0FA9712"/>
    <w:lvl w:ilvl="0" w:tplc="060682A2">
      <w:start w:val="1"/>
      <w:numFmt w:val="bullet"/>
      <w:pStyle w:val="AWN-bullets"/>
      <w:lvlText w:val="›"/>
      <w:lvlJc w:val="left"/>
      <w:pPr>
        <w:ind w:left="360" w:hanging="360"/>
      </w:pPr>
      <w:rPr>
        <w:rFonts w:ascii="Nyala" w:hAnsi="Nyala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17A5"/>
    <w:rsid w:val="00000C8D"/>
    <w:rsid w:val="000011C4"/>
    <w:rsid w:val="00001A83"/>
    <w:rsid w:val="00001C74"/>
    <w:rsid w:val="00001C76"/>
    <w:rsid w:val="000021C9"/>
    <w:rsid w:val="0000224B"/>
    <w:rsid w:val="0000237A"/>
    <w:rsid w:val="00002577"/>
    <w:rsid w:val="00002A07"/>
    <w:rsid w:val="00004D1E"/>
    <w:rsid w:val="00004FC0"/>
    <w:rsid w:val="000051C8"/>
    <w:rsid w:val="00005AC7"/>
    <w:rsid w:val="00005D6F"/>
    <w:rsid w:val="00006606"/>
    <w:rsid w:val="00006D1C"/>
    <w:rsid w:val="00007456"/>
    <w:rsid w:val="00007DC8"/>
    <w:rsid w:val="00010D1E"/>
    <w:rsid w:val="00010F2A"/>
    <w:rsid w:val="00011A46"/>
    <w:rsid w:val="00011A93"/>
    <w:rsid w:val="00011B38"/>
    <w:rsid w:val="000126A2"/>
    <w:rsid w:val="00012D7E"/>
    <w:rsid w:val="000133E2"/>
    <w:rsid w:val="00013462"/>
    <w:rsid w:val="000136D5"/>
    <w:rsid w:val="00014160"/>
    <w:rsid w:val="0001475A"/>
    <w:rsid w:val="0001568C"/>
    <w:rsid w:val="000158B2"/>
    <w:rsid w:val="000159C8"/>
    <w:rsid w:val="00015AF1"/>
    <w:rsid w:val="00015C8D"/>
    <w:rsid w:val="00016184"/>
    <w:rsid w:val="000164E3"/>
    <w:rsid w:val="00016B47"/>
    <w:rsid w:val="000170F8"/>
    <w:rsid w:val="0001714A"/>
    <w:rsid w:val="00017A6E"/>
    <w:rsid w:val="0002152F"/>
    <w:rsid w:val="00021A3F"/>
    <w:rsid w:val="00021AA8"/>
    <w:rsid w:val="000227A3"/>
    <w:rsid w:val="000228A5"/>
    <w:rsid w:val="00022C65"/>
    <w:rsid w:val="000233A6"/>
    <w:rsid w:val="00023454"/>
    <w:rsid w:val="000234AD"/>
    <w:rsid w:val="000235CE"/>
    <w:rsid w:val="00023722"/>
    <w:rsid w:val="00023895"/>
    <w:rsid w:val="000239C9"/>
    <w:rsid w:val="00023C54"/>
    <w:rsid w:val="00023FDD"/>
    <w:rsid w:val="0002554B"/>
    <w:rsid w:val="00025FFE"/>
    <w:rsid w:val="00026344"/>
    <w:rsid w:val="00026BA8"/>
    <w:rsid w:val="00027551"/>
    <w:rsid w:val="00027C75"/>
    <w:rsid w:val="000304BF"/>
    <w:rsid w:val="00030533"/>
    <w:rsid w:val="00030B32"/>
    <w:rsid w:val="000313C5"/>
    <w:rsid w:val="00031901"/>
    <w:rsid w:val="000319D1"/>
    <w:rsid w:val="0003245F"/>
    <w:rsid w:val="000325AE"/>
    <w:rsid w:val="00032C13"/>
    <w:rsid w:val="00032E26"/>
    <w:rsid w:val="00033096"/>
    <w:rsid w:val="000331C6"/>
    <w:rsid w:val="0003322D"/>
    <w:rsid w:val="00034374"/>
    <w:rsid w:val="00034A2B"/>
    <w:rsid w:val="0003541C"/>
    <w:rsid w:val="00035607"/>
    <w:rsid w:val="0003576B"/>
    <w:rsid w:val="00035AD8"/>
    <w:rsid w:val="00035C38"/>
    <w:rsid w:val="00035F76"/>
    <w:rsid w:val="00036309"/>
    <w:rsid w:val="00036370"/>
    <w:rsid w:val="000373AE"/>
    <w:rsid w:val="000374FC"/>
    <w:rsid w:val="000377A7"/>
    <w:rsid w:val="00037F34"/>
    <w:rsid w:val="000402E3"/>
    <w:rsid w:val="000403DD"/>
    <w:rsid w:val="0004068D"/>
    <w:rsid w:val="00040916"/>
    <w:rsid w:val="0004125E"/>
    <w:rsid w:val="000413EF"/>
    <w:rsid w:val="00041A10"/>
    <w:rsid w:val="00042DBD"/>
    <w:rsid w:val="00043058"/>
    <w:rsid w:val="00043133"/>
    <w:rsid w:val="000434B5"/>
    <w:rsid w:val="0004396B"/>
    <w:rsid w:val="000439DF"/>
    <w:rsid w:val="00046961"/>
    <w:rsid w:val="000471B9"/>
    <w:rsid w:val="0004741B"/>
    <w:rsid w:val="000476B4"/>
    <w:rsid w:val="00047D0C"/>
    <w:rsid w:val="00047D13"/>
    <w:rsid w:val="00047F0F"/>
    <w:rsid w:val="00050401"/>
    <w:rsid w:val="00051697"/>
    <w:rsid w:val="000518AF"/>
    <w:rsid w:val="00051FF8"/>
    <w:rsid w:val="00052C73"/>
    <w:rsid w:val="00053240"/>
    <w:rsid w:val="00053AFE"/>
    <w:rsid w:val="000540EA"/>
    <w:rsid w:val="00054402"/>
    <w:rsid w:val="00054E74"/>
    <w:rsid w:val="00054F54"/>
    <w:rsid w:val="0005573E"/>
    <w:rsid w:val="00055C15"/>
    <w:rsid w:val="00055CB6"/>
    <w:rsid w:val="000564FF"/>
    <w:rsid w:val="00056EEC"/>
    <w:rsid w:val="00057147"/>
    <w:rsid w:val="0005752B"/>
    <w:rsid w:val="00057A29"/>
    <w:rsid w:val="00057B0A"/>
    <w:rsid w:val="00060F98"/>
    <w:rsid w:val="00061261"/>
    <w:rsid w:val="00061F93"/>
    <w:rsid w:val="00062B1F"/>
    <w:rsid w:val="00063611"/>
    <w:rsid w:val="00063B0F"/>
    <w:rsid w:val="0006400C"/>
    <w:rsid w:val="00064316"/>
    <w:rsid w:val="000644AD"/>
    <w:rsid w:val="00064733"/>
    <w:rsid w:val="00064F21"/>
    <w:rsid w:val="00065BEA"/>
    <w:rsid w:val="00065BEF"/>
    <w:rsid w:val="00065C08"/>
    <w:rsid w:val="00066432"/>
    <w:rsid w:val="00066718"/>
    <w:rsid w:val="000667DA"/>
    <w:rsid w:val="00066BF4"/>
    <w:rsid w:val="00066C2D"/>
    <w:rsid w:val="00066F9D"/>
    <w:rsid w:val="00067F4D"/>
    <w:rsid w:val="00067F9A"/>
    <w:rsid w:val="00070183"/>
    <w:rsid w:val="000706DD"/>
    <w:rsid w:val="00070B3E"/>
    <w:rsid w:val="00070F95"/>
    <w:rsid w:val="00071261"/>
    <w:rsid w:val="000712F6"/>
    <w:rsid w:val="00071722"/>
    <w:rsid w:val="000723EE"/>
    <w:rsid w:val="000725BC"/>
    <w:rsid w:val="000729FC"/>
    <w:rsid w:val="000734B5"/>
    <w:rsid w:val="00073B3E"/>
    <w:rsid w:val="00073DDA"/>
    <w:rsid w:val="000743A3"/>
    <w:rsid w:val="000743B5"/>
    <w:rsid w:val="000744F0"/>
    <w:rsid w:val="00074734"/>
    <w:rsid w:val="00074C40"/>
    <w:rsid w:val="00074DEA"/>
    <w:rsid w:val="000758CC"/>
    <w:rsid w:val="00077E61"/>
    <w:rsid w:val="00080D58"/>
    <w:rsid w:val="00081A46"/>
    <w:rsid w:val="00081A65"/>
    <w:rsid w:val="00081BAB"/>
    <w:rsid w:val="00081CEA"/>
    <w:rsid w:val="00081F39"/>
    <w:rsid w:val="000820BB"/>
    <w:rsid w:val="000822C8"/>
    <w:rsid w:val="00082676"/>
    <w:rsid w:val="00082BA2"/>
    <w:rsid w:val="00082BD3"/>
    <w:rsid w:val="0008313D"/>
    <w:rsid w:val="000837A1"/>
    <w:rsid w:val="000837C1"/>
    <w:rsid w:val="00084362"/>
    <w:rsid w:val="00084678"/>
    <w:rsid w:val="00084C84"/>
    <w:rsid w:val="00085155"/>
    <w:rsid w:val="000855E6"/>
    <w:rsid w:val="00085928"/>
    <w:rsid w:val="00085D66"/>
    <w:rsid w:val="00085EBF"/>
    <w:rsid w:val="0008696C"/>
    <w:rsid w:val="00086BD4"/>
    <w:rsid w:val="00087019"/>
    <w:rsid w:val="000902ED"/>
    <w:rsid w:val="000906EC"/>
    <w:rsid w:val="00090997"/>
    <w:rsid w:val="00090A8A"/>
    <w:rsid w:val="00091566"/>
    <w:rsid w:val="000915A3"/>
    <w:rsid w:val="000915B1"/>
    <w:rsid w:val="00091F05"/>
    <w:rsid w:val="000922D1"/>
    <w:rsid w:val="00092697"/>
    <w:rsid w:val="0009397F"/>
    <w:rsid w:val="00093A04"/>
    <w:rsid w:val="00093B7F"/>
    <w:rsid w:val="000941B7"/>
    <w:rsid w:val="000943FD"/>
    <w:rsid w:val="00094C3E"/>
    <w:rsid w:val="00095049"/>
    <w:rsid w:val="000954CE"/>
    <w:rsid w:val="00095EA2"/>
    <w:rsid w:val="00096FF2"/>
    <w:rsid w:val="00097165"/>
    <w:rsid w:val="00097193"/>
    <w:rsid w:val="00097264"/>
    <w:rsid w:val="00097368"/>
    <w:rsid w:val="00097865"/>
    <w:rsid w:val="00097A56"/>
    <w:rsid w:val="00097BC8"/>
    <w:rsid w:val="00097E5F"/>
    <w:rsid w:val="000A02FB"/>
    <w:rsid w:val="000A0358"/>
    <w:rsid w:val="000A052F"/>
    <w:rsid w:val="000A0795"/>
    <w:rsid w:val="000A0D63"/>
    <w:rsid w:val="000A0DC0"/>
    <w:rsid w:val="000A10FF"/>
    <w:rsid w:val="000A1282"/>
    <w:rsid w:val="000A1CB9"/>
    <w:rsid w:val="000A1D6B"/>
    <w:rsid w:val="000A2084"/>
    <w:rsid w:val="000A2C15"/>
    <w:rsid w:val="000A2CB6"/>
    <w:rsid w:val="000A300D"/>
    <w:rsid w:val="000A3A10"/>
    <w:rsid w:val="000A4482"/>
    <w:rsid w:val="000A4814"/>
    <w:rsid w:val="000A4A82"/>
    <w:rsid w:val="000A4B50"/>
    <w:rsid w:val="000A4C5F"/>
    <w:rsid w:val="000A50DE"/>
    <w:rsid w:val="000A56F5"/>
    <w:rsid w:val="000A577F"/>
    <w:rsid w:val="000A6628"/>
    <w:rsid w:val="000A6A8B"/>
    <w:rsid w:val="000A77A3"/>
    <w:rsid w:val="000A7E46"/>
    <w:rsid w:val="000A7FD4"/>
    <w:rsid w:val="000B0630"/>
    <w:rsid w:val="000B088A"/>
    <w:rsid w:val="000B08AF"/>
    <w:rsid w:val="000B0AAB"/>
    <w:rsid w:val="000B0CAC"/>
    <w:rsid w:val="000B0E0A"/>
    <w:rsid w:val="000B149B"/>
    <w:rsid w:val="000B16D2"/>
    <w:rsid w:val="000B18B8"/>
    <w:rsid w:val="000B1E07"/>
    <w:rsid w:val="000B1EBD"/>
    <w:rsid w:val="000B23F2"/>
    <w:rsid w:val="000B3435"/>
    <w:rsid w:val="000B37EA"/>
    <w:rsid w:val="000B45B9"/>
    <w:rsid w:val="000B48B3"/>
    <w:rsid w:val="000B4BD1"/>
    <w:rsid w:val="000B5123"/>
    <w:rsid w:val="000B5406"/>
    <w:rsid w:val="000B5A2E"/>
    <w:rsid w:val="000B603F"/>
    <w:rsid w:val="000B6234"/>
    <w:rsid w:val="000B6D27"/>
    <w:rsid w:val="000B6E28"/>
    <w:rsid w:val="000B6E72"/>
    <w:rsid w:val="000B7849"/>
    <w:rsid w:val="000B7F8D"/>
    <w:rsid w:val="000C00CA"/>
    <w:rsid w:val="000C0154"/>
    <w:rsid w:val="000C0314"/>
    <w:rsid w:val="000C0989"/>
    <w:rsid w:val="000C0A34"/>
    <w:rsid w:val="000C24CF"/>
    <w:rsid w:val="000C3133"/>
    <w:rsid w:val="000C3584"/>
    <w:rsid w:val="000C38A2"/>
    <w:rsid w:val="000C4378"/>
    <w:rsid w:val="000C4AF2"/>
    <w:rsid w:val="000C5874"/>
    <w:rsid w:val="000C7106"/>
    <w:rsid w:val="000C72CB"/>
    <w:rsid w:val="000C73F5"/>
    <w:rsid w:val="000C795A"/>
    <w:rsid w:val="000C7BF2"/>
    <w:rsid w:val="000C7CA1"/>
    <w:rsid w:val="000D0089"/>
    <w:rsid w:val="000D05B5"/>
    <w:rsid w:val="000D09F2"/>
    <w:rsid w:val="000D0F4F"/>
    <w:rsid w:val="000D1320"/>
    <w:rsid w:val="000D170F"/>
    <w:rsid w:val="000D1CB1"/>
    <w:rsid w:val="000D2886"/>
    <w:rsid w:val="000D3ED9"/>
    <w:rsid w:val="000D4044"/>
    <w:rsid w:val="000D497A"/>
    <w:rsid w:val="000D50E0"/>
    <w:rsid w:val="000D5221"/>
    <w:rsid w:val="000D52BC"/>
    <w:rsid w:val="000D52BF"/>
    <w:rsid w:val="000D56C0"/>
    <w:rsid w:val="000D5CBC"/>
    <w:rsid w:val="000D5F81"/>
    <w:rsid w:val="000D606C"/>
    <w:rsid w:val="000D7256"/>
    <w:rsid w:val="000D73A2"/>
    <w:rsid w:val="000D758F"/>
    <w:rsid w:val="000D7B69"/>
    <w:rsid w:val="000E0241"/>
    <w:rsid w:val="000E1CDA"/>
    <w:rsid w:val="000E284C"/>
    <w:rsid w:val="000E3885"/>
    <w:rsid w:val="000E38B1"/>
    <w:rsid w:val="000E39A0"/>
    <w:rsid w:val="000E4556"/>
    <w:rsid w:val="000E4D1B"/>
    <w:rsid w:val="000E509D"/>
    <w:rsid w:val="000E5A8F"/>
    <w:rsid w:val="000E6343"/>
    <w:rsid w:val="000E6788"/>
    <w:rsid w:val="000E68CC"/>
    <w:rsid w:val="000E6D9A"/>
    <w:rsid w:val="000E7EDC"/>
    <w:rsid w:val="000E7F68"/>
    <w:rsid w:val="000F056A"/>
    <w:rsid w:val="000F24E0"/>
    <w:rsid w:val="000F294D"/>
    <w:rsid w:val="000F2A15"/>
    <w:rsid w:val="000F2EF3"/>
    <w:rsid w:val="000F34F7"/>
    <w:rsid w:val="000F3985"/>
    <w:rsid w:val="000F3C7F"/>
    <w:rsid w:val="000F4612"/>
    <w:rsid w:val="000F4AFA"/>
    <w:rsid w:val="000F57C9"/>
    <w:rsid w:val="000F586F"/>
    <w:rsid w:val="000F5D3E"/>
    <w:rsid w:val="000F65D8"/>
    <w:rsid w:val="000F67AE"/>
    <w:rsid w:val="000F78FA"/>
    <w:rsid w:val="00100DE4"/>
    <w:rsid w:val="00100E8C"/>
    <w:rsid w:val="0010132C"/>
    <w:rsid w:val="001014C7"/>
    <w:rsid w:val="0010179B"/>
    <w:rsid w:val="00101C82"/>
    <w:rsid w:val="00102C17"/>
    <w:rsid w:val="00102FA4"/>
    <w:rsid w:val="001031C0"/>
    <w:rsid w:val="001041B2"/>
    <w:rsid w:val="0010486B"/>
    <w:rsid w:val="001049CE"/>
    <w:rsid w:val="00104DF8"/>
    <w:rsid w:val="0010502C"/>
    <w:rsid w:val="00105201"/>
    <w:rsid w:val="00105382"/>
    <w:rsid w:val="00105B23"/>
    <w:rsid w:val="00105EB4"/>
    <w:rsid w:val="0010669F"/>
    <w:rsid w:val="00107588"/>
    <w:rsid w:val="001076A7"/>
    <w:rsid w:val="00107B43"/>
    <w:rsid w:val="00107B8F"/>
    <w:rsid w:val="00107D6F"/>
    <w:rsid w:val="0011022E"/>
    <w:rsid w:val="0011079F"/>
    <w:rsid w:val="00110A47"/>
    <w:rsid w:val="00111A92"/>
    <w:rsid w:val="00112FA5"/>
    <w:rsid w:val="00113067"/>
    <w:rsid w:val="001131FC"/>
    <w:rsid w:val="001133EB"/>
    <w:rsid w:val="00113823"/>
    <w:rsid w:val="001149B9"/>
    <w:rsid w:val="00114C97"/>
    <w:rsid w:val="0011528A"/>
    <w:rsid w:val="001154C9"/>
    <w:rsid w:val="001155C7"/>
    <w:rsid w:val="00115659"/>
    <w:rsid w:val="00115CBC"/>
    <w:rsid w:val="00116169"/>
    <w:rsid w:val="0011636B"/>
    <w:rsid w:val="001164EF"/>
    <w:rsid w:val="00116717"/>
    <w:rsid w:val="00116F79"/>
    <w:rsid w:val="00116F9F"/>
    <w:rsid w:val="0011794F"/>
    <w:rsid w:val="00117B09"/>
    <w:rsid w:val="00117E1D"/>
    <w:rsid w:val="00120356"/>
    <w:rsid w:val="00120371"/>
    <w:rsid w:val="001206FF"/>
    <w:rsid w:val="001207A7"/>
    <w:rsid w:val="001208BC"/>
    <w:rsid w:val="00120ABD"/>
    <w:rsid w:val="00120ACD"/>
    <w:rsid w:val="001218AC"/>
    <w:rsid w:val="00121D1B"/>
    <w:rsid w:val="001221ED"/>
    <w:rsid w:val="00122355"/>
    <w:rsid w:val="0012353B"/>
    <w:rsid w:val="00124002"/>
    <w:rsid w:val="00125C3E"/>
    <w:rsid w:val="00125DEE"/>
    <w:rsid w:val="0012666D"/>
    <w:rsid w:val="00126EC8"/>
    <w:rsid w:val="0012773A"/>
    <w:rsid w:val="00127957"/>
    <w:rsid w:val="00127BF5"/>
    <w:rsid w:val="0013076F"/>
    <w:rsid w:val="00130EB6"/>
    <w:rsid w:val="0013106A"/>
    <w:rsid w:val="0013106F"/>
    <w:rsid w:val="00131C3E"/>
    <w:rsid w:val="00131EE3"/>
    <w:rsid w:val="001322C8"/>
    <w:rsid w:val="001322D1"/>
    <w:rsid w:val="00132E5C"/>
    <w:rsid w:val="00133100"/>
    <w:rsid w:val="001335E0"/>
    <w:rsid w:val="00134672"/>
    <w:rsid w:val="001346BE"/>
    <w:rsid w:val="00134973"/>
    <w:rsid w:val="00134AFD"/>
    <w:rsid w:val="00135203"/>
    <w:rsid w:val="00135299"/>
    <w:rsid w:val="00135A0A"/>
    <w:rsid w:val="00135A13"/>
    <w:rsid w:val="00135BC7"/>
    <w:rsid w:val="0013614B"/>
    <w:rsid w:val="00136678"/>
    <w:rsid w:val="00136BB4"/>
    <w:rsid w:val="00136FBC"/>
    <w:rsid w:val="00137171"/>
    <w:rsid w:val="001372F0"/>
    <w:rsid w:val="001375E2"/>
    <w:rsid w:val="001378CF"/>
    <w:rsid w:val="001401B5"/>
    <w:rsid w:val="0014062C"/>
    <w:rsid w:val="00140E79"/>
    <w:rsid w:val="00141047"/>
    <w:rsid w:val="001418F0"/>
    <w:rsid w:val="00141947"/>
    <w:rsid w:val="00141AA3"/>
    <w:rsid w:val="00141CF5"/>
    <w:rsid w:val="00141F09"/>
    <w:rsid w:val="00142308"/>
    <w:rsid w:val="001427B8"/>
    <w:rsid w:val="00142D8F"/>
    <w:rsid w:val="00142F85"/>
    <w:rsid w:val="00143041"/>
    <w:rsid w:val="001435F7"/>
    <w:rsid w:val="0014367F"/>
    <w:rsid w:val="001442C0"/>
    <w:rsid w:val="001448BE"/>
    <w:rsid w:val="00145233"/>
    <w:rsid w:val="0014540A"/>
    <w:rsid w:val="001456F8"/>
    <w:rsid w:val="00146424"/>
    <w:rsid w:val="001464E4"/>
    <w:rsid w:val="00147D63"/>
    <w:rsid w:val="00147FAD"/>
    <w:rsid w:val="001511AB"/>
    <w:rsid w:val="0015150A"/>
    <w:rsid w:val="00151609"/>
    <w:rsid w:val="00152821"/>
    <w:rsid w:val="001536A5"/>
    <w:rsid w:val="001545A2"/>
    <w:rsid w:val="001546E3"/>
    <w:rsid w:val="0015511C"/>
    <w:rsid w:val="00155E52"/>
    <w:rsid w:val="0015605D"/>
    <w:rsid w:val="001566E8"/>
    <w:rsid w:val="00156C1E"/>
    <w:rsid w:val="00156D2A"/>
    <w:rsid w:val="00156D41"/>
    <w:rsid w:val="001572BD"/>
    <w:rsid w:val="001573CD"/>
    <w:rsid w:val="001577A2"/>
    <w:rsid w:val="00157A27"/>
    <w:rsid w:val="00157A8F"/>
    <w:rsid w:val="00160444"/>
    <w:rsid w:val="00160587"/>
    <w:rsid w:val="0016077F"/>
    <w:rsid w:val="001610DE"/>
    <w:rsid w:val="00161120"/>
    <w:rsid w:val="001615FF"/>
    <w:rsid w:val="00162504"/>
    <w:rsid w:val="00162694"/>
    <w:rsid w:val="00162846"/>
    <w:rsid w:val="00162F49"/>
    <w:rsid w:val="00163090"/>
    <w:rsid w:val="00163489"/>
    <w:rsid w:val="001637C3"/>
    <w:rsid w:val="00163A0F"/>
    <w:rsid w:val="00164203"/>
    <w:rsid w:val="00164324"/>
    <w:rsid w:val="00164A51"/>
    <w:rsid w:val="00165D28"/>
    <w:rsid w:val="0016685F"/>
    <w:rsid w:val="00166B2E"/>
    <w:rsid w:val="00170089"/>
    <w:rsid w:val="0017087F"/>
    <w:rsid w:val="00170A01"/>
    <w:rsid w:val="00170EE0"/>
    <w:rsid w:val="00171B31"/>
    <w:rsid w:val="00171BE8"/>
    <w:rsid w:val="00171E0B"/>
    <w:rsid w:val="00171E76"/>
    <w:rsid w:val="00171F0D"/>
    <w:rsid w:val="00172674"/>
    <w:rsid w:val="00172FF9"/>
    <w:rsid w:val="00173FCF"/>
    <w:rsid w:val="001745A6"/>
    <w:rsid w:val="00174947"/>
    <w:rsid w:val="00174B23"/>
    <w:rsid w:val="00175361"/>
    <w:rsid w:val="00175469"/>
    <w:rsid w:val="00175CF0"/>
    <w:rsid w:val="001761C8"/>
    <w:rsid w:val="001765EC"/>
    <w:rsid w:val="00176BAE"/>
    <w:rsid w:val="00177BA3"/>
    <w:rsid w:val="00177D3D"/>
    <w:rsid w:val="00177FD1"/>
    <w:rsid w:val="0018012F"/>
    <w:rsid w:val="001802B2"/>
    <w:rsid w:val="001804D9"/>
    <w:rsid w:val="00180CA9"/>
    <w:rsid w:val="00181502"/>
    <w:rsid w:val="001817C5"/>
    <w:rsid w:val="00181B75"/>
    <w:rsid w:val="0018245C"/>
    <w:rsid w:val="0018248A"/>
    <w:rsid w:val="00182688"/>
    <w:rsid w:val="00183303"/>
    <w:rsid w:val="001839DC"/>
    <w:rsid w:val="00184701"/>
    <w:rsid w:val="00184868"/>
    <w:rsid w:val="00185432"/>
    <w:rsid w:val="001854E2"/>
    <w:rsid w:val="001858C3"/>
    <w:rsid w:val="001862A4"/>
    <w:rsid w:val="00186B84"/>
    <w:rsid w:val="00187246"/>
    <w:rsid w:val="00190473"/>
    <w:rsid w:val="00190519"/>
    <w:rsid w:val="00190AE6"/>
    <w:rsid w:val="00190D94"/>
    <w:rsid w:val="00190EB5"/>
    <w:rsid w:val="001914F6"/>
    <w:rsid w:val="00191A90"/>
    <w:rsid w:val="00191F47"/>
    <w:rsid w:val="001920D5"/>
    <w:rsid w:val="00192A7E"/>
    <w:rsid w:val="001930F3"/>
    <w:rsid w:val="00193690"/>
    <w:rsid w:val="0019383A"/>
    <w:rsid w:val="001941AA"/>
    <w:rsid w:val="001947CB"/>
    <w:rsid w:val="00195BCC"/>
    <w:rsid w:val="00196780"/>
    <w:rsid w:val="001967EF"/>
    <w:rsid w:val="001969A8"/>
    <w:rsid w:val="00196CF7"/>
    <w:rsid w:val="00197A87"/>
    <w:rsid w:val="001A034E"/>
    <w:rsid w:val="001A0535"/>
    <w:rsid w:val="001A0CC4"/>
    <w:rsid w:val="001A172C"/>
    <w:rsid w:val="001A1A9F"/>
    <w:rsid w:val="001A2AC5"/>
    <w:rsid w:val="001A387D"/>
    <w:rsid w:val="001A5083"/>
    <w:rsid w:val="001A561A"/>
    <w:rsid w:val="001A5774"/>
    <w:rsid w:val="001A61A4"/>
    <w:rsid w:val="001A6383"/>
    <w:rsid w:val="001A63E3"/>
    <w:rsid w:val="001A6CEA"/>
    <w:rsid w:val="001A72E1"/>
    <w:rsid w:val="001A74BC"/>
    <w:rsid w:val="001A7687"/>
    <w:rsid w:val="001B0243"/>
    <w:rsid w:val="001B0350"/>
    <w:rsid w:val="001B0674"/>
    <w:rsid w:val="001B0E16"/>
    <w:rsid w:val="001B11F0"/>
    <w:rsid w:val="001B12EC"/>
    <w:rsid w:val="001B1D78"/>
    <w:rsid w:val="001B1E8A"/>
    <w:rsid w:val="001B20C0"/>
    <w:rsid w:val="001B22DE"/>
    <w:rsid w:val="001B266A"/>
    <w:rsid w:val="001B30AA"/>
    <w:rsid w:val="001B30CE"/>
    <w:rsid w:val="001B3B6D"/>
    <w:rsid w:val="001B3BC7"/>
    <w:rsid w:val="001B4E21"/>
    <w:rsid w:val="001B53C7"/>
    <w:rsid w:val="001B5801"/>
    <w:rsid w:val="001B5886"/>
    <w:rsid w:val="001B593E"/>
    <w:rsid w:val="001B6051"/>
    <w:rsid w:val="001B61C3"/>
    <w:rsid w:val="001B6527"/>
    <w:rsid w:val="001B6629"/>
    <w:rsid w:val="001B66C5"/>
    <w:rsid w:val="001C09FA"/>
    <w:rsid w:val="001C13B5"/>
    <w:rsid w:val="001C22F5"/>
    <w:rsid w:val="001C25B0"/>
    <w:rsid w:val="001C25C5"/>
    <w:rsid w:val="001C2B63"/>
    <w:rsid w:val="001C2FDA"/>
    <w:rsid w:val="001C3336"/>
    <w:rsid w:val="001C340D"/>
    <w:rsid w:val="001C387E"/>
    <w:rsid w:val="001C3A04"/>
    <w:rsid w:val="001C3EF6"/>
    <w:rsid w:val="001C43B7"/>
    <w:rsid w:val="001C458E"/>
    <w:rsid w:val="001C4B18"/>
    <w:rsid w:val="001C4B6A"/>
    <w:rsid w:val="001C4F6E"/>
    <w:rsid w:val="001C5821"/>
    <w:rsid w:val="001C596E"/>
    <w:rsid w:val="001C64E1"/>
    <w:rsid w:val="001C6B1D"/>
    <w:rsid w:val="001C6EB4"/>
    <w:rsid w:val="001C7171"/>
    <w:rsid w:val="001C7212"/>
    <w:rsid w:val="001D06CB"/>
    <w:rsid w:val="001D0786"/>
    <w:rsid w:val="001D0EA4"/>
    <w:rsid w:val="001D0F11"/>
    <w:rsid w:val="001D1F9E"/>
    <w:rsid w:val="001D23FC"/>
    <w:rsid w:val="001D240E"/>
    <w:rsid w:val="001D287D"/>
    <w:rsid w:val="001D2ADD"/>
    <w:rsid w:val="001D2EA6"/>
    <w:rsid w:val="001D365E"/>
    <w:rsid w:val="001D3D4E"/>
    <w:rsid w:val="001D412C"/>
    <w:rsid w:val="001D4290"/>
    <w:rsid w:val="001D4734"/>
    <w:rsid w:val="001D47A3"/>
    <w:rsid w:val="001D4B77"/>
    <w:rsid w:val="001D55C2"/>
    <w:rsid w:val="001D5D7A"/>
    <w:rsid w:val="001D6419"/>
    <w:rsid w:val="001D668B"/>
    <w:rsid w:val="001D6B4E"/>
    <w:rsid w:val="001D6BB1"/>
    <w:rsid w:val="001D6DF9"/>
    <w:rsid w:val="001E0270"/>
    <w:rsid w:val="001E0587"/>
    <w:rsid w:val="001E0866"/>
    <w:rsid w:val="001E0D0D"/>
    <w:rsid w:val="001E0F0A"/>
    <w:rsid w:val="001E131C"/>
    <w:rsid w:val="001E152B"/>
    <w:rsid w:val="001E15A0"/>
    <w:rsid w:val="001E1E5E"/>
    <w:rsid w:val="001E22FB"/>
    <w:rsid w:val="001E270F"/>
    <w:rsid w:val="001E2A96"/>
    <w:rsid w:val="001E2C71"/>
    <w:rsid w:val="001E2CCC"/>
    <w:rsid w:val="001E38D4"/>
    <w:rsid w:val="001E3945"/>
    <w:rsid w:val="001E3AE1"/>
    <w:rsid w:val="001E4563"/>
    <w:rsid w:val="001E4827"/>
    <w:rsid w:val="001E48E7"/>
    <w:rsid w:val="001E518F"/>
    <w:rsid w:val="001E621D"/>
    <w:rsid w:val="001E648C"/>
    <w:rsid w:val="001E64AE"/>
    <w:rsid w:val="001E6E97"/>
    <w:rsid w:val="001E715F"/>
    <w:rsid w:val="001E75DF"/>
    <w:rsid w:val="001F1071"/>
    <w:rsid w:val="001F15BE"/>
    <w:rsid w:val="001F2252"/>
    <w:rsid w:val="001F23E6"/>
    <w:rsid w:val="001F37CC"/>
    <w:rsid w:val="001F380E"/>
    <w:rsid w:val="001F3837"/>
    <w:rsid w:val="001F3E3B"/>
    <w:rsid w:val="001F4800"/>
    <w:rsid w:val="001F4BDB"/>
    <w:rsid w:val="001F540E"/>
    <w:rsid w:val="001F54A5"/>
    <w:rsid w:val="001F6B4D"/>
    <w:rsid w:val="001F702B"/>
    <w:rsid w:val="001F789A"/>
    <w:rsid w:val="001F7DD5"/>
    <w:rsid w:val="002001F0"/>
    <w:rsid w:val="0020039B"/>
    <w:rsid w:val="0020089E"/>
    <w:rsid w:val="00201345"/>
    <w:rsid w:val="00201452"/>
    <w:rsid w:val="00202D85"/>
    <w:rsid w:val="002031BC"/>
    <w:rsid w:val="00203619"/>
    <w:rsid w:val="0020427B"/>
    <w:rsid w:val="00205416"/>
    <w:rsid w:val="002059EA"/>
    <w:rsid w:val="00205A21"/>
    <w:rsid w:val="00205DDE"/>
    <w:rsid w:val="002063E5"/>
    <w:rsid w:val="00206659"/>
    <w:rsid w:val="002068DF"/>
    <w:rsid w:val="00206CC0"/>
    <w:rsid w:val="00206D66"/>
    <w:rsid w:val="00206EED"/>
    <w:rsid w:val="0020717A"/>
    <w:rsid w:val="00207CA8"/>
    <w:rsid w:val="0021044D"/>
    <w:rsid w:val="002105AB"/>
    <w:rsid w:val="00210A40"/>
    <w:rsid w:val="00211193"/>
    <w:rsid w:val="0021183F"/>
    <w:rsid w:val="00211A7F"/>
    <w:rsid w:val="00212590"/>
    <w:rsid w:val="00212A7C"/>
    <w:rsid w:val="00212B76"/>
    <w:rsid w:val="00213766"/>
    <w:rsid w:val="00213B55"/>
    <w:rsid w:val="00214968"/>
    <w:rsid w:val="00214A82"/>
    <w:rsid w:val="00215F87"/>
    <w:rsid w:val="00215FD8"/>
    <w:rsid w:val="00216295"/>
    <w:rsid w:val="002164D0"/>
    <w:rsid w:val="00216861"/>
    <w:rsid w:val="00216BC4"/>
    <w:rsid w:val="00216DF8"/>
    <w:rsid w:val="0021736D"/>
    <w:rsid w:val="0021765B"/>
    <w:rsid w:val="00217800"/>
    <w:rsid w:val="00217C70"/>
    <w:rsid w:val="00217E99"/>
    <w:rsid w:val="00217F15"/>
    <w:rsid w:val="0022011B"/>
    <w:rsid w:val="00220400"/>
    <w:rsid w:val="00220FB0"/>
    <w:rsid w:val="00221150"/>
    <w:rsid w:val="002226FE"/>
    <w:rsid w:val="00222A3F"/>
    <w:rsid w:val="00222D10"/>
    <w:rsid w:val="00222EAA"/>
    <w:rsid w:val="00222EF9"/>
    <w:rsid w:val="00223003"/>
    <w:rsid w:val="002232C0"/>
    <w:rsid w:val="002234B2"/>
    <w:rsid w:val="00223648"/>
    <w:rsid w:val="002241B9"/>
    <w:rsid w:val="0022542C"/>
    <w:rsid w:val="002257F5"/>
    <w:rsid w:val="00225C83"/>
    <w:rsid w:val="00225F98"/>
    <w:rsid w:val="00225FB8"/>
    <w:rsid w:val="0022649B"/>
    <w:rsid w:val="00227006"/>
    <w:rsid w:val="0022714F"/>
    <w:rsid w:val="0022774B"/>
    <w:rsid w:val="0022788A"/>
    <w:rsid w:val="002278CD"/>
    <w:rsid w:val="0023077F"/>
    <w:rsid w:val="0023083B"/>
    <w:rsid w:val="00230B95"/>
    <w:rsid w:val="002318C4"/>
    <w:rsid w:val="00231A7F"/>
    <w:rsid w:val="00231BDB"/>
    <w:rsid w:val="002324B6"/>
    <w:rsid w:val="00232760"/>
    <w:rsid w:val="002329F5"/>
    <w:rsid w:val="00232F16"/>
    <w:rsid w:val="0023340C"/>
    <w:rsid w:val="0023349B"/>
    <w:rsid w:val="002336C5"/>
    <w:rsid w:val="00233D92"/>
    <w:rsid w:val="00233D98"/>
    <w:rsid w:val="00234971"/>
    <w:rsid w:val="002349AF"/>
    <w:rsid w:val="002349B1"/>
    <w:rsid w:val="00235BFE"/>
    <w:rsid w:val="00235C49"/>
    <w:rsid w:val="00235E1A"/>
    <w:rsid w:val="00235F84"/>
    <w:rsid w:val="00237F51"/>
    <w:rsid w:val="0024040A"/>
    <w:rsid w:val="00240DCB"/>
    <w:rsid w:val="002415E2"/>
    <w:rsid w:val="002416DA"/>
    <w:rsid w:val="002423F8"/>
    <w:rsid w:val="0024268F"/>
    <w:rsid w:val="002431BC"/>
    <w:rsid w:val="00243672"/>
    <w:rsid w:val="00243E6A"/>
    <w:rsid w:val="00244266"/>
    <w:rsid w:val="00244502"/>
    <w:rsid w:val="002447F5"/>
    <w:rsid w:val="00244CF4"/>
    <w:rsid w:val="00245515"/>
    <w:rsid w:val="0024601F"/>
    <w:rsid w:val="0024633F"/>
    <w:rsid w:val="00246519"/>
    <w:rsid w:val="002465BF"/>
    <w:rsid w:val="002467F5"/>
    <w:rsid w:val="00246980"/>
    <w:rsid w:val="00246D4F"/>
    <w:rsid w:val="00246EC8"/>
    <w:rsid w:val="00246EFE"/>
    <w:rsid w:val="00246F63"/>
    <w:rsid w:val="00246F9E"/>
    <w:rsid w:val="00247558"/>
    <w:rsid w:val="00250034"/>
    <w:rsid w:val="0025023C"/>
    <w:rsid w:val="00250CB0"/>
    <w:rsid w:val="002512A0"/>
    <w:rsid w:val="00251386"/>
    <w:rsid w:val="0025165D"/>
    <w:rsid w:val="00251BFC"/>
    <w:rsid w:val="00251D32"/>
    <w:rsid w:val="00251D8D"/>
    <w:rsid w:val="00251FB9"/>
    <w:rsid w:val="002529AB"/>
    <w:rsid w:val="00252A75"/>
    <w:rsid w:val="00252D97"/>
    <w:rsid w:val="0025318B"/>
    <w:rsid w:val="0025328D"/>
    <w:rsid w:val="0025398C"/>
    <w:rsid w:val="00253FBE"/>
    <w:rsid w:val="00253FD1"/>
    <w:rsid w:val="002544C9"/>
    <w:rsid w:val="002545FD"/>
    <w:rsid w:val="0025497F"/>
    <w:rsid w:val="00254E6D"/>
    <w:rsid w:val="00255055"/>
    <w:rsid w:val="00255720"/>
    <w:rsid w:val="002558FA"/>
    <w:rsid w:val="002563DE"/>
    <w:rsid w:val="002566A6"/>
    <w:rsid w:val="00256EE0"/>
    <w:rsid w:val="002571F9"/>
    <w:rsid w:val="002573BE"/>
    <w:rsid w:val="00257445"/>
    <w:rsid w:val="002577D1"/>
    <w:rsid w:val="0026021F"/>
    <w:rsid w:val="00260B49"/>
    <w:rsid w:val="00260CFB"/>
    <w:rsid w:val="0026123E"/>
    <w:rsid w:val="00261387"/>
    <w:rsid w:val="002619E5"/>
    <w:rsid w:val="00261BFF"/>
    <w:rsid w:val="002622C7"/>
    <w:rsid w:val="00262E50"/>
    <w:rsid w:val="00262F1E"/>
    <w:rsid w:val="0026303F"/>
    <w:rsid w:val="00263613"/>
    <w:rsid w:val="00263895"/>
    <w:rsid w:val="002638DF"/>
    <w:rsid w:val="00263BF8"/>
    <w:rsid w:val="0026457F"/>
    <w:rsid w:val="00264F52"/>
    <w:rsid w:val="00265661"/>
    <w:rsid w:val="0026575B"/>
    <w:rsid w:val="0026588B"/>
    <w:rsid w:val="0026596B"/>
    <w:rsid w:val="0026619F"/>
    <w:rsid w:val="00266527"/>
    <w:rsid w:val="0026680E"/>
    <w:rsid w:val="00266E45"/>
    <w:rsid w:val="00267317"/>
    <w:rsid w:val="00270F60"/>
    <w:rsid w:val="00271C1D"/>
    <w:rsid w:val="00272751"/>
    <w:rsid w:val="00272D04"/>
    <w:rsid w:val="0027381D"/>
    <w:rsid w:val="00273C14"/>
    <w:rsid w:val="0027440A"/>
    <w:rsid w:val="0027441F"/>
    <w:rsid w:val="00274513"/>
    <w:rsid w:val="0027567A"/>
    <w:rsid w:val="0027696D"/>
    <w:rsid w:val="002801BF"/>
    <w:rsid w:val="00280702"/>
    <w:rsid w:val="0028141D"/>
    <w:rsid w:val="002824B6"/>
    <w:rsid w:val="00282735"/>
    <w:rsid w:val="002828F4"/>
    <w:rsid w:val="00282999"/>
    <w:rsid w:val="00283127"/>
    <w:rsid w:val="00283132"/>
    <w:rsid w:val="0028351C"/>
    <w:rsid w:val="00283CCB"/>
    <w:rsid w:val="00283D63"/>
    <w:rsid w:val="002843AB"/>
    <w:rsid w:val="00284683"/>
    <w:rsid w:val="002847FD"/>
    <w:rsid w:val="00284808"/>
    <w:rsid w:val="002859D3"/>
    <w:rsid w:val="00285E95"/>
    <w:rsid w:val="002865E7"/>
    <w:rsid w:val="00286CE4"/>
    <w:rsid w:val="00286E56"/>
    <w:rsid w:val="0028783B"/>
    <w:rsid w:val="00287A2A"/>
    <w:rsid w:val="00287B03"/>
    <w:rsid w:val="00290229"/>
    <w:rsid w:val="002906CA"/>
    <w:rsid w:val="002918C4"/>
    <w:rsid w:val="00292DE7"/>
    <w:rsid w:val="00293BBF"/>
    <w:rsid w:val="00293DA0"/>
    <w:rsid w:val="002943E5"/>
    <w:rsid w:val="00294553"/>
    <w:rsid w:val="00294C04"/>
    <w:rsid w:val="00294FD0"/>
    <w:rsid w:val="002952E9"/>
    <w:rsid w:val="0029530F"/>
    <w:rsid w:val="00295410"/>
    <w:rsid w:val="002956A8"/>
    <w:rsid w:val="0029579F"/>
    <w:rsid w:val="00295BE0"/>
    <w:rsid w:val="00295C59"/>
    <w:rsid w:val="002965CB"/>
    <w:rsid w:val="002967C4"/>
    <w:rsid w:val="00296B61"/>
    <w:rsid w:val="00297831"/>
    <w:rsid w:val="00297C56"/>
    <w:rsid w:val="002A006E"/>
    <w:rsid w:val="002A03BB"/>
    <w:rsid w:val="002A069B"/>
    <w:rsid w:val="002A0E36"/>
    <w:rsid w:val="002A1B44"/>
    <w:rsid w:val="002A1D84"/>
    <w:rsid w:val="002A2101"/>
    <w:rsid w:val="002A279E"/>
    <w:rsid w:val="002A2918"/>
    <w:rsid w:val="002A2957"/>
    <w:rsid w:val="002A35A2"/>
    <w:rsid w:val="002A3787"/>
    <w:rsid w:val="002A3AD0"/>
    <w:rsid w:val="002A3D2C"/>
    <w:rsid w:val="002A432B"/>
    <w:rsid w:val="002A43E7"/>
    <w:rsid w:val="002A455C"/>
    <w:rsid w:val="002A47FB"/>
    <w:rsid w:val="002A4AAE"/>
    <w:rsid w:val="002A4CA1"/>
    <w:rsid w:val="002A4E71"/>
    <w:rsid w:val="002A50AD"/>
    <w:rsid w:val="002A51B3"/>
    <w:rsid w:val="002A52AE"/>
    <w:rsid w:val="002A5B30"/>
    <w:rsid w:val="002A5C69"/>
    <w:rsid w:val="002A704E"/>
    <w:rsid w:val="002A709A"/>
    <w:rsid w:val="002A79BF"/>
    <w:rsid w:val="002B0081"/>
    <w:rsid w:val="002B1B58"/>
    <w:rsid w:val="002B1D63"/>
    <w:rsid w:val="002B41E5"/>
    <w:rsid w:val="002B427D"/>
    <w:rsid w:val="002B4828"/>
    <w:rsid w:val="002B549A"/>
    <w:rsid w:val="002B5557"/>
    <w:rsid w:val="002B5577"/>
    <w:rsid w:val="002B5CFC"/>
    <w:rsid w:val="002B6AFB"/>
    <w:rsid w:val="002B6DDA"/>
    <w:rsid w:val="002B6F6D"/>
    <w:rsid w:val="002B74D1"/>
    <w:rsid w:val="002B74EC"/>
    <w:rsid w:val="002B79A8"/>
    <w:rsid w:val="002B7DEB"/>
    <w:rsid w:val="002B7F1C"/>
    <w:rsid w:val="002C0DA7"/>
    <w:rsid w:val="002C1903"/>
    <w:rsid w:val="002C2216"/>
    <w:rsid w:val="002C2D6A"/>
    <w:rsid w:val="002C3C56"/>
    <w:rsid w:val="002C413D"/>
    <w:rsid w:val="002C540B"/>
    <w:rsid w:val="002C5414"/>
    <w:rsid w:val="002C5ADE"/>
    <w:rsid w:val="002C68A8"/>
    <w:rsid w:val="002C6EE4"/>
    <w:rsid w:val="002C7143"/>
    <w:rsid w:val="002C775A"/>
    <w:rsid w:val="002C77FB"/>
    <w:rsid w:val="002C7997"/>
    <w:rsid w:val="002C7CE2"/>
    <w:rsid w:val="002C7CE8"/>
    <w:rsid w:val="002C7E32"/>
    <w:rsid w:val="002C7FF5"/>
    <w:rsid w:val="002D05FE"/>
    <w:rsid w:val="002D137A"/>
    <w:rsid w:val="002D1A62"/>
    <w:rsid w:val="002D1EA7"/>
    <w:rsid w:val="002D239D"/>
    <w:rsid w:val="002D2E28"/>
    <w:rsid w:val="002D2E2A"/>
    <w:rsid w:val="002D34D6"/>
    <w:rsid w:val="002D4050"/>
    <w:rsid w:val="002D44F8"/>
    <w:rsid w:val="002D4599"/>
    <w:rsid w:val="002D5513"/>
    <w:rsid w:val="002D55C9"/>
    <w:rsid w:val="002D6171"/>
    <w:rsid w:val="002D70B7"/>
    <w:rsid w:val="002D726A"/>
    <w:rsid w:val="002E0005"/>
    <w:rsid w:val="002E019B"/>
    <w:rsid w:val="002E0466"/>
    <w:rsid w:val="002E0619"/>
    <w:rsid w:val="002E0A62"/>
    <w:rsid w:val="002E16CF"/>
    <w:rsid w:val="002E17D2"/>
    <w:rsid w:val="002E21E4"/>
    <w:rsid w:val="002E237F"/>
    <w:rsid w:val="002E25DA"/>
    <w:rsid w:val="002E28B6"/>
    <w:rsid w:val="002E2DF0"/>
    <w:rsid w:val="002E30BB"/>
    <w:rsid w:val="002E338F"/>
    <w:rsid w:val="002E38D0"/>
    <w:rsid w:val="002E4075"/>
    <w:rsid w:val="002E4D41"/>
    <w:rsid w:val="002E4E48"/>
    <w:rsid w:val="002E60C9"/>
    <w:rsid w:val="002E6378"/>
    <w:rsid w:val="002E6DF3"/>
    <w:rsid w:val="002E70B1"/>
    <w:rsid w:val="002E7F72"/>
    <w:rsid w:val="002F0040"/>
    <w:rsid w:val="002F03A7"/>
    <w:rsid w:val="002F0588"/>
    <w:rsid w:val="002F0834"/>
    <w:rsid w:val="002F0839"/>
    <w:rsid w:val="002F0875"/>
    <w:rsid w:val="002F15C1"/>
    <w:rsid w:val="002F1A0E"/>
    <w:rsid w:val="002F1CEF"/>
    <w:rsid w:val="002F2CF8"/>
    <w:rsid w:val="002F3653"/>
    <w:rsid w:val="002F3684"/>
    <w:rsid w:val="002F3BA2"/>
    <w:rsid w:val="002F430E"/>
    <w:rsid w:val="002F52EC"/>
    <w:rsid w:val="002F55E6"/>
    <w:rsid w:val="002F68CF"/>
    <w:rsid w:val="002F6994"/>
    <w:rsid w:val="002F712C"/>
    <w:rsid w:val="0030052C"/>
    <w:rsid w:val="00300668"/>
    <w:rsid w:val="003006C7"/>
    <w:rsid w:val="00300813"/>
    <w:rsid w:val="0030085F"/>
    <w:rsid w:val="003016C2"/>
    <w:rsid w:val="00301C9E"/>
    <w:rsid w:val="00301E9E"/>
    <w:rsid w:val="003020A9"/>
    <w:rsid w:val="0030268E"/>
    <w:rsid w:val="003028D7"/>
    <w:rsid w:val="00302958"/>
    <w:rsid w:val="00302FE6"/>
    <w:rsid w:val="00302FFF"/>
    <w:rsid w:val="00303206"/>
    <w:rsid w:val="003040C4"/>
    <w:rsid w:val="00304496"/>
    <w:rsid w:val="00304AB2"/>
    <w:rsid w:val="003060D8"/>
    <w:rsid w:val="00306229"/>
    <w:rsid w:val="00306D80"/>
    <w:rsid w:val="00307AE4"/>
    <w:rsid w:val="003103BF"/>
    <w:rsid w:val="003114E5"/>
    <w:rsid w:val="003116D7"/>
    <w:rsid w:val="003119B7"/>
    <w:rsid w:val="00311C9D"/>
    <w:rsid w:val="00312395"/>
    <w:rsid w:val="00312815"/>
    <w:rsid w:val="00312975"/>
    <w:rsid w:val="00312B2C"/>
    <w:rsid w:val="00312BCE"/>
    <w:rsid w:val="00313AAF"/>
    <w:rsid w:val="003140D0"/>
    <w:rsid w:val="00314454"/>
    <w:rsid w:val="003146E9"/>
    <w:rsid w:val="00314919"/>
    <w:rsid w:val="00314DE2"/>
    <w:rsid w:val="00314E2F"/>
    <w:rsid w:val="003155D3"/>
    <w:rsid w:val="0031568B"/>
    <w:rsid w:val="0031582D"/>
    <w:rsid w:val="00316000"/>
    <w:rsid w:val="00316D89"/>
    <w:rsid w:val="003174AC"/>
    <w:rsid w:val="003200A7"/>
    <w:rsid w:val="003209FC"/>
    <w:rsid w:val="00320AC5"/>
    <w:rsid w:val="00321432"/>
    <w:rsid w:val="00322097"/>
    <w:rsid w:val="0032249F"/>
    <w:rsid w:val="003228D3"/>
    <w:rsid w:val="0032323C"/>
    <w:rsid w:val="00323B43"/>
    <w:rsid w:val="00323BEA"/>
    <w:rsid w:val="00323D22"/>
    <w:rsid w:val="00324737"/>
    <w:rsid w:val="00324986"/>
    <w:rsid w:val="00324F32"/>
    <w:rsid w:val="00325327"/>
    <w:rsid w:val="00325422"/>
    <w:rsid w:val="00325B32"/>
    <w:rsid w:val="00325D36"/>
    <w:rsid w:val="00325DA6"/>
    <w:rsid w:val="00325FD5"/>
    <w:rsid w:val="00326999"/>
    <w:rsid w:val="0032713E"/>
    <w:rsid w:val="00327DFF"/>
    <w:rsid w:val="003304EE"/>
    <w:rsid w:val="003304F6"/>
    <w:rsid w:val="00330C85"/>
    <w:rsid w:val="00330D61"/>
    <w:rsid w:val="003310DF"/>
    <w:rsid w:val="003316F4"/>
    <w:rsid w:val="0033170C"/>
    <w:rsid w:val="00331782"/>
    <w:rsid w:val="00331D16"/>
    <w:rsid w:val="00332637"/>
    <w:rsid w:val="00333100"/>
    <w:rsid w:val="0033345B"/>
    <w:rsid w:val="003339D6"/>
    <w:rsid w:val="00334448"/>
    <w:rsid w:val="00334A9B"/>
    <w:rsid w:val="00335668"/>
    <w:rsid w:val="00335D56"/>
    <w:rsid w:val="00335DB4"/>
    <w:rsid w:val="00336582"/>
    <w:rsid w:val="00336F2C"/>
    <w:rsid w:val="00336F6F"/>
    <w:rsid w:val="00340AE2"/>
    <w:rsid w:val="00341267"/>
    <w:rsid w:val="003415B8"/>
    <w:rsid w:val="00341A68"/>
    <w:rsid w:val="00342281"/>
    <w:rsid w:val="00342D71"/>
    <w:rsid w:val="00343131"/>
    <w:rsid w:val="0034351F"/>
    <w:rsid w:val="00343934"/>
    <w:rsid w:val="00343BA6"/>
    <w:rsid w:val="00343C20"/>
    <w:rsid w:val="00344C6E"/>
    <w:rsid w:val="00345183"/>
    <w:rsid w:val="00345475"/>
    <w:rsid w:val="003454A0"/>
    <w:rsid w:val="003458C0"/>
    <w:rsid w:val="003459D2"/>
    <w:rsid w:val="0034692A"/>
    <w:rsid w:val="00346D91"/>
    <w:rsid w:val="003473E9"/>
    <w:rsid w:val="0034754E"/>
    <w:rsid w:val="003478B5"/>
    <w:rsid w:val="00350186"/>
    <w:rsid w:val="00350A9E"/>
    <w:rsid w:val="00350B74"/>
    <w:rsid w:val="0035152E"/>
    <w:rsid w:val="00351EE5"/>
    <w:rsid w:val="0035201C"/>
    <w:rsid w:val="00352765"/>
    <w:rsid w:val="00352A0E"/>
    <w:rsid w:val="0035305C"/>
    <w:rsid w:val="00353069"/>
    <w:rsid w:val="0035374A"/>
    <w:rsid w:val="00353816"/>
    <w:rsid w:val="00353B21"/>
    <w:rsid w:val="00353C51"/>
    <w:rsid w:val="00353D58"/>
    <w:rsid w:val="00354012"/>
    <w:rsid w:val="003545F6"/>
    <w:rsid w:val="00354B0C"/>
    <w:rsid w:val="00354B10"/>
    <w:rsid w:val="00355A9F"/>
    <w:rsid w:val="00355E89"/>
    <w:rsid w:val="00355F74"/>
    <w:rsid w:val="00356078"/>
    <w:rsid w:val="003563E1"/>
    <w:rsid w:val="003569C3"/>
    <w:rsid w:val="00356CBA"/>
    <w:rsid w:val="003574EF"/>
    <w:rsid w:val="003575BF"/>
    <w:rsid w:val="003576C3"/>
    <w:rsid w:val="00357732"/>
    <w:rsid w:val="0035798D"/>
    <w:rsid w:val="00357BF3"/>
    <w:rsid w:val="00360696"/>
    <w:rsid w:val="00360D44"/>
    <w:rsid w:val="0036116B"/>
    <w:rsid w:val="0036122B"/>
    <w:rsid w:val="00361456"/>
    <w:rsid w:val="00361F37"/>
    <w:rsid w:val="00362086"/>
    <w:rsid w:val="00362A31"/>
    <w:rsid w:val="00363449"/>
    <w:rsid w:val="0036344F"/>
    <w:rsid w:val="0036372E"/>
    <w:rsid w:val="003644AB"/>
    <w:rsid w:val="00364666"/>
    <w:rsid w:val="0036491E"/>
    <w:rsid w:val="00364DD7"/>
    <w:rsid w:val="003651B9"/>
    <w:rsid w:val="003655FA"/>
    <w:rsid w:val="003666DA"/>
    <w:rsid w:val="003667CA"/>
    <w:rsid w:val="00366857"/>
    <w:rsid w:val="00366CD8"/>
    <w:rsid w:val="00366DC1"/>
    <w:rsid w:val="003675B0"/>
    <w:rsid w:val="0037122D"/>
    <w:rsid w:val="0037144A"/>
    <w:rsid w:val="00371BD4"/>
    <w:rsid w:val="00371D38"/>
    <w:rsid w:val="00372A56"/>
    <w:rsid w:val="00372ED3"/>
    <w:rsid w:val="00373548"/>
    <w:rsid w:val="00373733"/>
    <w:rsid w:val="00373C29"/>
    <w:rsid w:val="00374B4D"/>
    <w:rsid w:val="00374F6D"/>
    <w:rsid w:val="003755AF"/>
    <w:rsid w:val="003755D8"/>
    <w:rsid w:val="0037582F"/>
    <w:rsid w:val="003758C8"/>
    <w:rsid w:val="00375A27"/>
    <w:rsid w:val="00375FB7"/>
    <w:rsid w:val="00376690"/>
    <w:rsid w:val="003768C3"/>
    <w:rsid w:val="003773AB"/>
    <w:rsid w:val="0037745A"/>
    <w:rsid w:val="003776C0"/>
    <w:rsid w:val="0037775E"/>
    <w:rsid w:val="00377AF5"/>
    <w:rsid w:val="003808F2"/>
    <w:rsid w:val="0038155C"/>
    <w:rsid w:val="00381676"/>
    <w:rsid w:val="00381693"/>
    <w:rsid w:val="00381760"/>
    <w:rsid w:val="00381A55"/>
    <w:rsid w:val="00381D3C"/>
    <w:rsid w:val="00382271"/>
    <w:rsid w:val="00382478"/>
    <w:rsid w:val="00384121"/>
    <w:rsid w:val="003848F1"/>
    <w:rsid w:val="0038533D"/>
    <w:rsid w:val="0038569C"/>
    <w:rsid w:val="003858EF"/>
    <w:rsid w:val="00385B1A"/>
    <w:rsid w:val="0038635C"/>
    <w:rsid w:val="003872C8"/>
    <w:rsid w:val="00387845"/>
    <w:rsid w:val="0039005F"/>
    <w:rsid w:val="0039038D"/>
    <w:rsid w:val="00390A3F"/>
    <w:rsid w:val="00390B16"/>
    <w:rsid w:val="00391019"/>
    <w:rsid w:val="003911F9"/>
    <w:rsid w:val="00391445"/>
    <w:rsid w:val="00391A60"/>
    <w:rsid w:val="003926FA"/>
    <w:rsid w:val="00393B89"/>
    <w:rsid w:val="003945CB"/>
    <w:rsid w:val="0039462D"/>
    <w:rsid w:val="00394EB3"/>
    <w:rsid w:val="00395C9F"/>
    <w:rsid w:val="00396A9D"/>
    <w:rsid w:val="00396AF0"/>
    <w:rsid w:val="00397198"/>
    <w:rsid w:val="003974F7"/>
    <w:rsid w:val="00397ED8"/>
    <w:rsid w:val="00397EFD"/>
    <w:rsid w:val="00397FD3"/>
    <w:rsid w:val="003A0252"/>
    <w:rsid w:val="003A1231"/>
    <w:rsid w:val="003A1DC0"/>
    <w:rsid w:val="003A29AA"/>
    <w:rsid w:val="003A2D38"/>
    <w:rsid w:val="003A2E25"/>
    <w:rsid w:val="003A3648"/>
    <w:rsid w:val="003A365B"/>
    <w:rsid w:val="003A36D9"/>
    <w:rsid w:val="003A4A65"/>
    <w:rsid w:val="003A4B59"/>
    <w:rsid w:val="003A4BA2"/>
    <w:rsid w:val="003A4DF8"/>
    <w:rsid w:val="003A4F65"/>
    <w:rsid w:val="003A540A"/>
    <w:rsid w:val="003A5A4B"/>
    <w:rsid w:val="003A5D41"/>
    <w:rsid w:val="003A5FBA"/>
    <w:rsid w:val="003A644E"/>
    <w:rsid w:val="003A6D7E"/>
    <w:rsid w:val="003A7339"/>
    <w:rsid w:val="003B0B6D"/>
    <w:rsid w:val="003B123C"/>
    <w:rsid w:val="003B14CF"/>
    <w:rsid w:val="003B1B90"/>
    <w:rsid w:val="003B22C4"/>
    <w:rsid w:val="003B2342"/>
    <w:rsid w:val="003B2927"/>
    <w:rsid w:val="003B2A2E"/>
    <w:rsid w:val="003B364D"/>
    <w:rsid w:val="003B3695"/>
    <w:rsid w:val="003B3B2A"/>
    <w:rsid w:val="003B5385"/>
    <w:rsid w:val="003B543C"/>
    <w:rsid w:val="003B551E"/>
    <w:rsid w:val="003B55AC"/>
    <w:rsid w:val="003B56BA"/>
    <w:rsid w:val="003B6644"/>
    <w:rsid w:val="003B6997"/>
    <w:rsid w:val="003B72F3"/>
    <w:rsid w:val="003B7EC1"/>
    <w:rsid w:val="003C009C"/>
    <w:rsid w:val="003C01E4"/>
    <w:rsid w:val="003C0571"/>
    <w:rsid w:val="003C101E"/>
    <w:rsid w:val="003C1277"/>
    <w:rsid w:val="003C14B9"/>
    <w:rsid w:val="003C1E0C"/>
    <w:rsid w:val="003C2003"/>
    <w:rsid w:val="003C203C"/>
    <w:rsid w:val="003C20C9"/>
    <w:rsid w:val="003C215E"/>
    <w:rsid w:val="003C2222"/>
    <w:rsid w:val="003C3352"/>
    <w:rsid w:val="003C375E"/>
    <w:rsid w:val="003C397A"/>
    <w:rsid w:val="003C4094"/>
    <w:rsid w:val="003C40B9"/>
    <w:rsid w:val="003C48CA"/>
    <w:rsid w:val="003C4C6D"/>
    <w:rsid w:val="003C59CA"/>
    <w:rsid w:val="003C60D4"/>
    <w:rsid w:val="003C6AE7"/>
    <w:rsid w:val="003C6C08"/>
    <w:rsid w:val="003C6E60"/>
    <w:rsid w:val="003C7003"/>
    <w:rsid w:val="003C72EC"/>
    <w:rsid w:val="003C773C"/>
    <w:rsid w:val="003D032F"/>
    <w:rsid w:val="003D1242"/>
    <w:rsid w:val="003D1495"/>
    <w:rsid w:val="003D151B"/>
    <w:rsid w:val="003D15AE"/>
    <w:rsid w:val="003D1863"/>
    <w:rsid w:val="003D1A5A"/>
    <w:rsid w:val="003D1CBC"/>
    <w:rsid w:val="003D2337"/>
    <w:rsid w:val="003D23DF"/>
    <w:rsid w:val="003D2953"/>
    <w:rsid w:val="003D2C65"/>
    <w:rsid w:val="003D36EC"/>
    <w:rsid w:val="003D3C06"/>
    <w:rsid w:val="003D42ED"/>
    <w:rsid w:val="003D5786"/>
    <w:rsid w:val="003D5DC5"/>
    <w:rsid w:val="003D6A65"/>
    <w:rsid w:val="003D6E7B"/>
    <w:rsid w:val="003D7EE9"/>
    <w:rsid w:val="003E0309"/>
    <w:rsid w:val="003E0314"/>
    <w:rsid w:val="003E0A02"/>
    <w:rsid w:val="003E13F7"/>
    <w:rsid w:val="003E2FBF"/>
    <w:rsid w:val="003E330B"/>
    <w:rsid w:val="003E38D3"/>
    <w:rsid w:val="003E38E4"/>
    <w:rsid w:val="003E3BA5"/>
    <w:rsid w:val="003E56AE"/>
    <w:rsid w:val="003E5831"/>
    <w:rsid w:val="003E5951"/>
    <w:rsid w:val="003E5B50"/>
    <w:rsid w:val="003E5C49"/>
    <w:rsid w:val="003E6208"/>
    <w:rsid w:val="003E62F9"/>
    <w:rsid w:val="003E67F0"/>
    <w:rsid w:val="003E6E64"/>
    <w:rsid w:val="003E7AB4"/>
    <w:rsid w:val="003E7BD1"/>
    <w:rsid w:val="003F05C4"/>
    <w:rsid w:val="003F0B9D"/>
    <w:rsid w:val="003F1880"/>
    <w:rsid w:val="003F1943"/>
    <w:rsid w:val="003F1EA6"/>
    <w:rsid w:val="003F2219"/>
    <w:rsid w:val="003F2935"/>
    <w:rsid w:val="003F2B6C"/>
    <w:rsid w:val="003F2CA5"/>
    <w:rsid w:val="003F2DA6"/>
    <w:rsid w:val="003F348C"/>
    <w:rsid w:val="003F364D"/>
    <w:rsid w:val="003F4661"/>
    <w:rsid w:val="003F4787"/>
    <w:rsid w:val="003F510B"/>
    <w:rsid w:val="003F5140"/>
    <w:rsid w:val="003F5A03"/>
    <w:rsid w:val="003F5DFA"/>
    <w:rsid w:val="003F5FD8"/>
    <w:rsid w:val="003F61B8"/>
    <w:rsid w:val="003F63BD"/>
    <w:rsid w:val="003F666C"/>
    <w:rsid w:val="003F6695"/>
    <w:rsid w:val="003F6BC1"/>
    <w:rsid w:val="003F7BE6"/>
    <w:rsid w:val="004003CE"/>
    <w:rsid w:val="00400B9E"/>
    <w:rsid w:val="00400DC5"/>
    <w:rsid w:val="00401114"/>
    <w:rsid w:val="00401B55"/>
    <w:rsid w:val="00401D0B"/>
    <w:rsid w:val="0040206C"/>
    <w:rsid w:val="00402415"/>
    <w:rsid w:val="00402FD4"/>
    <w:rsid w:val="00404EEE"/>
    <w:rsid w:val="00404FB1"/>
    <w:rsid w:val="00405152"/>
    <w:rsid w:val="0040527A"/>
    <w:rsid w:val="004056DC"/>
    <w:rsid w:val="004058C8"/>
    <w:rsid w:val="00406018"/>
    <w:rsid w:val="004060FB"/>
    <w:rsid w:val="00406753"/>
    <w:rsid w:val="00407385"/>
    <w:rsid w:val="00407F4D"/>
    <w:rsid w:val="00410095"/>
    <w:rsid w:val="004100E4"/>
    <w:rsid w:val="004105DF"/>
    <w:rsid w:val="004108C5"/>
    <w:rsid w:val="00411638"/>
    <w:rsid w:val="00412236"/>
    <w:rsid w:val="00412D27"/>
    <w:rsid w:val="004133AA"/>
    <w:rsid w:val="00413979"/>
    <w:rsid w:val="00413E3C"/>
    <w:rsid w:val="0041452E"/>
    <w:rsid w:val="00414716"/>
    <w:rsid w:val="00414F32"/>
    <w:rsid w:val="0041539B"/>
    <w:rsid w:val="00416476"/>
    <w:rsid w:val="00416698"/>
    <w:rsid w:val="00416893"/>
    <w:rsid w:val="00416B92"/>
    <w:rsid w:val="00416C33"/>
    <w:rsid w:val="004172EF"/>
    <w:rsid w:val="0041735F"/>
    <w:rsid w:val="0041797A"/>
    <w:rsid w:val="004202E6"/>
    <w:rsid w:val="00420CA9"/>
    <w:rsid w:val="00420D33"/>
    <w:rsid w:val="00421DEF"/>
    <w:rsid w:val="00422A58"/>
    <w:rsid w:val="00423783"/>
    <w:rsid w:val="00423A77"/>
    <w:rsid w:val="00423FDB"/>
    <w:rsid w:val="0042443C"/>
    <w:rsid w:val="00424595"/>
    <w:rsid w:val="004248EC"/>
    <w:rsid w:val="0042528A"/>
    <w:rsid w:val="004253FB"/>
    <w:rsid w:val="004270C6"/>
    <w:rsid w:val="0042710A"/>
    <w:rsid w:val="00427591"/>
    <w:rsid w:val="00427BC2"/>
    <w:rsid w:val="00427CD8"/>
    <w:rsid w:val="0043016D"/>
    <w:rsid w:val="00430B54"/>
    <w:rsid w:val="00430C2C"/>
    <w:rsid w:val="004310A0"/>
    <w:rsid w:val="004313DC"/>
    <w:rsid w:val="00431759"/>
    <w:rsid w:val="00431D22"/>
    <w:rsid w:val="00432353"/>
    <w:rsid w:val="004327B6"/>
    <w:rsid w:val="00432E19"/>
    <w:rsid w:val="00432EE3"/>
    <w:rsid w:val="00433860"/>
    <w:rsid w:val="0043387B"/>
    <w:rsid w:val="00433886"/>
    <w:rsid w:val="00433973"/>
    <w:rsid w:val="00433A35"/>
    <w:rsid w:val="00433ABC"/>
    <w:rsid w:val="004344EF"/>
    <w:rsid w:val="004347BB"/>
    <w:rsid w:val="00434F0F"/>
    <w:rsid w:val="0043504C"/>
    <w:rsid w:val="0043532D"/>
    <w:rsid w:val="004356E0"/>
    <w:rsid w:val="00435F18"/>
    <w:rsid w:val="00436158"/>
    <w:rsid w:val="004365FA"/>
    <w:rsid w:val="0043684F"/>
    <w:rsid w:val="00436D30"/>
    <w:rsid w:val="00436E93"/>
    <w:rsid w:val="0043702B"/>
    <w:rsid w:val="00437C79"/>
    <w:rsid w:val="004400EE"/>
    <w:rsid w:val="004403AF"/>
    <w:rsid w:val="00440C84"/>
    <w:rsid w:val="004418BA"/>
    <w:rsid w:val="00441FA5"/>
    <w:rsid w:val="004425D0"/>
    <w:rsid w:val="0044293D"/>
    <w:rsid w:val="00442987"/>
    <w:rsid w:val="00442E23"/>
    <w:rsid w:val="00443F0D"/>
    <w:rsid w:val="00444313"/>
    <w:rsid w:val="00444676"/>
    <w:rsid w:val="00444C0A"/>
    <w:rsid w:val="004452EC"/>
    <w:rsid w:val="004456EF"/>
    <w:rsid w:val="00445762"/>
    <w:rsid w:val="004460C6"/>
    <w:rsid w:val="004460E7"/>
    <w:rsid w:val="00446186"/>
    <w:rsid w:val="004465A1"/>
    <w:rsid w:val="004465E6"/>
    <w:rsid w:val="004477E9"/>
    <w:rsid w:val="00450630"/>
    <w:rsid w:val="00450E1B"/>
    <w:rsid w:val="00451852"/>
    <w:rsid w:val="00451D86"/>
    <w:rsid w:val="004529F1"/>
    <w:rsid w:val="00452D95"/>
    <w:rsid w:val="00453091"/>
    <w:rsid w:val="004531C2"/>
    <w:rsid w:val="004532B9"/>
    <w:rsid w:val="00453716"/>
    <w:rsid w:val="00453BE6"/>
    <w:rsid w:val="00453EB0"/>
    <w:rsid w:val="004542CC"/>
    <w:rsid w:val="00454654"/>
    <w:rsid w:val="00454B75"/>
    <w:rsid w:val="00454FD8"/>
    <w:rsid w:val="00455058"/>
    <w:rsid w:val="0045548B"/>
    <w:rsid w:val="004557CC"/>
    <w:rsid w:val="00455BDB"/>
    <w:rsid w:val="004560A4"/>
    <w:rsid w:val="00456495"/>
    <w:rsid w:val="004569BF"/>
    <w:rsid w:val="00456CB0"/>
    <w:rsid w:val="00456CDD"/>
    <w:rsid w:val="00456FB4"/>
    <w:rsid w:val="0045706B"/>
    <w:rsid w:val="00457161"/>
    <w:rsid w:val="00457674"/>
    <w:rsid w:val="00457980"/>
    <w:rsid w:val="00457B68"/>
    <w:rsid w:val="00460200"/>
    <w:rsid w:val="004616FF"/>
    <w:rsid w:val="00462181"/>
    <w:rsid w:val="00462A9E"/>
    <w:rsid w:val="00462B64"/>
    <w:rsid w:val="00463249"/>
    <w:rsid w:val="00463876"/>
    <w:rsid w:val="004641CB"/>
    <w:rsid w:val="00464525"/>
    <w:rsid w:val="00464BA2"/>
    <w:rsid w:val="00464E79"/>
    <w:rsid w:val="00464F79"/>
    <w:rsid w:val="00465E43"/>
    <w:rsid w:val="004664A3"/>
    <w:rsid w:val="00466744"/>
    <w:rsid w:val="004669CA"/>
    <w:rsid w:val="00466D07"/>
    <w:rsid w:val="00467209"/>
    <w:rsid w:val="00467D84"/>
    <w:rsid w:val="0047011C"/>
    <w:rsid w:val="00470272"/>
    <w:rsid w:val="0047069E"/>
    <w:rsid w:val="00470BB7"/>
    <w:rsid w:val="004712EA"/>
    <w:rsid w:val="004713EE"/>
    <w:rsid w:val="00471ACD"/>
    <w:rsid w:val="00471D14"/>
    <w:rsid w:val="00472982"/>
    <w:rsid w:val="00472B41"/>
    <w:rsid w:val="00472EA7"/>
    <w:rsid w:val="00473B33"/>
    <w:rsid w:val="00473B43"/>
    <w:rsid w:val="0047444A"/>
    <w:rsid w:val="00474727"/>
    <w:rsid w:val="00474ABA"/>
    <w:rsid w:val="00474F0A"/>
    <w:rsid w:val="00475607"/>
    <w:rsid w:val="004756C9"/>
    <w:rsid w:val="00475B8F"/>
    <w:rsid w:val="004768E7"/>
    <w:rsid w:val="00476C4F"/>
    <w:rsid w:val="00476CAB"/>
    <w:rsid w:val="0048001F"/>
    <w:rsid w:val="00480267"/>
    <w:rsid w:val="00480647"/>
    <w:rsid w:val="004808A1"/>
    <w:rsid w:val="00480C4E"/>
    <w:rsid w:val="00480CCF"/>
    <w:rsid w:val="00480E03"/>
    <w:rsid w:val="004812CD"/>
    <w:rsid w:val="00481354"/>
    <w:rsid w:val="0048256B"/>
    <w:rsid w:val="004825CB"/>
    <w:rsid w:val="00482690"/>
    <w:rsid w:val="004830D9"/>
    <w:rsid w:val="00483254"/>
    <w:rsid w:val="0048339B"/>
    <w:rsid w:val="00483514"/>
    <w:rsid w:val="004841B3"/>
    <w:rsid w:val="00484331"/>
    <w:rsid w:val="00484732"/>
    <w:rsid w:val="004849CC"/>
    <w:rsid w:val="0048544E"/>
    <w:rsid w:val="00485553"/>
    <w:rsid w:val="0048594B"/>
    <w:rsid w:val="0048625F"/>
    <w:rsid w:val="004867F5"/>
    <w:rsid w:val="00487413"/>
    <w:rsid w:val="004875E8"/>
    <w:rsid w:val="004876DE"/>
    <w:rsid w:val="004904AC"/>
    <w:rsid w:val="004904D9"/>
    <w:rsid w:val="004907FA"/>
    <w:rsid w:val="00490CFC"/>
    <w:rsid w:val="004915A3"/>
    <w:rsid w:val="004915E8"/>
    <w:rsid w:val="00491757"/>
    <w:rsid w:val="004918A2"/>
    <w:rsid w:val="00491E71"/>
    <w:rsid w:val="004927BC"/>
    <w:rsid w:val="00492A06"/>
    <w:rsid w:val="00492ECA"/>
    <w:rsid w:val="00493194"/>
    <w:rsid w:val="00493CDA"/>
    <w:rsid w:val="0049468F"/>
    <w:rsid w:val="00494843"/>
    <w:rsid w:val="00495192"/>
    <w:rsid w:val="00495315"/>
    <w:rsid w:val="004965AB"/>
    <w:rsid w:val="00497317"/>
    <w:rsid w:val="00497355"/>
    <w:rsid w:val="004976E6"/>
    <w:rsid w:val="00497B81"/>
    <w:rsid w:val="00497FE7"/>
    <w:rsid w:val="004A0236"/>
    <w:rsid w:val="004A075F"/>
    <w:rsid w:val="004A0990"/>
    <w:rsid w:val="004A12EB"/>
    <w:rsid w:val="004A1E62"/>
    <w:rsid w:val="004A2293"/>
    <w:rsid w:val="004A2F86"/>
    <w:rsid w:val="004A3064"/>
    <w:rsid w:val="004A320D"/>
    <w:rsid w:val="004A404D"/>
    <w:rsid w:val="004A4324"/>
    <w:rsid w:val="004A4550"/>
    <w:rsid w:val="004A4571"/>
    <w:rsid w:val="004A4711"/>
    <w:rsid w:val="004A4C50"/>
    <w:rsid w:val="004A522B"/>
    <w:rsid w:val="004A5D82"/>
    <w:rsid w:val="004A5F27"/>
    <w:rsid w:val="004A61E8"/>
    <w:rsid w:val="004A6566"/>
    <w:rsid w:val="004A6674"/>
    <w:rsid w:val="004A7426"/>
    <w:rsid w:val="004A75F7"/>
    <w:rsid w:val="004A7BBB"/>
    <w:rsid w:val="004A7EC8"/>
    <w:rsid w:val="004B06E7"/>
    <w:rsid w:val="004B06FE"/>
    <w:rsid w:val="004B0FAF"/>
    <w:rsid w:val="004B1466"/>
    <w:rsid w:val="004B1912"/>
    <w:rsid w:val="004B1F8A"/>
    <w:rsid w:val="004B21EE"/>
    <w:rsid w:val="004B2200"/>
    <w:rsid w:val="004B2D61"/>
    <w:rsid w:val="004B2F81"/>
    <w:rsid w:val="004B3B99"/>
    <w:rsid w:val="004B3EB7"/>
    <w:rsid w:val="004B43D4"/>
    <w:rsid w:val="004B4422"/>
    <w:rsid w:val="004B46E5"/>
    <w:rsid w:val="004B49C4"/>
    <w:rsid w:val="004B5C87"/>
    <w:rsid w:val="004B5D47"/>
    <w:rsid w:val="004B6756"/>
    <w:rsid w:val="004B6991"/>
    <w:rsid w:val="004B69B4"/>
    <w:rsid w:val="004B7231"/>
    <w:rsid w:val="004B76FC"/>
    <w:rsid w:val="004C05E6"/>
    <w:rsid w:val="004C14D1"/>
    <w:rsid w:val="004C15DF"/>
    <w:rsid w:val="004C1CC0"/>
    <w:rsid w:val="004C2116"/>
    <w:rsid w:val="004C272E"/>
    <w:rsid w:val="004C300E"/>
    <w:rsid w:val="004C3230"/>
    <w:rsid w:val="004C34B0"/>
    <w:rsid w:val="004C3D77"/>
    <w:rsid w:val="004C4450"/>
    <w:rsid w:val="004C4553"/>
    <w:rsid w:val="004C476A"/>
    <w:rsid w:val="004C50E3"/>
    <w:rsid w:val="004C517E"/>
    <w:rsid w:val="004C5BC5"/>
    <w:rsid w:val="004C6161"/>
    <w:rsid w:val="004C68E1"/>
    <w:rsid w:val="004C6A22"/>
    <w:rsid w:val="004C6BAF"/>
    <w:rsid w:val="004C6F92"/>
    <w:rsid w:val="004C70E9"/>
    <w:rsid w:val="004C7F21"/>
    <w:rsid w:val="004D15A2"/>
    <w:rsid w:val="004D29CE"/>
    <w:rsid w:val="004D2A46"/>
    <w:rsid w:val="004D2C4B"/>
    <w:rsid w:val="004D2F8C"/>
    <w:rsid w:val="004D3010"/>
    <w:rsid w:val="004D3205"/>
    <w:rsid w:val="004D33F3"/>
    <w:rsid w:val="004D360E"/>
    <w:rsid w:val="004D37F9"/>
    <w:rsid w:val="004D38C7"/>
    <w:rsid w:val="004D3AAC"/>
    <w:rsid w:val="004D3E71"/>
    <w:rsid w:val="004D495C"/>
    <w:rsid w:val="004D49F8"/>
    <w:rsid w:val="004D4A5F"/>
    <w:rsid w:val="004D4B84"/>
    <w:rsid w:val="004D511A"/>
    <w:rsid w:val="004D5486"/>
    <w:rsid w:val="004D5570"/>
    <w:rsid w:val="004D71FE"/>
    <w:rsid w:val="004D7ABD"/>
    <w:rsid w:val="004D7DE0"/>
    <w:rsid w:val="004E02E3"/>
    <w:rsid w:val="004E06EE"/>
    <w:rsid w:val="004E0F52"/>
    <w:rsid w:val="004E12BA"/>
    <w:rsid w:val="004E1512"/>
    <w:rsid w:val="004E160D"/>
    <w:rsid w:val="004E1F42"/>
    <w:rsid w:val="004E2566"/>
    <w:rsid w:val="004E2755"/>
    <w:rsid w:val="004E2AFE"/>
    <w:rsid w:val="004E2D48"/>
    <w:rsid w:val="004E3004"/>
    <w:rsid w:val="004E32D5"/>
    <w:rsid w:val="004E36B5"/>
    <w:rsid w:val="004E3EF1"/>
    <w:rsid w:val="004E441A"/>
    <w:rsid w:val="004E4BA0"/>
    <w:rsid w:val="004E5623"/>
    <w:rsid w:val="004E69D2"/>
    <w:rsid w:val="004E6D3B"/>
    <w:rsid w:val="004E75D5"/>
    <w:rsid w:val="004E7D46"/>
    <w:rsid w:val="004F013C"/>
    <w:rsid w:val="004F0C4D"/>
    <w:rsid w:val="004F0D09"/>
    <w:rsid w:val="004F1121"/>
    <w:rsid w:val="004F1808"/>
    <w:rsid w:val="004F2579"/>
    <w:rsid w:val="004F2B2C"/>
    <w:rsid w:val="004F39B5"/>
    <w:rsid w:val="004F3C35"/>
    <w:rsid w:val="004F3DD9"/>
    <w:rsid w:val="004F415B"/>
    <w:rsid w:val="004F42D9"/>
    <w:rsid w:val="004F47E0"/>
    <w:rsid w:val="004F4E18"/>
    <w:rsid w:val="004F5986"/>
    <w:rsid w:val="004F5BC6"/>
    <w:rsid w:val="004F604D"/>
    <w:rsid w:val="004F637D"/>
    <w:rsid w:val="004F651E"/>
    <w:rsid w:val="004F699D"/>
    <w:rsid w:val="004F6B19"/>
    <w:rsid w:val="004F70C0"/>
    <w:rsid w:val="004F715E"/>
    <w:rsid w:val="004F74A1"/>
    <w:rsid w:val="004F74DF"/>
    <w:rsid w:val="00500550"/>
    <w:rsid w:val="00500A5F"/>
    <w:rsid w:val="00500D3E"/>
    <w:rsid w:val="00500FDF"/>
    <w:rsid w:val="005018BF"/>
    <w:rsid w:val="005019EB"/>
    <w:rsid w:val="00501F92"/>
    <w:rsid w:val="005024F3"/>
    <w:rsid w:val="00502D56"/>
    <w:rsid w:val="0050323D"/>
    <w:rsid w:val="0050403B"/>
    <w:rsid w:val="00504434"/>
    <w:rsid w:val="00504642"/>
    <w:rsid w:val="00504BAE"/>
    <w:rsid w:val="00504DC2"/>
    <w:rsid w:val="00505C1E"/>
    <w:rsid w:val="00507019"/>
    <w:rsid w:val="0050753B"/>
    <w:rsid w:val="00507689"/>
    <w:rsid w:val="00507825"/>
    <w:rsid w:val="005104F8"/>
    <w:rsid w:val="00510AEF"/>
    <w:rsid w:val="00510D5D"/>
    <w:rsid w:val="00511F80"/>
    <w:rsid w:val="005121DA"/>
    <w:rsid w:val="005125B9"/>
    <w:rsid w:val="00512B78"/>
    <w:rsid w:val="00512D7A"/>
    <w:rsid w:val="005134E4"/>
    <w:rsid w:val="00514DC4"/>
    <w:rsid w:val="005152E5"/>
    <w:rsid w:val="00515438"/>
    <w:rsid w:val="00516022"/>
    <w:rsid w:val="00516303"/>
    <w:rsid w:val="005166F8"/>
    <w:rsid w:val="0052001E"/>
    <w:rsid w:val="005200ED"/>
    <w:rsid w:val="00520213"/>
    <w:rsid w:val="0052063E"/>
    <w:rsid w:val="005207C0"/>
    <w:rsid w:val="00520DF9"/>
    <w:rsid w:val="00520E5D"/>
    <w:rsid w:val="00520EC2"/>
    <w:rsid w:val="00521324"/>
    <w:rsid w:val="005214B6"/>
    <w:rsid w:val="00521E53"/>
    <w:rsid w:val="00522393"/>
    <w:rsid w:val="005227F5"/>
    <w:rsid w:val="00522DF6"/>
    <w:rsid w:val="0052378A"/>
    <w:rsid w:val="005237CF"/>
    <w:rsid w:val="00523C2A"/>
    <w:rsid w:val="00523F77"/>
    <w:rsid w:val="00524060"/>
    <w:rsid w:val="005241A6"/>
    <w:rsid w:val="005242EC"/>
    <w:rsid w:val="00524783"/>
    <w:rsid w:val="005249A2"/>
    <w:rsid w:val="00524EBD"/>
    <w:rsid w:val="0052578B"/>
    <w:rsid w:val="0052662A"/>
    <w:rsid w:val="00526A6C"/>
    <w:rsid w:val="00527316"/>
    <w:rsid w:val="005278BC"/>
    <w:rsid w:val="00527B7F"/>
    <w:rsid w:val="00527BFA"/>
    <w:rsid w:val="005309C6"/>
    <w:rsid w:val="00531059"/>
    <w:rsid w:val="00532350"/>
    <w:rsid w:val="005326C1"/>
    <w:rsid w:val="00532B21"/>
    <w:rsid w:val="00532C8D"/>
    <w:rsid w:val="00532DE8"/>
    <w:rsid w:val="00532F35"/>
    <w:rsid w:val="0053386F"/>
    <w:rsid w:val="00533C50"/>
    <w:rsid w:val="00534AA4"/>
    <w:rsid w:val="00534E90"/>
    <w:rsid w:val="00534EB5"/>
    <w:rsid w:val="00534F89"/>
    <w:rsid w:val="005356E1"/>
    <w:rsid w:val="00535BD5"/>
    <w:rsid w:val="00535DD6"/>
    <w:rsid w:val="00536E95"/>
    <w:rsid w:val="00536E9D"/>
    <w:rsid w:val="00536ED3"/>
    <w:rsid w:val="00537137"/>
    <w:rsid w:val="00537592"/>
    <w:rsid w:val="0053777F"/>
    <w:rsid w:val="00540DAA"/>
    <w:rsid w:val="0054105B"/>
    <w:rsid w:val="00542297"/>
    <w:rsid w:val="00543A1D"/>
    <w:rsid w:val="00543B0B"/>
    <w:rsid w:val="00543B76"/>
    <w:rsid w:val="005440F7"/>
    <w:rsid w:val="00544E43"/>
    <w:rsid w:val="00545259"/>
    <w:rsid w:val="0054554A"/>
    <w:rsid w:val="00545786"/>
    <w:rsid w:val="005458D7"/>
    <w:rsid w:val="00545AD2"/>
    <w:rsid w:val="00546600"/>
    <w:rsid w:val="0054685D"/>
    <w:rsid w:val="0054712B"/>
    <w:rsid w:val="005471A9"/>
    <w:rsid w:val="00547615"/>
    <w:rsid w:val="00547B07"/>
    <w:rsid w:val="0055127E"/>
    <w:rsid w:val="005514AB"/>
    <w:rsid w:val="00552CD1"/>
    <w:rsid w:val="00552D78"/>
    <w:rsid w:val="00552DB8"/>
    <w:rsid w:val="00553674"/>
    <w:rsid w:val="00554147"/>
    <w:rsid w:val="005547C9"/>
    <w:rsid w:val="00555197"/>
    <w:rsid w:val="00555379"/>
    <w:rsid w:val="005555E9"/>
    <w:rsid w:val="00555B6E"/>
    <w:rsid w:val="005604CA"/>
    <w:rsid w:val="00560BD2"/>
    <w:rsid w:val="00561557"/>
    <w:rsid w:val="00561BCE"/>
    <w:rsid w:val="00561D3C"/>
    <w:rsid w:val="0056283F"/>
    <w:rsid w:val="00562AEE"/>
    <w:rsid w:val="00562EC4"/>
    <w:rsid w:val="00563398"/>
    <w:rsid w:val="00563688"/>
    <w:rsid w:val="00564142"/>
    <w:rsid w:val="00564824"/>
    <w:rsid w:val="00564852"/>
    <w:rsid w:val="00565065"/>
    <w:rsid w:val="00565702"/>
    <w:rsid w:val="00565A6B"/>
    <w:rsid w:val="00565B4E"/>
    <w:rsid w:val="00565D78"/>
    <w:rsid w:val="005667F1"/>
    <w:rsid w:val="00566FC2"/>
    <w:rsid w:val="0056797F"/>
    <w:rsid w:val="005679A0"/>
    <w:rsid w:val="00567BF3"/>
    <w:rsid w:val="00567CC2"/>
    <w:rsid w:val="00570902"/>
    <w:rsid w:val="00570E70"/>
    <w:rsid w:val="0057147B"/>
    <w:rsid w:val="00571483"/>
    <w:rsid w:val="00572291"/>
    <w:rsid w:val="00572821"/>
    <w:rsid w:val="00572A82"/>
    <w:rsid w:val="00572C32"/>
    <w:rsid w:val="00572D5A"/>
    <w:rsid w:val="00573047"/>
    <w:rsid w:val="005732DF"/>
    <w:rsid w:val="00573E37"/>
    <w:rsid w:val="00573F24"/>
    <w:rsid w:val="00574164"/>
    <w:rsid w:val="00575213"/>
    <w:rsid w:val="005757CE"/>
    <w:rsid w:val="00576CF5"/>
    <w:rsid w:val="0057758A"/>
    <w:rsid w:val="00577B0C"/>
    <w:rsid w:val="00577DAB"/>
    <w:rsid w:val="00577E7A"/>
    <w:rsid w:val="00580017"/>
    <w:rsid w:val="00581916"/>
    <w:rsid w:val="00581937"/>
    <w:rsid w:val="00581BAA"/>
    <w:rsid w:val="00581DDB"/>
    <w:rsid w:val="00581F48"/>
    <w:rsid w:val="00582156"/>
    <w:rsid w:val="0058235F"/>
    <w:rsid w:val="0058258C"/>
    <w:rsid w:val="00582639"/>
    <w:rsid w:val="00582700"/>
    <w:rsid w:val="0058270C"/>
    <w:rsid w:val="00582838"/>
    <w:rsid w:val="0058295A"/>
    <w:rsid w:val="00582A0F"/>
    <w:rsid w:val="0058439E"/>
    <w:rsid w:val="005844B5"/>
    <w:rsid w:val="00584737"/>
    <w:rsid w:val="00584FC9"/>
    <w:rsid w:val="0058547D"/>
    <w:rsid w:val="00585B23"/>
    <w:rsid w:val="00586366"/>
    <w:rsid w:val="005863AC"/>
    <w:rsid w:val="005863FB"/>
    <w:rsid w:val="005865F3"/>
    <w:rsid w:val="00586C4D"/>
    <w:rsid w:val="00586D89"/>
    <w:rsid w:val="005876C9"/>
    <w:rsid w:val="00587E96"/>
    <w:rsid w:val="005900B4"/>
    <w:rsid w:val="0059045B"/>
    <w:rsid w:val="005904AD"/>
    <w:rsid w:val="005918A4"/>
    <w:rsid w:val="00591D98"/>
    <w:rsid w:val="00591E24"/>
    <w:rsid w:val="00591E76"/>
    <w:rsid w:val="00591F5F"/>
    <w:rsid w:val="005927A1"/>
    <w:rsid w:val="00593992"/>
    <w:rsid w:val="00594E03"/>
    <w:rsid w:val="00594FDD"/>
    <w:rsid w:val="00595FA3"/>
    <w:rsid w:val="0059659C"/>
    <w:rsid w:val="00596737"/>
    <w:rsid w:val="005A0BE7"/>
    <w:rsid w:val="005A1245"/>
    <w:rsid w:val="005A1C67"/>
    <w:rsid w:val="005A1EA4"/>
    <w:rsid w:val="005A1FC2"/>
    <w:rsid w:val="005A242B"/>
    <w:rsid w:val="005A25A2"/>
    <w:rsid w:val="005A26AD"/>
    <w:rsid w:val="005A29B2"/>
    <w:rsid w:val="005A2A9E"/>
    <w:rsid w:val="005A2BA0"/>
    <w:rsid w:val="005A32B8"/>
    <w:rsid w:val="005A41CB"/>
    <w:rsid w:val="005A4893"/>
    <w:rsid w:val="005A4C3B"/>
    <w:rsid w:val="005A57F8"/>
    <w:rsid w:val="005A5C17"/>
    <w:rsid w:val="005A5D9F"/>
    <w:rsid w:val="005A64DB"/>
    <w:rsid w:val="005A694B"/>
    <w:rsid w:val="005A6CE4"/>
    <w:rsid w:val="005A6E7E"/>
    <w:rsid w:val="005A7A3B"/>
    <w:rsid w:val="005A7E51"/>
    <w:rsid w:val="005A7F36"/>
    <w:rsid w:val="005B014C"/>
    <w:rsid w:val="005B0C1F"/>
    <w:rsid w:val="005B0F17"/>
    <w:rsid w:val="005B0FA2"/>
    <w:rsid w:val="005B1343"/>
    <w:rsid w:val="005B187C"/>
    <w:rsid w:val="005B1F45"/>
    <w:rsid w:val="005B202F"/>
    <w:rsid w:val="005B255E"/>
    <w:rsid w:val="005B2D19"/>
    <w:rsid w:val="005B2DB1"/>
    <w:rsid w:val="005B336A"/>
    <w:rsid w:val="005B38B3"/>
    <w:rsid w:val="005B3B1F"/>
    <w:rsid w:val="005B476F"/>
    <w:rsid w:val="005B4ED8"/>
    <w:rsid w:val="005B5456"/>
    <w:rsid w:val="005B55A0"/>
    <w:rsid w:val="005B5A40"/>
    <w:rsid w:val="005B646B"/>
    <w:rsid w:val="005B6913"/>
    <w:rsid w:val="005B6F18"/>
    <w:rsid w:val="005C0635"/>
    <w:rsid w:val="005C0A83"/>
    <w:rsid w:val="005C0ACB"/>
    <w:rsid w:val="005C1C59"/>
    <w:rsid w:val="005C1ECF"/>
    <w:rsid w:val="005C21B4"/>
    <w:rsid w:val="005C2BD2"/>
    <w:rsid w:val="005C2C30"/>
    <w:rsid w:val="005C3596"/>
    <w:rsid w:val="005C36C7"/>
    <w:rsid w:val="005C3A8C"/>
    <w:rsid w:val="005C3B97"/>
    <w:rsid w:val="005C3C36"/>
    <w:rsid w:val="005C3EDF"/>
    <w:rsid w:val="005C449A"/>
    <w:rsid w:val="005C457D"/>
    <w:rsid w:val="005C482F"/>
    <w:rsid w:val="005C48C3"/>
    <w:rsid w:val="005C4DC9"/>
    <w:rsid w:val="005C5175"/>
    <w:rsid w:val="005C59E9"/>
    <w:rsid w:val="005C59FA"/>
    <w:rsid w:val="005C5B3D"/>
    <w:rsid w:val="005C5EDD"/>
    <w:rsid w:val="005C622A"/>
    <w:rsid w:val="005C745B"/>
    <w:rsid w:val="005C75D0"/>
    <w:rsid w:val="005D1A63"/>
    <w:rsid w:val="005D2289"/>
    <w:rsid w:val="005D24B6"/>
    <w:rsid w:val="005D263F"/>
    <w:rsid w:val="005D36FA"/>
    <w:rsid w:val="005D3967"/>
    <w:rsid w:val="005D4098"/>
    <w:rsid w:val="005D4173"/>
    <w:rsid w:val="005D4320"/>
    <w:rsid w:val="005D49B3"/>
    <w:rsid w:val="005D4B70"/>
    <w:rsid w:val="005D4DAB"/>
    <w:rsid w:val="005D5219"/>
    <w:rsid w:val="005D529E"/>
    <w:rsid w:val="005D5F3F"/>
    <w:rsid w:val="005D5FAB"/>
    <w:rsid w:val="005D64D5"/>
    <w:rsid w:val="005D6BE5"/>
    <w:rsid w:val="005D6FE3"/>
    <w:rsid w:val="005D768F"/>
    <w:rsid w:val="005D7D21"/>
    <w:rsid w:val="005E05CD"/>
    <w:rsid w:val="005E089E"/>
    <w:rsid w:val="005E0EA5"/>
    <w:rsid w:val="005E1AE4"/>
    <w:rsid w:val="005E317F"/>
    <w:rsid w:val="005E3F5D"/>
    <w:rsid w:val="005E40AD"/>
    <w:rsid w:val="005E40CE"/>
    <w:rsid w:val="005E4677"/>
    <w:rsid w:val="005E4768"/>
    <w:rsid w:val="005E49DE"/>
    <w:rsid w:val="005E52F4"/>
    <w:rsid w:val="005E56E8"/>
    <w:rsid w:val="005E5818"/>
    <w:rsid w:val="005E58C6"/>
    <w:rsid w:val="005E5BB9"/>
    <w:rsid w:val="005E5D06"/>
    <w:rsid w:val="005E5D24"/>
    <w:rsid w:val="005E61EE"/>
    <w:rsid w:val="005E6963"/>
    <w:rsid w:val="005E6BC9"/>
    <w:rsid w:val="005E7C4A"/>
    <w:rsid w:val="005E7F65"/>
    <w:rsid w:val="005F0840"/>
    <w:rsid w:val="005F0926"/>
    <w:rsid w:val="005F0B75"/>
    <w:rsid w:val="005F18D8"/>
    <w:rsid w:val="005F251F"/>
    <w:rsid w:val="005F26C5"/>
    <w:rsid w:val="005F34E6"/>
    <w:rsid w:val="005F38FF"/>
    <w:rsid w:val="005F3D0D"/>
    <w:rsid w:val="005F42F9"/>
    <w:rsid w:val="005F468D"/>
    <w:rsid w:val="005F46C8"/>
    <w:rsid w:val="005F4DC2"/>
    <w:rsid w:val="005F5224"/>
    <w:rsid w:val="005F5DBD"/>
    <w:rsid w:val="005F65B0"/>
    <w:rsid w:val="005F6FFA"/>
    <w:rsid w:val="005F73EA"/>
    <w:rsid w:val="005F7528"/>
    <w:rsid w:val="005F75B3"/>
    <w:rsid w:val="005F7635"/>
    <w:rsid w:val="00600EEB"/>
    <w:rsid w:val="0060142A"/>
    <w:rsid w:val="006021FE"/>
    <w:rsid w:val="00602576"/>
    <w:rsid w:val="00602FBB"/>
    <w:rsid w:val="006038B6"/>
    <w:rsid w:val="006040CD"/>
    <w:rsid w:val="0060411E"/>
    <w:rsid w:val="00604920"/>
    <w:rsid w:val="00604CD3"/>
    <w:rsid w:val="00604D8D"/>
    <w:rsid w:val="0060523D"/>
    <w:rsid w:val="00605699"/>
    <w:rsid w:val="006061C2"/>
    <w:rsid w:val="006066BE"/>
    <w:rsid w:val="00606D6C"/>
    <w:rsid w:val="00606E65"/>
    <w:rsid w:val="00607353"/>
    <w:rsid w:val="006077BB"/>
    <w:rsid w:val="006077EB"/>
    <w:rsid w:val="00607F84"/>
    <w:rsid w:val="006109E0"/>
    <w:rsid w:val="00610BF5"/>
    <w:rsid w:val="006110E9"/>
    <w:rsid w:val="00611B1F"/>
    <w:rsid w:val="00612014"/>
    <w:rsid w:val="006122ED"/>
    <w:rsid w:val="00612315"/>
    <w:rsid w:val="00613041"/>
    <w:rsid w:val="00613758"/>
    <w:rsid w:val="00613F3A"/>
    <w:rsid w:val="006143F5"/>
    <w:rsid w:val="0061509E"/>
    <w:rsid w:val="00615CF8"/>
    <w:rsid w:val="00615D92"/>
    <w:rsid w:val="006161D3"/>
    <w:rsid w:val="006205CF"/>
    <w:rsid w:val="00621384"/>
    <w:rsid w:val="006218CD"/>
    <w:rsid w:val="006220C8"/>
    <w:rsid w:val="0062285D"/>
    <w:rsid w:val="00622CB8"/>
    <w:rsid w:val="00622DE5"/>
    <w:rsid w:val="00623547"/>
    <w:rsid w:val="006238FE"/>
    <w:rsid w:val="0062492C"/>
    <w:rsid w:val="00624E08"/>
    <w:rsid w:val="006252B6"/>
    <w:rsid w:val="006260E1"/>
    <w:rsid w:val="00626222"/>
    <w:rsid w:val="00626961"/>
    <w:rsid w:val="0062706D"/>
    <w:rsid w:val="00627B1F"/>
    <w:rsid w:val="006302B4"/>
    <w:rsid w:val="00630F54"/>
    <w:rsid w:val="006313F3"/>
    <w:rsid w:val="00631BB7"/>
    <w:rsid w:val="006322F5"/>
    <w:rsid w:val="00632E2F"/>
    <w:rsid w:val="00633CE8"/>
    <w:rsid w:val="006340D4"/>
    <w:rsid w:val="00634C9B"/>
    <w:rsid w:val="00635185"/>
    <w:rsid w:val="00635717"/>
    <w:rsid w:val="00635773"/>
    <w:rsid w:val="00635922"/>
    <w:rsid w:val="00635A76"/>
    <w:rsid w:val="00635B0A"/>
    <w:rsid w:val="00636240"/>
    <w:rsid w:val="006364C3"/>
    <w:rsid w:val="006378BE"/>
    <w:rsid w:val="00637FB7"/>
    <w:rsid w:val="006401FA"/>
    <w:rsid w:val="006404C7"/>
    <w:rsid w:val="00640A60"/>
    <w:rsid w:val="00640E88"/>
    <w:rsid w:val="00640F86"/>
    <w:rsid w:val="006410B7"/>
    <w:rsid w:val="00641374"/>
    <w:rsid w:val="006414CA"/>
    <w:rsid w:val="006414F5"/>
    <w:rsid w:val="006415C1"/>
    <w:rsid w:val="00642661"/>
    <w:rsid w:val="00643051"/>
    <w:rsid w:val="006432B3"/>
    <w:rsid w:val="00643B80"/>
    <w:rsid w:val="00643BB1"/>
    <w:rsid w:val="00643D0A"/>
    <w:rsid w:val="00643D89"/>
    <w:rsid w:val="0064408E"/>
    <w:rsid w:val="006447D6"/>
    <w:rsid w:val="006448CF"/>
    <w:rsid w:val="00644C4C"/>
    <w:rsid w:val="00644D24"/>
    <w:rsid w:val="00645787"/>
    <w:rsid w:val="00646385"/>
    <w:rsid w:val="006463B5"/>
    <w:rsid w:val="0064679F"/>
    <w:rsid w:val="00646C91"/>
    <w:rsid w:val="00647109"/>
    <w:rsid w:val="0064772A"/>
    <w:rsid w:val="00650B1B"/>
    <w:rsid w:val="00650BF3"/>
    <w:rsid w:val="00650F9E"/>
    <w:rsid w:val="006513C5"/>
    <w:rsid w:val="006513F7"/>
    <w:rsid w:val="006517CC"/>
    <w:rsid w:val="00652004"/>
    <w:rsid w:val="0065217B"/>
    <w:rsid w:val="006535C6"/>
    <w:rsid w:val="0065376F"/>
    <w:rsid w:val="00653CCC"/>
    <w:rsid w:val="00653E98"/>
    <w:rsid w:val="006541DA"/>
    <w:rsid w:val="00654532"/>
    <w:rsid w:val="006545E5"/>
    <w:rsid w:val="00655942"/>
    <w:rsid w:val="0065621B"/>
    <w:rsid w:val="006562A7"/>
    <w:rsid w:val="006563DC"/>
    <w:rsid w:val="0065656F"/>
    <w:rsid w:val="006567E6"/>
    <w:rsid w:val="00656E30"/>
    <w:rsid w:val="006571A1"/>
    <w:rsid w:val="00657DAC"/>
    <w:rsid w:val="006605CE"/>
    <w:rsid w:val="0066084F"/>
    <w:rsid w:val="00660B3C"/>
    <w:rsid w:val="006611CB"/>
    <w:rsid w:val="006615D0"/>
    <w:rsid w:val="0066211D"/>
    <w:rsid w:val="0066237C"/>
    <w:rsid w:val="006624BD"/>
    <w:rsid w:val="006624E0"/>
    <w:rsid w:val="0066269E"/>
    <w:rsid w:val="00662B24"/>
    <w:rsid w:val="00663129"/>
    <w:rsid w:val="00663937"/>
    <w:rsid w:val="006639BC"/>
    <w:rsid w:val="00663B9A"/>
    <w:rsid w:val="00663D31"/>
    <w:rsid w:val="00664287"/>
    <w:rsid w:val="006645AB"/>
    <w:rsid w:val="006646DE"/>
    <w:rsid w:val="006650FB"/>
    <w:rsid w:val="0066527A"/>
    <w:rsid w:val="0066641F"/>
    <w:rsid w:val="006665AB"/>
    <w:rsid w:val="00666623"/>
    <w:rsid w:val="006670DB"/>
    <w:rsid w:val="006676A9"/>
    <w:rsid w:val="00667DF1"/>
    <w:rsid w:val="0067115C"/>
    <w:rsid w:val="0067129C"/>
    <w:rsid w:val="0067180A"/>
    <w:rsid w:val="006726C2"/>
    <w:rsid w:val="00672FBE"/>
    <w:rsid w:val="0067342C"/>
    <w:rsid w:val="0067344A"/>
    <w:rsid w:val="0067385E"/>
    <w:rsid w:val="00673A82"/>
    <w:rsid w:val="00673EBF"/>
    <w:rsid w:val="00673FFD"/>
    <w:rsid w:val="00674120"/>
    <w:rsid w:val="006741BC"/>
    <w:rsid w:val="006745DF"/>
    <w:rsid w:val="00674B9D"/>
    <w:rsid w:val="00674FF8"/>
    <w:rsid w:val="00675E80"/>
    <w:rsid w:val="00675FF1"/>
    <w:rsid w:val="006761A3"/>
    <w:rsid w:val="0067639C"/>
    <w:rsid w:val="0067674E"/>
    <w:rsid w:val="006769E7"/>
    <w:rsid w:val="00677716"/>
    <w:rsid w:val="0068023E"/>
    <w:rsid w:val="00680475"/>
    <w:rsid w:val="006813B3"/>
    <w:rsid w:val="00681475"/>
    <w:rsid w:val="006817D7"/>
    <w:rsid w:val="00681801"/>
    <w:rsid w:val="00681D78"/>
    <w:rsid w:val="006823D1"/>
    <w:rsid w:val="00682518"/>
    <w:rsid w:val="006825EF"/>
    <w:rsid w:val="006825F9"/>
    <w:rsid w:val="006826E4"/>
    <w:rsid w:val="00682F29"/>
    <w:rsid w:val="0068306D"/>
    <w:rsid w:val="006831FC"/>
    <w:rsid w:val="006832EA"/>
    <w:rsid w:val="00684406"/>
    <w:rsid w:val="0068464B"/>
    <w:rsid w:val="00684FDA"/>
    <w:rsid w:val="0068523B"/>
    <w:rsid w:val="00685B31"/>
    <w:rsid w:val="0068630B"/>
    <w:rsid w:val="006863EE"/>
    <w:rsid w:val="00687086"/>
    <w:rsid w:val="00687829"/>
    <w:rsid w:val="00687A02"/>
    <w:rsid w:val="00690271"/>
    <w:rsid w:val="0069060C"/>
    <w:rsid w:val="0069193D"/>
    <w:rsid w:val="006932FA"/>
    <w:rsid w:val="006933E3"/>
    <w:rsid w:val="006937EB"/>
    <w:rsid w:val="006940BE"/>
    <w:rsid w:val="00694368"/>
    <w:rsid w:val="0069447C"/>
    <w:rsid w:val="006944ED"/>
    <w:rsid w:val="00694C94"/>
    <w:rsid w:val="00695DE8"/>
    <w:rsid w:val="006962A2"/>
    <w:rsid w:val="006962CF"/>
    <w:rsid w:val="006969D7"/>
    <w:rsid w:val="00696E4F"/>
    <w:rsid w:val="00697AEA"/>
    <w:rsid w:val="00697BFE"/>
    <w:rsid w:val="00697F33"/>
    <w:rsid w:val="006A0139"/>
    <w:rsid w:val="006A0142"/>
    <w:rsid w:val="006A046F"/>
    <w:rsid w:val="006A0573"/>
    <w:rsid w:val="006A0588"/>
    <w:rsid w:val="006A0608"/>
    <w:rsid w:val="006A0B29"/>
    <w:rsid w:val="006A2114"/>
    <w:rsid w:val="006A21F7"/>
    <w:rsid w:val="006A3184"/>
    <w:rsid w:val="006A3F7D"/>
    <w:rsid w:val="006A4314"/>
    <w:rsid w:val="006A4768"/>
    <w:rsid w:val="006A498A"/>
    <w:rsid w:val="006A4C51"/>
    <w:rsid w:val="006A4FC7"/>
    <w:rsid w:val="006A5C10"/>
    <w:rsid w:val="006A64B6"/>
    <w:rsid w:val="006A64D8"/>
    <w:rsid w:val="006A6690"/>
    <w:rsid w:val="006A670C"/>
    <w:rsid w:val="006A7727"/>
    <w:rsid w:val="006A7C52"/>
    <w:rsid w:val="006A7D5A"/>
    <w:rsid w:val="006B06FE"/>
    <w:rsid w:val="006B0A4E"/>
    <w:rsid w:val="006B0A6C"/>
    <w:rsid w:val="006B0C7A"/>
    <w:rsid w:val="006B3038"/>
    <w:rsid w:val="006B3504"/>
    <w:rsid w:val="006B35BF"/>
    <w:rsid w:val="006B59A1"/>
    <w:rsid w:val="006B5DEC"/>
    <w:rsid w:val="006B6810"/>
    <w:rsid w:val="006B69E9"/>
    <w:rsid w:val="006B71BD"/>
    <w:rsid w:val="006B72BE"/>
    <w:rsid w:val="006B751D"/>
    <w:rsid w:val="006B7645"/>
    <w:rsid w:val="006B77BD"/>
    <w:rsid w:val="006B7A90"/>
    <w:rsid w:val="006C0C46"/>
    <w:rsid w:val="006C0DF3"/>
    <w:rsid w:val="006C1371"/>
    <w:rsid w:val="006C20B2"/>
    <w:rsid w:val="006C21A3"/>
    <w:rsid w:val="006C22DF"/>
    <w:rsid w:val="006C2487"/>
    <w:rsid w:val="006C2491"/>
    <w:rsid w:val="006C320D"/>
    <w:rsid w:val="006C343D"/>
    <w:rsid w:val="006C379E"/>
    <w:rsid w:val="006C37A9"/>
    <w:rsid w:val="006C3AC7"/>
    <w:rsid w:val="006C3BCA"/>
    <w:rsid w:val="006C3CF1"/>
    <w:rsid w:val="006C4163"/>
    <w:rsid w:val="006C45DC"/>
    <w:rsid w:val="006C5649"/>
    <w:rsid w:val="006C709E"/>
    <w:rsid w:val="006C7ABE"/>
    <w:rsid w:val="006C7BB7"/>
    <w:rsid w:val="006C7CF6"/>
    <w:rsid w:val="006D0041"/>
    <w:rsid w:val="006D0572"/>
    <w:rsid w:val="006D149F"/>
    <w:rsid w:val="006D20C8"/>
    <w:rsid w:val="006D2AA1"/>
    <w:rsid w:val="006D2F52"/>
    <w:rsid w:val="006D3E60"/>
    <w:rsid w:val="006D3F1C"/>
    <w:rsid w:val="006D3FCA"/>
    <w:rsid w:val="006D434E"/>
    <w:rsid w:val="006D4442"/>
    <w:rsid w:val="006D447F"/>
    <w:rsid w:val="006D44D4"/>
    <w:rsid w:val="006D4560"/>
    <w:rsid w:val="006D4D79"/>
    <w:rsid w:val="006D5557"/>
    <w:rsid w:val="006D5676"/>
    <w:rsid w:val="006D5E90"/>
    <w:rsid w:val="006D6931"/>
    <w:rsid w:val="006D6CD3"/>
    <w:rsid w:val="006D7C33"/>
    <w:rsid w:val="006D7D35"/>
    <w:rsid w:val="006E04C9"/>
    <w:rsid w:val="006E08EF"/>
    <w:rsid w:val="006E1191"/>
    <w:rsid w:val="006E1738"/>
    <w:rsid w:val="006E19E2"/>
    <w:rsid w:val="006E1ED5"/>
    <w:rsid w:val="006E2174"/>
    <w:rsid w:val="006E2428"/>
    <w:rsid w:val="006E28EE"/>
    <w:rsid w:val="006E3C94"/>
    <w:rsid w:val="006E3CED"/>
    <w:rsid w:val="006E4077"/>
    <w:rsid w:val="006E4696"/>
    <w:rsid w:val="006E4933"/>
    <w:rsid w:val="006E4B12"/>
    <w:rsid w:val="006E5371"/>
    <w:rsid w:val="006E6120"/>
    <w:rsid w:val="006E6174"/>
    <w:rsid w:val="006E6E7F"/>
    <w:rsid w:val="006E7226"/>
    <w:rsid w:val="006E7A86"/>
    <w:rsid w:val="006E7C2A"/>
    <w:rsid w:val="006F00D1"/>
    <w:rsid w:val="006F1136"/>
    <w:rsid w:val="006F1305"/>
    <w:rsid w:val="006F19AC"/>
    <w:rsid w:val="006F1C0C"/>
    <w:rsid w:val="006F1D81"/>
    <w:rsid w:val="006F1FE6"/>
    <w:rsid w:val="006F2085"/>
    <w:rsid w:val="006F245F"/>
    <w:rsid w:val="006F3EFD"/>
    <w:rsid w:val="006F444B"/>
    <w:rsid w:val="006F4712"/>
    <w:rsid w:val="006F52BC"/>
    <w:rsid w:val="006F5836"/>
    <w:rsid w:val="006F5938"/>
    <w:rsid w:val="006F5B48"/>
    <w:rsid w:val="006F61AE"/>
    <w:rsid w:val="006F6257"/>
    <w:rsid w:val="006F682C"/>
    <w:rsid w:val="006F6F5B"/>
    <w:rsid w:val="006F7730"/>
    <w:rsid w:val="006F77CB"/>
    <w:rsid w:val="006F7FD7"/>
    <w:rsid w:val="006F7FD9"/>
    <w:rsid w:val="007003D1"/>
    <w:rsid w:val="0070072D"/>
    <w:rsid w:val="007011EE"/>
    <w:rsid w:val="00701497"/>
    <w:rsid w:val="00701C3E"/>
    <w:rsid w:val="00702193"/>
    <w:rsid w:val="007028B2"/>
    <w:rsid w:val="00702F39"/>
    <w:rsid w:val="00703BEC"/>
    <w:rsid w:val="0070442F"/>
    <w:rsid w:val="0070471B"/>
    <w:rsid w:val="00705014"/>
    <w:rsid w:val="007054CB"/>
    <w:rsid w:val="00705B2B"/>
    <w:rsid w:val="00705BFD"/>
    <w:rsid w:val="0070754C"/>
    <w:rsid w:val="0070777B"/>
    <w:rsid w:val="007077B5"/>
    <w:rsid w:val="00707E4B"/>
    <w:rsid w:val="0071004E"/>
    <w:rsid w:val="007102E3"/>
    <w:rsid w:val="00710D35"/>
    <w:rsid w:val="0071103C"/>
    <w:rsid w:val="00711653"/>
    <w:rsid w:val="0071227B"/>
    <w:rsid w:val="007130BB"/>
    <w:rsid w:val="00713329"/>
    <w:rsid w:val="007134DD"/>
    <w:rsid w:val="00713A98"/>
    <w:rsid w:val="00713ABF"/>
    <w:rsid w:val="00713B20"/>
    <w:rsid w:val="0071491A"/>
    <w:rsid w:val="00714C1B"/>
    <w:rsid w:val="00714CC5"/>
    <w:rsid w:val="00715B8F"/>
    <w:rsid w:val="00716624"/>
    <w:rsid w:val="00716E42"/>
    <w:rsid w:val="0071733C"/>
    <w:rsid w:val="00717BD2"/>
    <w:rsid w:val="007203E6"/>
    <w:rsid w:val="007210A8"/>
    <w:rsid w:val="00722408"/>
    <w:rsid w:val="00722A4C"/>
    <w:rsid w:val="00723170"/>
    <w:rsid w:val="00723630"/>
    <w:rsid w:val="00723832"/>
    <w:rsid w:val="0072387F"/>
    <w:rsid w:val="00723894"/>
    <w:rsid w:val="00723996"/>
    <w:rsid w:val="007239C8"/>
    <w:rsid w:val="00723F85"/>
    <w:rsid w:val="00725429"/>
    <w:rsid w:val="0072568E"/>
    <w:rsid w:val="00725CAF"/>
    <w:rsid w:val="0072609E"/>
    <w:rsid w:val="00726DAD"/>
    <w:rsid w:val="00727175"/>
    <w:rsid w:val="00727219"/>
    <w:rsid w:val="00730033"/>
    <w:rsid w:val="007308C4"/>
    <w:rsid w:val="00730E51"/>
    <w:rsid w:val="007312FE"/>
    <w:rsid w:val="007315D9"/>
    <w:rsid w:val="00731946"/>
    <w:rsid w:val="00731CC2"/>
    <w:rsid w:val="00733B07"/>
    <w:rsid w:val="00734802"/>
    <w:rsid w:val="00734AAA"/>
    <w:rsid w:val="00734DB5"/>
    <w:rsid w:val="00735BB2"/>
    <w:rsid w:val="0073612E"/>
    <w:rsid w:val="007365D9"/>
    <w:rsid w:val="00736CAF"/>
    <w:rsid w:val="00737AFE"/>
    <w:rsid w:val="007404DD"/>
    <w:rsid w:val="00740918"/>
    <w:rsid w:val="00740F42"/>
    <w:rsid w:val="00741141"/>
    <w:rsid w:val="00741334"/>
    <w:rsid w:val="00741C53"/>
    <w:rsid w:val="00741C67"/>
    <w:rsid w:val="00741D27"/>
    <w:rsid w:val="007421FC"/>
    <w:rsid w:val="00742279"/>
    <w:rsid w:val="007422D7"/>
    <w:rsid w:val="007423F9"/>
    <w:rsid w:val="007426FB"/>
    <w:rsid w:val="00744640"/>
    <w:rsid w:val="0074481C"/>
    <w:rsid w:val="007448B3"/>
    <w:rsid w:val="007450DD"/>
    <w:rsid w:val="00745362"/>
    <w:rsid w:val="00745C78"/>
    <w:rsid w:val="007463FA"/>
    <w:rsid w:val="00746E74"/>
    <w:rsid w:val="00747227"/>
    <w:rsid w:val="00747279"/>
    <w:rsid w:val="00747D30"/>
    <w:rsid w:val="00750096"/>
    <w:rsid w:val="0075091D"/>
    <w:rsid w:val="00750B0B"/>
    <w:rsid w:val="00751273"/>
    <w:rsid w:val="0075193F"/>
    <w:rsid w:val="007523B9"/>
    <w:rsid w:val="0075259D"/>
    <w:rsid w:val="00752897"/>
    <w:rsid w:val="00752A0B"/>
    <w:rsid w:val="00752BFD"/>
    <w:rsid w:val="00752C49"/>
    <w:rsid w:val="00753CB5"/>
    <w:rsid w:val="00753D90"/>
    <w:rsid w:val="00753FD6"/>
    <w:rsid w:val="0075413F"/>
    <w:rsid w:val="007545D1"/>
    <w:rsid w:val="007547C9"/>
    <w:rsid w:val="00755453"/>
    <w:rsid w:val="007555B6"/>
    <w:rsid w:val="007565F1"/>
    <w:rsid w:val="007566C8"/>
    <w:rsid w:val="00756814"/>
    <w:rsid w:val="0075687B"/>
    <w:rsid w:val="00756F2C"/>
    <w:rsid w:val="0075721B"/>
    <w:rsid w:val="007576A3"/>
    <w:rsid w:val="0075779B"/>
    <w:rsid w:val="00760015"/>
    <w:rsid w:val="00760228"/>
    <w:rsid w:val="007605C0"/>
    <w:rsid w:val="007607EA"/>
    <w:rsid w:val="00760A3A"/>
    <w:rsid w:val="007610AE"/>
    <w:rsid w:val="00761167"/>
    <w:rsid w:val="007613B2"/>
    <w:rsid w:val="0076151C"/>
    <w:rsid w:val="00761832"/>
    <w:rsid w:val="007624A5"/>
    <w:rsid w:val="00762799"/>
    <w:rsid w:val="00762D7D"/>
    <w:rsid w:val="007631FC"/>
    <w:rsid w:val="00763A01"/>
    <w:rsid w:val="00764205"/>
    <w:rsid w:val="0076468C"/>
    <w:rsid w:val="007649CB"/>
    <w:rsid w:val="00764FAF"/>
    <w:rsid w:val="007650A1"/>
    <w:rsid w:val="00765E7D"/>
    <w:rsid w:val="00766DF0"/>
    <w:rsid w:val="007672C8"/>
    <w:rsid w:val="00767A5D"/>
    <w:rsid w:val="00771299"/>
    <w:rsid w:val="00771321"/>
    <w:rsid w:val="007713BB"/>
    <w:rsid w:val="0077153F"/>
    <w:rsid w:val="0077163B"/>
    <w:rsid w:val="00772BF1"/>
    <w:rsid w:val="00773369"/>
    <w:rsid w:val="007735DA"/>
    <w:rsid w:val="00773725"/>
    <w:rsid w:val="007737BF"/>
    <w:rsid w:val="00773A15"/>
    <w:rsid w:val="00773E27"/>
    <w:rsid w:val="00774388"/>
    <w:rsid w:val="00774656"/>
    <w:rsid w:val="0077472D"/>
    <w:rsid w:val="00774C00"/>
    <w:rsid w:val="00774CDF"/>
    <w:rsid w:val="0077532E"/>
    <w:rsid w:val="00775AC7"/>
    <w:rsid w:val="00775ACE"/>
    <w:rsid w:val="007767EE"/>
    <w:rsid w:val="007775C4"/>
    <w:rsid w:val="007777BF"/>
    <w:rsid w:val="00777DBC"/>
    <w:rsid w:val="00780234"/>
    <w:rsid w:val="0078067B"/>
    <w:rsid w:val="0078093F"/>
    <w:rsid w:val="00780D07"/>
    <w:rsid w:val="00780E25"/>
    <w:rsid w:val="00780E34"/>
    <w:rsid w:val="00780FEC"/>
    <w:rsid w:val="00781406"/>
    <w:rsid w:val="00781B61"/>
    <w:rsid w:val="00783F8D"/>
    <w:rsid w:val="00785CCA"/>
    <w:rsid w:val="00786047"/>
    <w:rsid w:val="00786305"/>
    <w:rsid w:val="007863A7"/>
    <w:rsid w:val="0078670B"/>
    <w:rsid w:val="007868E9"/>
    <w:rsid w:val="00786A53"/>
    <w:rsid w:val="00786A77"/>
    <w:rsid w:val="00786E6E"/>
    <w:rsid w:val="00787260"/>
    <w:rsid w:val="00787810"/>
    <w:rsid w:val="0078790C"/>
    <w:rsid w:val="0078794B"/>
    <w:rsid w:val="00790DAD"/>
    <w:rsid w:val="00791141"/>
    <w:rsid w:val="00791383"/>
    <w:rsid w:val="00791CA6"/>
    <w:rsid w:val="00792370"/>
    <w:rsid w:val="007934C0"/>
    <w:rsid w:val="007936CB"/>
    <w:rsid w:val="007936CE"/>
    <w:rsid w:val="00793870"/>
    <w:rsid w:val="0079392B"/>
    <w:rsid w:val="0079402D"/>
    <w:rsid w:val="007940D5"/>
    <w:rsid w:val="0079413E"/>
    <w:rsid w:val="0079480B"/>
    <w:rsid w:val="00794A54"/>
    <w:rsid w:val="00794CC1"/>
    <w:rsid w:val="007956E4"/>
    <w:rsid w:val="00795773"/>
    <w:rsid w:val="0079642F"/>
    <w:rsid w:val="00796534"/>
    <w:rsid w:val="00797406"/>
    <w:rsid w:val="007974DA"/>
    <w:rsid w:val="00797A71"/>
    <w:rsid w:val="007A0E4C"/>
    <w:rsid w:val="007A1106"/>
    <w:rsid w:val="007A195E"/>
    <w:rsid w:val="007A19CE"/>
    <w:rsid w:val="007A1BE4"/>
    <w:rsid w:val="007A1D0C"/>
    <w:rsid w:val="007A1DA0"/>
    <w:rsid w:val="007A20FD"/>
    <w:rsid w:val="007A215F"/>
    <w:rsid w:val="007A288A"/>
    <w:rsid w:val="007A2A68"/>
    <w:rsid w:val="007A2B9B"/>
    <w:rsid w:val="007A2CC3"/>
    <w:rsid w:val="007A3F3B"/>
    <w:rsid w:val="007A4041"/>
    <w:rsid w:val="007A4062"/>
    <w:rsid w:val="007A4714"/>
    <w:rsid w:val="007A54AE"/>
    <w:rsid w:val="007A5600"/>
    <w:rsid w:val="007A594E"/>
    <w:rsid w:val="007A6E9F"/>
    <w:rsid w:val="007A74D1"/>
    <w:rsid w:val="007A7557"/>
    <w:rsid w:val="007B0674"/>
    <w:rsid w:val="007B0ABE"/>
    <w:rsid w:val="007B0AD2"/>
    <w:rsid w:val="007B0BD6"/>
    <w:rsid w:val="007B0D52"/>
    <w:rsid w:val="007B116D"/>
    <w:rsid w:val="007B17F0"/>
    <w:rsid w:val="007B27DF"/>
    <w:rsid w:val="007B292F"/>
    <w:rsid w:val="007B2AE7"/>
    <w:rsid w:val="007B2DD3"/>
    <w:rsid w:val="007B333A"/>
    <w:rsid w:val="007B39BB"/>
    <w:rsid w:val="007B3E94"/>
    <w:rsid w:val="007B4765"/>
    <w:rsid w:val="007B4A0F"/>
    <w:rsid w:val="007B4B18"/>
    <w:rsid w:val="007B5F23"/>
    <w:rsid w:val="007B64C0"/>
    <w:rsid w:val="007B72F3"/>
    <w:rsid w:val="007B750D"/>
    <w:rsid w:val="007C08C7"/>
    <w:rsid w:val="007C1549"/>
    <w:rsid w:val="007C16A1"/>
    <w:rsid w:val="007C16AD"/>
    <w:rsid w:val="007C1A4E"/>
    <w:rsid w:val="007C1B26"/>
    <w:rsid w:val="007C1EB9"/>
    <w:rsid w:val="007C2349"/>
    <w:rsid w:val="007C2B95"/>
    <w:rsid w:val="007C2BBB"/>
    <w:rsid w:val="007C2C4D"/>
    <w:rsid w:val="007C2D80"/>
    <w:rsid w:val="007C319D"/>
    <w:rsid w:val="007C3520"/>
    <w:rsid w:val="007C37E8"/>
    <w:rsid w:val="007C5003"/>
    <w:rsid w:val="007C51C9"/>
    <w:rsid w:val="007C53E8"/>
    <w:rsid w:val="007C58C8"/>
    <w:rsid w:val="007C5988"/>
    <w:rsid w:val="007C68C7"/>
    <w:rsid w:val="007C706A"/>
    <w:rsid w:val="007C7098"/>
    <w:rsid w:val="007C776B"/>
    <w:rsid w:val="007C79F6"/>
    <w:rsid w:val="007C7C30"/>
    <w:rsid w:val="007C7DB9"/>
    <w:rsid w:val="007C7DC9"/>
    <w:rsid w:val="007D0192"/>
    <w:rsid w:val="007D0285"/>
    <w:rsid w:val="007D0EBF"/>
    <w:rsid w:val="007D10B9"/>
    <w:rsid w:val="007D113C"/>
    <w:rsid w:val="007D13D2"/>
    <w:rsid w:val="007D1620"/>
    <w:rsid w:val="007D1CD4"/>
    <w:rsid w:val="007D2AB3"/>
    <w:rsid w:val="007D2ACE"/>
    <w:rsid w:val="007D2B81"/>
    <w:rsid w:val="007D2DA6"/>
    <w:rsid w:val="007D2FAD"/>
    <w:rsid w:val="007D3520"/>
    <w:rsid w:val="007D3B4A"/>
    <w:rsid w:val="007D40C3"/>
    <w:rsid w:val="007D431A"/>
    <w:rsid w:val="007D449A"/>
    <w:rsid w:val="007D4788"/>
    <w:rsid w:val="007D4D39"/>
    <w:rsid w:val="007D54D9"/>
    <w:rsid w:val="007D5B45"/>
    <w:rsid w:val="007D5F78"/>
    <w:rsid w:val="007D6171"/>
    <w:rsid w:val="007D65C2"/>
    <w:rsid w:val="007D6751"/>
    <w:rsid w:val="007D67AF"/>
    <w:rsid w:val="007D6C48"/>
    <w:rsid w:val="007D6D96"/>
    <w:rsid w:val="007D7658"/>
    <w:rsid w:val="007D783A"/>
    <w:rsid w:val="007D7F78"/>
    <w:rsid w:val="007E00A0"/>
    <w:rsid w:val="007E0316"/>
    <w:rsid w:val="007E062E"/>
    <w:rsid w:val="007E07A0"/>
    <w:rsid w:val="007E0C43"/>
    <w:rsid w:val="007E0C60"/>
    <w:rsid w:val="007E0C6C"/>
    <w:rsid w:val="007E170D"/>
    <w:rsid w:val="007E1BA9"/>
    <w:rsid w:val="007E1F8D"/>
    <w:rsid w:val="007E2719"/>
    <w:rsid w:val="007E2A2C"/>
    <w:rsid w:val="007E2A50"/>
    <w:rsid w:val="007E2C86"/>
    <w:rsid w:val="007E3B88"/>
    <w:rsid w:val="007E3CA4"/>
    <w:rsid w:val="007E4150"/>
    <w:rsid w:val="007E439D"/>
    <w:rsid w:val="007E47A6"/>
    <w:rsid w:val="007E4885"/>
    <w:rsid w:val="007E48B1"/>
    <w:rsid w:val="007E48E2"/>
    <w:rsid w:val="007E4B67"/>
    <w:rsid w:val="007E55C9"/>
    <w:rsid w:val="007E5AAC"/>
    <w:rsid w:val="007E5EC5"/>
    <w:rsid w:val="007E6712"/>
    <w:rsid w:val="007E67FB"/>
    <w:rsid w:val="007E73C5"/>
    <w:rsid w:val="007F07C1"/>
    <w:rsid w:val="007F0820"/>
    <w:rsid w:val="007F16E4"/>
    <w:rsid w:val="007F1772"/>
    <w:rsid w:val="007F1AA7"/>
    <w:rsid w:val="007F2295"/>
    <w:rsid w:val="007F42B0"/>
    <w:rsid w:val="007F458F"/>
    <w:rsid w:val="007F4DE2"/>
    <w:rsid w:val="007F50EC"/>
    <w:rsid w:val="007F5AA8"/>
    <w:rsid w:val="007F5DD7"/>
    <w:rsid w:val="007F6B94"/>
    <w:rsid w:val="007F7966"/>
    <w:rsid w:val="00801535"/>
    <w:rsid w:val="00801892"/>
    <w:rsid w:val="00801986"/>
    <w:rsid w:val="00801D54"/>
    <w:rsid w:val="00802A9E"/>
    <w:rsid w:val="008031CB"/>
    <w:rsid w:val="00804E28"/>
    <w:rsid w:val="008054A6"/>
    <w:rsid w:val="00805E3A"/>
    <w:rsid w:val="00805FB7"/>
    <w:rsid w:val="0080626C"/>
    <w:rsid w:val="0080668A"/>
    <w:rsid w:val="00806DB7"/>
    <w:rsid w:val="008070E2"/>
    <w:rsid w:val="00807193"/>
    <w:rsid w:val="008073A1"/>
    <w:rsid w:val="00807770"/>
    <w:rsid w:val="00807DEC"/>
    <w:rsid w:val="008106AF"/>
    <w:rsid w:val="008108F4"/>
    <w:rsid w:val="00810E89"/>
    <w:rsid w:val="00811B4B"/>
    <w:rsid w:val="00811BE1"/>
    <w:rsid w:val="00812A22"/>
    <w:rsid w:val="00812BE9"/>
    <w:rsid w:val="00812D5F"/>
    <w:rsid w:val="00812FB1"/>
    <w:rsid w:val="008138A5"/>
    <w:rsid w:val="00815033"/>
    <w:rsid w:val="00815D25"/>
    <w:rsid w:val="00815FB2"/>
    <w:rsid w:val="00816342"/>
    <w:rsid w:val="00816BD0"/>
    <w:rsid w:val="00816C7E"/>
    <w:rsid w:val="00816D5F"/>
    <w:rsid w:val="00816E05"/>
    <w:rsid w:val="0081739B"/>
    <w:rsid w:val="00817702"/>
    <w:rsid w:val="008179BE"/>
    <w:rsid w:val="00817CFA"/>
    <w:rsid w:val="0082029B"/>
    <w:rsid w:val="00820E89"/>
    <w:rsid w:val="0082183A"/>
    <w:rsid w:val="008223CC"/>
    <w:rsid w:val="00822556"/>
    <w:rsid w:val="0082395E"/>
    <w:rsid w:val="00824418"/>
    <w:rsid w:val="00824485"/>
    <w:rsid w:val="008249E9"/>
    <w:rsid w:val="00824C6E"/>
    <w:rsid w:val="0082520B"/>
    <w:rsid w:val="00825C77"/>
    <w:rsid w:val="00825D4E"/>
    <w:rsid w:val="00825D57"/>
    <w:rsid w:val="00826211"/>
    <w:rsid w:val="008277F3"/>
    <w:rsid w:val="008300BB"/>
    <w:rsid w:val="0083027A"/>
    <w:rsid w:val="008302B5"/>
    <w:rsid w:val="008305BC"/>
    <w:rsid w:val="00830D73"/>
    <w:rsid w:val="00830EF5"/>
    <w:rsid w:val="0083102C"/>
    <w:rsid w:val="008311A7"/>
    <w:rsid w:val="00831717"/>
    <w:rsid w:val="00831CCA"/>
    <w:rsid w:val="00831D2B"/>
    <w:rsid w:val="00832A3F"/>
    <w:rsid w:val="008336FA"/>
    <w:rsid w:val="00834175"/>
    <w:rsid w:val="00834840"/>
    <w:rsid w:val="0083485E"/>
    <w:rsid w:val="00834B9C"/>
    <w:rsid w:val="00834EA8"/>
    <w:rsid w:val="008350AC"/>
    <w:rsid w:val="00835251"/>
    <w:rsid w:val="0083532A"/>
    <w:rsid w:val="00836448"/>
    <w:rsid w:val="008367CB"/>
    <w:rsid w:val="00837BA0"/>
    <w:rsid w:val="008400CC"/>
    <w:rsid w:val="0084040C"/>
    <w:rsid w:val="00840685"/>
    <w:rsid w:val="00841180"/>
    <w:rsid w:val="00841880"/>
    <w:rsid w:val="0084193A"/>
    <w:rsid w:val="00841DE6"/>
    <w:rsid w:val="008430C5"/>
    <w:rsid w:val="008431B3"/>
    <w:rsid w:val="00844149"/>
    <w:rsid w:val="00844EF5"/>
    <w:rsid w:val="00845939"/>
    <w:rsid w:val="00846352"/>
    <w:rsid w:val="008466C1"/>
    <w:rsid w:val="00846EB7"/>
    <w:rsid w:val="008479EE"/>
    <w:rsid w:val="00847A6F"/>
    <w:rsid w:val="008505D8"/>
    <w:rsid w:val="00850E5D"/>
    <w:rsid w:val="008510FB"/>
    <w:rsid w:val="0085149C"/>
    <w:rsid w:val="00851AF2"/>
    <w:rsid w:val="00851F38"/>
    <w:rsid w:val="00852BD8"/>
    <w:rsid w:val="0085382C"/>
    <w:rsid w:val="00853CF6"/>
    <w:rsid w:val="00854A63"/>
    <w:rsid w:val="00854F80"/>
    <w:rsid w:val="00855C62"/>
    <w:rsid w:val="00855E4A"/>
    <w:rsid w:val="0085606F"/>
    <w:rsid w:val="008563D7"/>
    <w:rsid w:val="008569E1"/>
    <w:rsid w:val="00856FF2"/>
    <w:rsid w:val="0085768B"/>
    <w:rsid w:val="008576F6"/>
    <w:rsid w:val="00857B1E"/>
    <w:rsid w:val="00857F97"/>
    <w:rsid w:val="00860594"/>
    <w:rsid w:val="0086072C"/>
    <w:rsid w:val="00860881"/>
    <w:rsid w:val="00861A3C"/>
    <w:rsid w:val="00862793"/>
    <w:rsid w:val="008632BD"/>
    <w:rsid w:val="00863690"/>
    <w:rsid w:val="008637E5"/>
    <w:rsid w:val="008639D8"/>
    <w:rsid w:val="00864408"/>
    <w:rsid w:val="00864699"/>
    <w:rsid w:val="0086474F"/>
    <w:rsid w:val="00864A46"/>
    <w:rsid w:val="00864A62"/>
    <w:rsid w:val="00864AAE"/>
    <w:rsid w:val="00864CAF"/>
    <w:rsid w:val="00864CBF"/>
    <w:rsid w:val="008654DB"/>
    <w:rsid w:val="0086574A"/>
    <w:rsid w:val="008657E8"/>
    <w:rsid w:val="00865DA8"/>
    <w:rsid w:val="008667CF"/>
    <w:rsid w:val="00866B43"/>
    <w:rsid w:val="00866B69"/>
    <w:rsid w:val="00866B6D"/>
    <w:rsid w:val="00866F04"/>
    <w:rsid w:val="00867D22"/>
    <w:rsid w:val="00867E7C"/>
    <w:rsid w:val="00870051"/>
    <w:rsid w:val="00870505"/>
    <w:rsid w:val="00870914"/>
    <w:rsid w:val="00870B1C"/>
    <w:rsid w:val="0087118C"/>
    <w:rsid w:val="00871D29"/>
    <w:rsid w:val="00872867"/>
    <w:rsid w:val="00873C13"/>
    <w:rsid w:val="00873E9B"/>
    <w:rsid w:val="008740D0"/>
    <w:rsid w:val="00874140"/>
    <w:rsid w:val="00874570"/>
    <w:rsid w:val="00874CF2"/>
    <w:rsid w:val="00875181"/>
    <w:rsid w:val="008753DF"/>
    <w:rsid w:val="00876784"/>
    <w:rsid w:val="00876894"/>
    <w:rsid w:val="0087699E"/>
    <w:rsid w:val="00876CFE"/>
    <w:rsid w:val="00877600"/>
    <w:rsid w:val="0087768A"/>
    <w:rsid w:val="00880E59"/>
    <w:rsid w:val="008810A6"/>
    <w:rsid w:val="00881A3D"/>
    <w:rsid w:val="00881D83"/>
    <w:rsid w:val="00881EC9"/>
    <w:rsid w:val="0088208D"/>
    <w:rsid w:val="00883304"/>
    <w:rsid w:val="00883CAC"/>
    <w:rsid w:val="0088409B"/>
    <w:rsid w:val="008841AC"/>
    <w:rsid w:val="008843E6"/>
    <w:rsid w:val="00884637"/>
    <w:rsid w:val="008846B1"/>
    <w:rsid w:val="00884758"/>
    <w:rsid w:val="008848FC"/>
    <w:rsid w:val="0088516F"/>
    <w:rsid w:val="0088537B"/>
    <w:rsid w:val="00885780"/>
    <w:rsid w:val="00885AE6"/>
    <w:rsid w:val="00885F52"/>
    <w:rsid w:val="0088682C"/>
    <w:rsid w:val="0088736F"/>
    <w:rsid w:val="00887470"/>
    <w:rsid w:val="00890959"/>
    <w:rsid w:val="008919C7"/>
    <w:rsid w:val="00891BE5"/>
    <w:rsid w:val="0089219D"/>
    <w:rsid w:val="00892388"/>
    <w:rsid w:val="0089259C"/>
    <w:rsid w:val="008925BE"/>
    <w:rsid w:val="00892AB1"/>
    <w:rsid w:val="00892AC4"/>
    <w:rsid w:val="00892B70"/>
    <w:rsid w:val="00892ED0"/>
    <w:rsid w:val="00893498"/>
    <w:rsid w:val="00893733"/>
    <w:rsid w:val="00893F38"/>
    <w:rsid w:val="0089437D"/>
    <w:rsid w:val="008952CE"/>
    <w:rsid w:val="00895829"/>
    <w:rsid w:val="00895B52"/>
    <w:rsid w:val="008961A6"/>
    <w:rsid w:val="00896386"/>
    <w:rsid w:val="00897D94"/>
    <w:rsid w:val="00897E33"/>
    <w:rsid w:val="008A02D9"/>
    <w:rsid w:val="008A0322"/>
    <w:rsid w:val="008A0691"/>
    <w:rsid w:val="008A0E41"/>
    <w:rsid w:val="008A0FD8"/>
    <w:rsid w:val="008A1390"/>
    <w:rsid w:val="008A22D9"/>
    <w:rsid w:val="008A342A"/>
    <w:rsid w:val="008A3711"/>
    <w:rsid w:val="008A486A"/>
    <w:rsid w:val="008A4B01"/>
    <w:rsid w:val="008A543A"/>
    <w:rsid w:val="008A6214"/>
    <w:rsid w:val="008A63E1"/>
    <w:rsid w:val="008A732B"/>
    <w:rsid w:val="008A7890"/>
    <w:rsid w:val="008A7ADA"/>
    <w:rsid w:val="008B0578"/>
    <w:rsid w:val="008B0731"/>
    <w:rsid w:val="008B0912"/>
    <w:rsid w:val="008B0E6F"/>
    <w:rsid w:val="008B1128"/>
    <w:rsid w:val="008B12D7"/>
    <w:rsid w:val="008B1BA7"/>
    <w:rsid w:val="008B1D80"/>
    <w:rsid w:val="008B2F3B"/>
    <w:rsid w:val="008B3A2D"/>
    <w:rsid w:val="008B40B8"/>
    <w:rsid w:val="008B4D2B"/>
    <w:rsid w:val="008B5292"/>
    <w:rsid w:val="008B5BD6"/>
    <w:rsid w:val="008B5F25"/>
    <w:rsid w:val="008B5F70"/>
    <w:rsid w:val="008B6442"/>
    <w:rsid w:val="008B6498"/>
    <w:rsid w:val="008B69C8"/>
    <w:rsid w:val="008B6BCE"/>
    <w:rsid w:val="008B6D9A"/>
    <w:rsid w:val="008B6E73"/>
    <w:rsid w:val="008B6EE6"/>
    <w:rsid w:val="008B7C58"/>
    <w:rsid w:val="008C026C"/>
    <w:rsid w:val="008C0CFE"/>
    <w:rsid w:val="008C14F5"/>
    <w:rsid w:val="008C20E3"/>
    <w:rsid w:val="008C25AD"/>
    <w:rsid w:val="008C3364"/>
    <w:rsid w:val="008C3C23"/>
    <w:rsid w:val="008C4227"/>
    <w:rsid w:val="008C482E"/>
    <w:rsid w:val="008C49C4"/>
    <w:rsid w:val="008C50E4"/>
    <w:rsid w:val="008C59F3"/>
    <w:rsid w:val="008C5BD6"/>
    <w:rsid w:val="008C61F2"/>
    <w:rsid w:val="008C6385"/>
    <w:rsid w:val="008C64E9"/>
    <w:rsid w:val="008C6863"/>
    <w:rsid w:val="008C6A1D"/>
    <w:rsid w:val="008C73F3"/>
    <w:rsid w:val="008C781D"/>
    <w:rsid w:val="008C79DC"/>
    <w:rsid w:val="008C7C20"/>
    <w:rsid w:val="008D074C"/>
    <w:rsid w:val="008D0AC8"/>
    <w:rsid w:val="008D1AA3"/>
    <w:rsid w:val="008D2C2D"/>
    <w:rsid w:val="008D2DD1"/>
    <w:rsid w:val="008D2F3B"/>
    <w:rsid w:val="008D30CC"/>
    <w:rsid w:val="008D37BB"/>
    <w:rsid w:val="008D3BA7"/>
    <w:rsid w:val="008D533A"/>
    <w:rsid w:val="008D5352"/>
    <w:rsid w:val="008D5B89"/>
    <w:rsid w:val="008D5DB7"/>
    <w:rsid w:val="008D5F06"/>
    <w:rsid w:val="008D69C9"/>
    <w:rsid w:val="008D6B07"/>
    <w:rsid w:val="008D709A"/>
    <w:rsid w:val="008D71E0"/>
    <w:rsid w:val="008D731B"/>
    <w:rsid w:val="008D7A22"/>
    <w:rsid w:val="008D7E96"/>
    <w:rsid w:val="008E0268"/>
    <w:rsid w:val="008E042C"/>
    <w:rsid w:val="008E0E4D"/>
    <w:rsid w:val="008E1526"/>
    <w:rsid w:val="008E1617"/>
    <w:rsid w:val="008E16FA"/>
    <w:rsid w:val="008E19AB"/>
    <w:rsid w:val="008E19D2"/>
    <w:rsid w:val="008E1E0B"/>
    <w:rsid w:val="008E224B"/>
    <w:rsid w:val="008E25F6"/>
    <w:rsid w:val="008E268D"/>
    <w:rsid w:val="008E2735"/>
    <w:rsid w:val="008E286B"/>
    <w:rsid w:val="008E33F9"/>
    <w:rsid w:val="008E3AC3"/>
    <w:rsid w:val="008E3E6C"/>
    <w:rsid w:val="008E42BC"/>
    <w:rsid w:val="008E4577"/>
    <w:rsid w:val="008E50E5"/>
    <w:rsid w:val="008E5E8E"/>
    <w:rsid w:val="008E63A7"/>
    <w:rsid w:val="008E717C"/>
    <w:rsid w:val="008E7400"/>
    <w:rsid w:val="008E7E2E"/>
    <w:rsid w:val="008F0362"/>
    <w:rsid w:val="008F0577"/>
    <w:rsid w:val="008F0657"/>
    <w:rsid w:val="008F0F66"/>
    <w:rsid w:val="008F1A54"/>
    <w:rsid w:val="008F1B34"/>
    <w:rsid w:val="008F2488"/>
    <w:rsid w:val="008F25B6"/>
    <w:rsid w:val="008F44C0"/>
    <w:rsid w:val="008F4F16"/>
    <w:rsid w:val="008F57D5"/>
    <w:rsid w:val="008F631D"/>
    <w:rsid w:val="008F687B"/>
    <w:rsid w:val="008F6B1F"/>
    <w:rsid w:val="008F6C8F"/>
    <w:rsid w:val="008F71F4"/>
    <w:rsid w:val="008F72CD"/>
    <w:rsid w:val="008F7529"/>
    <w:rsid w:val="008F79AB"/>
    <w:rsid w:val="008F7D06"/>
    <w:rsid w:val="0090049B"/>
    <w:rsid w:val="00900678"/>
    <w:rsid w:val="00900BA2"/>
    <w:rsid w:val="0090110A"/>
    <w:rsid w:val="0090144C"/>
    <w:rsid w:val="009015A4"/>
    <w:rsid w:val="00901671"/>
    <w:rsid w:val="00902972"/>
    <w:rsid w:val="00902B3E"/>
    <w:rsid w:val="00902BB8"/>
    <w:rsid w:val="00902BBC"/>
    <w:rsid w:val="00902D28"/>
    <w:rsid w:val="009035FB"/>
    <w:rsid w:val="00903EDF"/>
    <w:rsid w:val="009044FF"/>
    <w:rsid w:val="00904B35"/>
    <w:rsid w:val="0090569F"/>
    <w:rsid w:val="00905751"/>
    <w:rsid w:val="00905C7E"/>
    <w:rsid w:val="00906689"/>
    <w:rsid w:val="009067DE"/>
    <w:rsid w:val="0090765F"/>
    <w:rsid w:val="00907D02"/>
    <w:rsid w:val="00907EC6"/>
    <w:rsid w:val="0091085B"/>
    <w:rsid w:val="009112F0"/>
    <w:rsid w:val="009116B2"/>
    <w:rsid w:val="0091178A"/>
    <w:rsid w:val="00911987"/>
    <w:rsid w:val="00912A5E"/>
    <w:rsid w:val="00912A95"/>
    <w:rsid w:val="00912F40"/>
    <w:rsid w:val="00913173"/>
    <w:rsid w:val="009131BF"/>
    <w:rsid w:val="009150AD"/>
    <w:rsid w:val="00915152"/>
    <w:rsid w:val="00915195"/>
    <w:rsid w:val="00915849"/>
    <w:rsid w:val="00915F8A"/>
    <w:rsid w:val="00916B96"/>
    <w:rsid w:val="00917101"/>
    <w:rsid w:val="009175E3"/>
    <w:rsid w:val="009176FF"/>
    <w:rsid w:val="009202BD"/>
    <w:rsid w:val="0092032A"/>
    <w:rsid w:val="009204C6"/>
    <w:rsid w:val="00920664"/>
    <w:rsid w:val="00920AC1"/>
    <w:rsid w:val="00920B85"/>
    <w:rsid w:val="00921317"/>
    <w:rsid w:val="009216B8"/>
    <w:rsid w:val="00921BCB"/>
    <w:rsid w:val="009226FA"/>
    <w:rsid w:val="00922D78"/>
    <w:rsid w:val="00922D87"/>
    <w:rsid w:val="00923661"/>
    <w:rsid w:val="00923CA5"/>
    <w:rsid w:val="00924628"/>
    <w:rsid w:val="00924E38"/>
    <w:rsid w:val="00924E61"/>
    <w:rsid w:val="00924EC6"/>
    <w:rsid w:val="00924FE8"/>
    <w:rsid w:val="00925188"/>
    <w:rsid w:val="009251AA"/>
    <w:rsid w:val="0092579D"/>
    <w:rsid w:val="00925A5E"/>
    <w:rsid w:val="00925F63"/>
    <w:rsid w:val="009261A7"/>
    <w:rsid w:val="009261CF"/>
    <w:rsid w:val="0092692C"/>
    <w:rsid w:val="0092692E"/>
    <w:rsid w:val="00926A20"/>
    <w:rsid w:val="00926A41"/>
    <w:rsid w:val="009271D1"/>
    <w:rsid w:val="00927D47"/>
    <w:rsid w:val="00927EDF"/>
    <w:rsid w:val="009306D8"/>
    <w:rsid w:val="00930AA2"/>
    <w:rsid w:val="00930AAF"/>
    <w:rsid w:val="00930C2F"/>
    <w:rsid w:val="00930EA6"/>
    <w:rsid w:val="00931488"/>
    <w:rsid w:val="009319CE"/>
    <w:rsid w:val="00931AE1"/>
    <w:rsid w:val="009324FA"/>
    <w:rsid w:val="009328EE"/>
    <w:rsid w:val="00932CC2"/>
    <w:rsid w:val="009338D0"/>
    <w:rsid w:val="00934122"/>
    <w:rsid w:val="0093576B"/>
    <w:rsid w:val="00935BDF"/>
    <w:rsid w:val="0093630B"/>
    <w:rsid w:val="009364C2"/>
    <w:rsid w:val="0093708C"/>
    <w:rsid w:val="009377BE"/>
    <w:rsid w:val="00937F1E"/>
    <w:rsid w:val="00937F78"/>
    <w:rsid w:val="00940799"/>
    <w:rsid w:val="00940D8A"/>
    <w:rsid w:val="009412E2"/>
    <w:rsid w:val="00941B3F"/>
    <w:rsid w:val="00941DE2"/>
    <w:rsid w:val="009420E3"/>
    <w:rsid w:val="0094220A"/>
    <w:rsid w:val="009424E5"/>
    <w:rsid w:val="0094257B"/>
    <w:rsid w:val="0094342B"/>
    <w:rsid w:val="00943ECB"/>
    <w:rsid w:val="00943EEE"/>
    <w:rsid w:val="0094406C"/>
    <w:rsid w:val="00944AB7"/>
    <w:rsid w:val="009450B8"/>
    <w:rsid w:val="00945256"/>
    <w:rsid w:val="00945309"/>
    <w:rsid w:val="0094574B"/>
    <w:rsid w:val="00945B25"/>
    <w:rsid w:val="0094605A"/>
    <w:rsid w:val="009460D8"/>
    <w:rsid w:val="00946318"/>
    <w:rsid w:val="009466AD"/>
    <w:rsid w:val="00946C04"/>
    <w:rsid w:val="00950669"/>
    <w:rsid w:val="009506BB"/>
    <w:rsid w:val="0095070E"/>
    <w:rsid w:val="00950AEF"/>
    <w:rsid w:val="00950BC5"/>
    <w:rsid w:val="00950D36"/>
    <w:rsid w:val="00950D6B"/>
    <w:rsid w:val="00951A72"/>
    <w:rsid w:val="00952FD9"/>
    <w:rsid w:val="00954236"/>
    <w:rsid w:val="0095455B"/>
    <w:rsid w:val="009548F0"/>
    <w:rsid w:val="00954DCF"/>
    <w:rsid w:val="00955610"/>
    <w:rsid w:val="00955905"/>
    <w:rsid w:val="0095596A"/>
    <w:rsid w:val="00955C95"/>
    <w:rsid w:val="00955D97"/>
    <w:rsid w:val="009563C2"/>
    <w:rsid w:val="009564CF"/>
    <w:rsid w:val="00956708"/>
    <w:rsid w:val="009569C2"/>
    <w:rsid w:val="00956C04"/>
    <w:rsid w:val="00956E7F"/>
    <w:rsid w:val="0095723E"/>
    <w:rsid w:val="009572C0"/>
    <w:rsid w:val="0095738F"/>
    <w:rsid w:val="00957726"/>
    <w:rsid w:val="00957AAA"/>
    <w:rsid w:val="00957BED"/>
    <w:rsid w:val="00957C10"/>
    <w:rsid w:val="00957F55"/>
    <w:rsid w:val="00960075"/>
    <w:rsid w:val="00961195"/>
    <w:rsid w:val="0096158D"/>
    <w:rsid w:val="00962571"/>
    <w:rsid w:val="00962A73"/>
    <w:rsid w:val="00963A25"/>
    <w:rsid w:val="00963D47"/>
    <w:rsid w:val="0096470D"/>
    <w:rsid w:val="00964924"/>
    <w:rsid w:val="00964AD1"/>
    <w:rsid w:val="00964BC0"/>
    <w:rsid w:val="00964F05"/>
    <w:rsid w:val="00966038"/>
    <w:rsid w:val="009667CF"/>
    <w:rsid w:val="0096688C"/>
    <w:rsid w:val="00967269"/>
    <w:rsid w:val="009676BB"/>
    <w:rsid w:val="00967B27"/>
    <w:rsid w:val="00967D05"/>
    <w:rsid w:val="00967FB5"/>
    <w:rsid w:val="009700C0"/>
    <w:rsid w:val="009700F9"/>
    <w:rsid w:val="00970122"/>
    <w:rsid w:val="00970288"/>
    <w:rsid w:val="00970861"/>
    <w:rsid w:val="00970EDE"/>
    <w:rsid w:val="00971293"/>
    <w:rsid w:val="00971565"/>
    <w:rsid w:val="00971F73"/>
    <w:rsid w:val="00972686"/>
    <w:rsid w:val="00972C32"/>
    <w:rsid w:val="00972E80"/>
    <w:rsid w:val="00973710"/>
    <w:rsid w:val="009738D2"/>
    <w:rsid w:val="00973C2F"/>
    <w:rsid w:val="00974CF6"/>
    <w:rsid w:val="00974F24"/>
    <w:rsid w:val="00974FEE"/>
    <w:rsid w:val="00975A93"/>
    <w:rsid w:val="00975B9C"/>
    <w:rsid w:val="00975C55"/>
    <w:rsid w:val="0097626D"/>
    <w:rsid w:val="00976C78"/>
    <w:rsid w:val="0097713A"/>
    <w:rsid w:val="00977239"/>
    <w:rsid w:val="0097796F"/>
    <w:rsid w:val="00977E35"/>
    <w:rsid w:val="0098071D"/>
    <w:rsid w:val="00980C54"/>
    <w:rsid w:val="00981427"/>
    <w:rsid w:val="0098274E"/>
    <w:rsid w:val="00982B28"/>
    <w:rsid w:val="00983097"/>
    <w:rsid w:val="00983105"/>
    <w:rsid w:val="00984169"/>
    <w:rsid w:val="009842E2"/>
    <w:rsid w:val="00984430"/>
    <w:rsid w:val="00984665"/>
    <w:rsid w:val="0098543E"/>
    <w:rsid w:val="00985975"/>
    <w:rsid w:val="00985C6F"/>
    <w:rsid w:val="0098606B"/>
    <w:rsid w:val="009871CC"/>
    <w:rsid w:val="009875E7"/>
    <w:rsid w:val="00987787"/>
    <w:rsid w:val="009909DC"/>
    <w:rsid w:val="00990EB1"/>
    <w:rsid w:val="00991215"/>
    <w:rsid w:val="0099171B"/>
    <w:rsid w:val="009917D3"/>
    <w:rsid w:val="00992770"/>
    <w:rsid w:val="00992B70"/>
    <w:rsid w:val="00992F42"/>
    <w:rsid w:val="00992F9D"/>
    <w:rsid w:val="009938E9"/>
    <w:rsid w:val="0099425C"/>
    <w:rsid w:val="009952D1"/>
    <w:rsid w:val="0099652A"/>
    <w:rsid w:val="0099659B"/>
    <w:rsid w:val="00997943"/>
    <w:rsid w:val="009A0284"/>
    <w:rsid w:val="009A0488"/>
    <w:rsid w:val="009A0763"/>
    <w:rsid w:val="009A09DD"/>
    <w:rsid w:val="009A0AB5"/>
    <w:rsid w:val="009A0FF5"/>
    <w:rsid w:val="009A1BFD"/>
    <w:rsid w:val="009A1E82"/>
    <w:rsid w:val="009A2202"/>
    <w:rsid w:val="009A3064"/>
    <w:rsid w:val="009A3492"/>
    <w:rsid w:val="009A362D"/>
    <w:rsid w:val="009A37C7"/>
    <w:rsid w:val="009A3E81"/>
    <w:rsid w:val="009A450A"/>
    <w:rsid w:val="009A46B5"/>
    <w:rsid w:val="009A498C"/>
    <w:rsid w:val="009A4BBE"/>
    <w:rsid w:val="009A4CD7"/>
    <w:rsid w:val="009A54B5"/>
    <w:rsid w:val="009A569A"/>
    <w:rsid w:val="009A5808"/>
    <w:rsid w:val="009A5F6F"/>
    <w:rsid w:val="009A6048"/>
    <w:rsid w:val="009A61C1"/>
    <w:rsid w:val="009A684E"/>
    <w:rsid w:val="009A768A"/>
    <w:rsid w:val="009A7871"/>
    <w:rsid w:val="009A7FB9"/>
    <w:rsid w:val="009B0679"/>
    <w:rsid w:val="009B08F1"/>
    <w:rsid w:val="009B0936"/>
    <w:rsid w:val="009B0E48"/>
    <w:rsid w:val="009B10EA"/>
    <w:rsid w:val="009B1294"/>
    <w:rsid w:val="009B241E"/>
    <w:rsid w:val="009B2AF5"/>
    <w:rsid w:val="009B2E70"/>
    <w:rsid w:val="009B2F0C"/>
    <w:rsid w:val="009B3BF9"/>
    <w:rsid w:val="009B44D3"/>
    <w:rsid w:val="009B4676"/>
    <w:rsid w:val="009B489C"/>
    <w:rsid w:val="009B56AF"/>
    <w:rsid w:val="009B5A30"/>
    <w:rsid w:val="009B5E6F"/>
    <w:rsid w:val="009B60CC"/>
    <w:rsid w:val="009B63B5"/>
    <w:rsid w:val="009B68F5"/>
    <w:rsid w:val="009B7190"/>
    <w:rsid w:val="009B73C1"/>
    <w:rsid w:val="009B7509"/>
    <w:rsid w:val="009B79DA"/>
    <w:rsid w:val="009B7D9F"/>
    <w:rsid w:val="009B7DCD"/>
    <w:rsid w:val="009B7FE2"/>
    <w:rsid w:val="009C008E"/>
    <w:rsid w:val="009C05FC"/>
    <w:rsid w:val="009C10AB"/>
    <w:rsid w:val="009C1CA0"/>
    <w:rsid w:val="009C1F8A"/>
    <w:rsid w:val="009C20F3"/>
    <w:rsid w:val="009C2C96"/>
    <w:rsid w:val="009C3020"/>
    <w:rsid w:val="009C313A"/>
    <w:rsid w:val="009C34D2"/>
    <w:rsid w:val="009C36AD"/>
    <w:rsid w:val="009C466C"/>
    <w:rsid w:val="009C49A1"/>
    <w:rsid w:val="009C53A8"/>
    <w:rsid w:val="009C5C64"/>
    <w:rsid w:val="009C6191"/>
    <w:rsid w:val="009C64BE"/>
    <w:rsid w:val="009C6526"/>
    <w:rsid w:val="009C66A5"/>
    <w:rsid w:val="009C71F1"/>
    <w:rsid w:val="009C7A4F"/>
    <w:rsid w:val="009C7C2F"/>
    <w:rsid w:val="009C7E91"/>
    <w:rsid w:val="009D1130"/>
    <w:rsid w:val="009D13C1"/>
    <w:rsid w:val="009D18B0"/>
    <w:rsid w:val="009D190A"/>
    <w:rsid w:val="009D1D30"/>
    <w:rsid w:val="009D2462"/>
    <w:rsid w:val="009D33B1"/>
    <w:rsid w:val="009D3544"/>
    <w:rsid w:val="009D3867"/>
    <w:rsid w:val="009D3B4C"/>
    <w:rsid w:val="009D4609"/>
    <w:rsid w:val="009D4B55"/>
    <w:rsid w:val="009D4E14"/>
    <w:rsid w:val="009D4E6C"/>
    <w:rsid w:val="009D5198"/>
    <w:rsid w:val="009D5391"/>
    <w:rsid w:val="009D54D0"/>
    <w:rsid w:val="009D5C3A"/>
    <w:rsid w:val="009D60E0"/>
    <w:rsid w:val="009D667C"/>
    <w:rsid w:val="009D6A69"/>
    <w:rsid w:val="009D6D43"/>
    <w:rsid w:val="009D6F58"/>
    <w:rsid w:val="009D718E"/>
    <w:rsid w:val="009D73C3"/>
    <w:rsid w:val="009D7F63"/>
    <w:rsid w:val="009E02E5"/>
    <w:rsid w:val="009E0A66"/>
    <w:rsid w:val="009E0D62"/>
    <w:rsid w:val="009E10FB"/>
    <w:rsid w:val="009E1334"/>
    <w:rsid w:val="009E1926"/>
    <w:rsid w:val="009E1BFC"/>
    <w:rsid w:val="009E1D4A"/>
    <w:rsid w:val="009E2F32"/>
    <w:rsid w:val="009E3939"/>
    <w:rsid w:val="009E3ADA"/>
    <w:rsid w:val="009E3B1F"/>
    <w:rsid w:val="009E4433"/>
    <w:rsid w:val="009E4BA9"/>
    <w:rsid w:val="009E4CB5"/>
    <w:rsid w:val="009E54C9"/>
    <w:rsid w:val="009E582D"/>
    <w:rsid w:val="009E5ACC"/>
    <w:rsid w:val="009E655C"/>
    <w:rsid w:val="009F07F9"/>
    <w:rsid w:val="009F0A92"/>
    <w:rsid w:val="009F0E22"/>
    <w:rsid w:val="009F1AB3"/>
    <w:rsid w:val="009F217D"/>
    <w:rsid w:val="009F272D"/>
    <w:rsid w:val="009F2A4A"/>
    <w:rsid w:val="009F2B74"/>
    <w:rsid w:val="009F3622"/>
    <w:rsid w:val="009F3871"/>
    <w:rsid w:val="009F3AEC"/>
    <w:rsid w:val="009F41E2"/>
    <w:rsid w:val="009F4913"/>
    <w:rsid w:val="009F4BBA"/>
    <w:rsid w:val="009F4E02"/>
    <w:rsid w:val="009F508E"/>
    <w:rsid w:val="009F5138"/>
    <w:rsid w:val="009F519F"/>
    <w:rsid w:val="009F5C45"/>
    <w:rsid w:val="009F6012"/>
    <w:rsid w:val="009F697B"/>
    <w:rsid w:val="009F6A2F"/>
    <w:rsid w:val="009F6FF6"/>
    <w:rsid w:val="009F7007"/>
    <w:rsid w:val="009F70E5"/>
    <w:rsid w:val="009F7360"/>
    <w:rsid w:val="009F739B"/>
    <w:rsid w:val="009F77B5"/>
    <w:rsid w:val="009F7B2D"/>
    <w:rsid w:val="009F7F25"/>
    <w:rsid w:val="00A0032C"/>
    <w:rsid w:val="00A005E2"/>
    <w:rsid w:val="00A00D1A"/>
    <w:rsid w:val="00A01F59"/>
    <w:rsid w:val="00A03249"/>
    <w:rsid w:val="00A0332F"/>
    <w:rsid w:val="00A03709"/>
    <w:rsid w:val="00A0381F"/>
    <w:rsid w:val="00A0471F"/>
    <w:rsid w:val="00A0479D"/>
    <w:rsid w:val="00A047FA"/>
    <w:rsid w:val="00A04E12"/>
    <w:rsid w:val="00A051CC"/>
    <w:rsid w:val="00A05AFF"/>
    <w:rsid w:val="00A05B08"/>
    <w:rsid w:val="00A06657"/>
    <w:rsid w:val="00A06B10"/>
    <w:rsid w:val="00A06EDF"/>
    <w:rsid w:val="00A101E8"/>
    <w:rsid w:val="00A1037D"/>
    <w:rsid w:val="00A10704"/>
    <w:rsid w:val="00A108F3"/>
    <w:rsid w:val="00A10D3C"/>
    <w:rsid w:val="00A11CB2"/>
    <w:rsid w:val="00A11D8A"/>
    <w:rsid w:val="00A12126"/>
    <w:rsid w:val="00A12941"/>
    <w:rsid w:val="00A12B59"/>
    <w:rsid w:val="00A12C5A"/>
    <w:rsid w:val="00A13C4E"/>
    <w:rsid w:val="00A13C51"/>
    <w:rsid w:val="00A13D0A"/>
    <w:rsid w:val="00A13ECA"/>
    <w:rsid w:val="00A147C7"/>
    <w:rsid w:val="00A155C5"/>
    <w:rsid w:val="00A157AA"/>
    <w:rsid w:val="00A15B8A"/>
    <w:rsid w:val="00A15E7E"/>
    <w:rsid w:val="00A1662A"/>
    <w:rsid w:val="00A1669B"/>
    <w:rsid w:val="00A16D3D"/>
    <w:rsid w:val="00A16E80"/>
    <w:rsid w:val="00A176A3"/>
    <w:rsid w:val="00A17A68"/>
    <w:rsid w:val="00A17F1E"/>
    <w:rsid w:val="00A2075B"/>
    <w:rsid w:val="00A20836"/>
    <w:rsid w:val="00A20E2F"/>
    <w:rsid w:val="00A219B5"/>
    <w:rsid w:val="00A21A21"/>
    <w:rsid w:val="00A223E3"/>
    <w:rsid w:val="00A22488"/>
    <w:rsid w:val="00A229E1"/>
    <w:rsid w:val="00A237F0"/>
    <w:rsid w:val="00A23A70"/>
    <w:rsid w:val="00A23EBC"/>
    <w:rsid w:val="00A2417E"/>
    <w:rsid w:val="00A24385"/>
    <w:rsid w:val="00A248C3"/>
    <w:rsid w:val="00A2506D"/>
    <w:rsid w:val="00A252EA"/>
    <w:rsid w:val="00A253E1"/>
    <w:rsid w:val="00A25566"/>
    <w:rsid w:val="00A25769"/>
    <w:rsid w:val="00A25ACD"/>
    <w:rsid w:val="00A25E4E"/>
    <w:rsid w:val="00A25EEF"/>
    <w:rsid w:val="00A274F5"/>
    <w:rsid w:val="00A30175"/>
    <w:rsid w:val="00A301F6"/>
    <w:rsid w:val="00A304CE"/>
    <w:rsid w:val="00A30524"/>
    <w:rsid w:val="00A30868"/>
    <w:rsid w:val="00A30AE9"/>
    <w:rsid w:val="00A31AD4"/>
    <w:rsid w:val="00A31F49"/>
    <w:rsid w:val="00A322A0"/>
    <w:rsid w:val="00A324DF"/>
    <w:rsid w:val="00A32846"/>
    <w:rsid w:val="00A32BA2"/>
    <w:rsid w:val="00A33F85"/>
    <w:rsid w:val="00A34215"/>
    <w:rsid w:val="00A34839"/>
    <w:rsid w:val="00A3545E"/>
    <w:rsid w:val="00A35595"/>
    <w:rsid w:val="00A35B60"/>
    <w:rsid w:val="00A36B5D"/>
    <w:rsid w:val="00A36C02"/>
    <w:rsid w:val="00A3725B"/>
    <w:rsid w:val="00A3746D"/>
    <w:rsid w:val="00A40389"/>
    <w:rsid w:val="00A40731"/>
    <w:rsid w:val="00A40D4A"/>
    <w:rsid w:val="00A41822"/>
    <w:rsid w:val="00A420A2"/>
    <w:rsid w:val="00A426D3"/>
    <w:rsid w:val="00A42A72"/>
    <w:rsid w:val="00A42AC0"/>
    <w:rsid w:val="00A42BE7"/>
    <w:rsid w:val="00A432C8"/>
    <w:rsid w:val="00A432DE"/>
    <w:rsid w:val="00A43C83"/>
    <w:rsid w:val="00A44B26"/>
    <w:rsid w:val="00A452A7"/>
    <w:rsid w:val="00A45B91"/>
    <w:rsid w:val="00A45C65"/>
    <w:rsid w:val="00A45F03"/>
    <w:rsid w:val="00A466A8"/>
    <w:rsid w:val="00A46ECE"/>
    <w:rsid w:val="00A47853"/>
    <w:rsid w:val="00A47A61"/>
    <w:rsid w:val="00A47B29"/>
    <w:rsid w:val="00A47BB6"/>
    <w:rsid w:val="00A5045F"/>
    <w:rsid w:val="00A50D10"/>
    <w:rsid w:val="00A50ED0"/>
    <w:rsid w:val="00A51360"/>
    <w:rsid w:val="00A513B4"/>
    <w:rsid w:val="00A51CA2"/>
    <w:rsid w:val="00A51D68"/>
    <w:rsid w:val="00A5243B"/>
    <w:rsid w:val="00A5383C"/>
    <w:rsid w:val="00A539AB"/>
    <w:rsid w:val="00A53EE3"/>
    <w:rsid w:val="00A54730"/>
    <w:rsid w:val="00A54812"/>
    <w:rsid w:val="00A54E74"/>
    <w:rsid w:val="00A554FC"/>
    <w:rsid w:val="00A55891"/>
    <w:rsid w:val="00A558EC"/>
    <w:rsid w:val="00A55AA9"/>
    <w:rsid w:val="00A560EC"/>
    <w:rsid w:val="00A563D0"/>
    <w:rsid w:val="00A563E6"/>
    <w:rsid w:val="00A56AD8"/>
    <w:rsid w:val="00A56C78"/>
    <w:rsid w:val="00A56DCF"/>
    <w:rsid w:val="00A57308"/>
    <w:rsid w:val="00A57AD8"/>
    <w:rsid w:val="00A57B1B"/>
    <w:rsid w:val="00A57D74"/>
    <w:rsid w:val="00A60168"/>
    <w:rsid w:val="00A60192"/>
    <w:rsid w:val="00A6043B"/>
    <w:rsid w:val="00A6075C"/>
    <w:rsid w:val="00A60A2B"/>
    <w:rsid w:val="00A60AF4"/>
    <w:rsid w:val="00A60C88"/>
    <w:rsid w:val="00A60E4D"/>
    <w:rsid w:val="00A611D1"/>
    <w:rsid w:val="00A6184E"/>
    <w:rsid w:val="00A619FB"/>
    <w:rsid w:val="00A61BAF"/>
    <w:rsid w:val="00A62353"/>
    <w:rsid w:val="00A6260C"/>
    <w:rsid w:val="00A62855"/>
    <w:rsid w:val="00A629FA"/>
    <w:rsid w:val="00A62D60"/>
    <w:rsid w:val="00A62F60"/>
    <w:rsid w:val="00A63424"/>
    <w:rsid w:val="00A6346B"/>
    <w:rsid w:val="00A646F7"/>
    <w:rsid w:val="00A64CF3"/>
    <w:rsid w:val="00A64DAD"/>
    <w:rsid w:val="00A65175"/>
    <w:rsid w:val="00A65312"/>
    <w:rsid w:val="00A657FA"/>
    <w:rsid w:val="00A665C2"/>
    <w:rsid w:val="00A6675E"/>
    <w:rsid w:val="00A66941"/>
    <w:rsid w:val="00A66B4E"/>
    <w:rsid w:val="00A66D40"/>
    <w:rsid w:val="00A677F0"/>
    <w:rsid w:val="00A67EE4"/>
    <w:rsid w:val="00A70CDC"/>
    <w:rsid w:val="00A71436"/>
    <w:rsid w:val="00A7261A"/>
    <w:rsid w:val="00A72B91"/>
    <w:rsid w:val="00A7319A"/>
    <w:rsid w:val="00A7385B"/>
    <w:rsid w:val="00A738A6"/>
    <w:rsid w:val="00A73A13"/>
    <w:rsid w:val="00A743D6"/>
    <w:rsid w:val="00A7456A"/>
    <w:rsid w:val="00A7463E"/>
    <w:rsid w:val="00A748D4"/>
    <w:rsid w:val="00A749B9"/>
    <w:rsid w:val="00A75061"/>
    <w:rsid w:val="00A75221"/>
    <w:rsid w:val="00A75694"/>
    <w:rsid w:val="00A757EB"/>
    <w:rsid w:val="00A75DB1"/>
    <w:rsid w:val="00A760C7"/>
    <w:rsid w:val="00A7634C"/>
    <w:rsid w:val="00A76AC7"/>
    <w:rsid w:val="00A76DAB"/>
    <w:rsid w:val="00A771B1"/>
    <w:rsid w:val="00A7761B"/>
    <w:rsid w:val="00A77A96"/>
    <w:rsid w:val="00A80618"/>
    <w:rsid w:val="00A80734"/>
    <w:rsid w:val="00A80E2A"/>
    <w:rsid w:val="00A81429"/>
    <w:rsid w:val="00A8163E"/>
    <w:rsid w:val="00A81972"/>
    <w:rsid w:val="00A823C4"/>
    <w:rsid w:val="00A82764"/>
    <w:rsid w:val="00A82B63"/>
    <w:rsid w:val="00A8375D"/>
    <w:rsid w:val="00A841AA"/>
    <w:rsid w:val="00A84DE6"/>
    <w:rsid w:val="00A857D8"/>
    <w:rsid w:val="00A86429"/>
    <w:rsid w:val="00A8681A"/>
    <w:rsid w:val="00A86C19"/>
    <w:rsid w:val="00A87411"/>
    <w:rsid w:val="00A877BD"/>
    <w:rsid w:val="00A878A6"/>
    <w:rsid w:val="00A87B46"/>
    <w:rsid w:val="00A87CCC"/>
    <w:rsid w:val="00A905A3"/>
    <w:rsid w:val="00A90861"/>
    <w:rsid w:val="00A91291"/>
    <w:rsid w:val="00A92012"/>
    <w:rsid w:val="00A9248B"/>
    <w:rsid w:val="00A92BC6"/>
    <w:rsid w:val="00A931DE"/>
    <w:rsid w:val="00A93E35"/>
    <w:rsid w:val="00A94476"/>
    <w:rsid w:val="00A952EC"/>
    <w:rsid w:val="00A9543B"/>
    <w:rsid w:val="00A9590F"/>
    <w:rsid w:val="00A959BF"/>
    <w:rsid w:val="00A95B97"/>
    <w:rsid w:val="00A96086"/>
    <w:rsid w:val="00A96900"/>
    <w:rsid w:val="00A96ABF"/>
    <w:rsid w:val="00A96F72"/>
    <w:rsid w:val="00A970A8"/>
    <w:rsid w:val="00A970F2"/>
    <w:rsid w:val="00A97ACD"/>
    <w:rsid w:val="00AA0220"/>
    <w:rsid w:val="00AA0416"/>
    <w:rsid w:val="00AA0C25"/>
    <w:rsid w:val="00AA0CC1"/>
    <w:rsid w:val="00AA1BF0"/>
    <w:rsid w:val="00AA1FD7"/>
    <w:rsid w:val="00AA2140"/>
    <w:rsid w:val="00AA22FA"/>
    <w:rsid w:val="00AA25B7"/>
    <w:rsid w:val="00AA26CC"/>
    <w:rsid w:val="00AA2E42"/>
    <w:rsid w:val="00AA312A"/>
    <w:rsid w:val="00AA37D0"/>
    <w:rsid w:val="00AA476A"/>
    <w:rsid w:val="00AA505A"/>
    <w:rsid w:val="00AA5556"/>
    <w:rsid w:val="00AA590B"/>
    <w:rsid w:val="00AA5C93"/>
    <w:rsid w:val="00AA5EA4"/>
    <w:rsid w:val="00AA5F60"/>
    <w:rsid w:val="00AA66F1"/>
    <w:rsid w:val="00AA6B7E"/>
    <w:rsid w:val="00AA79B5"/>
    <w:rsid w:val="00AA7AE7"/>
    <w:rsid w:val="00AA7BED"/>
    <w:rsid w:val="00AA7FCC"/>
    <w:rsid w:val="00AB0298"/>
    <w:rsid w:val="00AB0516"/>
    <w:rsid w:val="00AB0DC9"/>
    <w:rsid w:val="00AB100E"/>
    <w:rsid w:val="00AB1015"/>
    <w:rsid w:val="00AB1490"/>
    <w:rsid w:val="00AB1619"/>
    <w:rsid w:val="00AB1C4D"/>
    <w:rsid w:val="00AB1F0A"/>
    <w:rsid w:val="00AB2AEA"/>
    <w:rsid w:val="00AB2CD6"/>
    <w:rsid w:val="00AB33CB"/>
    <w:rsid w:val="00AB39F1"/>
    <w:rsid w:val="00AB3C53"/>
    <w:rsid w:val="00AB57C1"/>
    <w:rsid w:val="00AB66EB"/>
    <w:rsid w:val="00AB67A8"/>
    <w:rsid w:val="00AB71F8"/>
    <w:rsid w:val="00AB77F5"/>
    <w:rsid w:val="00AB7F40"/>
    <w:rsid w:val="00AC0132"/>
    <w:rsid w:val="00AC0583"/>
    <w:rsid w:val="00AC0732"/>
    <w:rsid w:val="00AC1A30"/>
    <w:rsid w:val="00AC1B0B"/>
    <w:rsid w:val="00AC1DBC"/>
    <w:rsid w:val="00AC2126"/>
    <w:rsid w:val="00AC3623"/>
    <w:rsid w:val="00AC37E0"/>
    <w:rsid w:val="00AC3AD9"/>
    <w:rsid w:val="00AC4195"/>
    <w:rsid w:val="00AC4338"/>
    <w:rsid w:val="00AC452D"/>
    <w:rsid w:val="00AC48EF"/>
    <w:rsid w:val="00AC5C48"/>
    <w:rsid w:val="00AC5DB4"/>
    <w:rsid w:val="00AC7344"/>
    <w:rsid w:val="00AC7657"/>
    <w:rsid w:val="00AC7B9A"/>
    <w:rsid w:val="00AD0B76"/>
    <w:rsid w:val="00AD0D42"/>
    <w:rsid w:val="00AD0F32"/>
    <w:rsid w:val="00AD28F1"/>
    <w:rsid w:val="00AD2941"/>
    <w:rsid w:val="00AD2C67"/>
    <w:rsid w:val="00AD2E25"/>
    <w:rsid w:val="00AD3071"/>
    <w:rsid w:val="00AD3C52"/>
    <w:rsid w:val="00AD49EE"/>
    <w:rsid w:val="00AD4C53"/>
    <w:rsid w:val="00AD50DA"/>
    <w:rsid w:val="00AD5348"/>
    <w:rsid w:val="00AD5A9F"/>
    <w:rsid w:val="00AD6F7B"/>
    <w:rsid w:val="00AD752D"/>
    <w:rsid w:val="00AD7AB6"/>
    <w:rsid w:val="00AE0597"/>
    <w:rsid w:val="00AE05C8"/>
    <w:rsid w:val="00AE0767"/>
    <w:rsid w:val="00AE082D"/>
    <w:rsid w:val="00AE0863"/>
    <w:rsid w:val="00AE0C69"/>
    <w:rsid w:val="00AE11AF"/>
    <w:rsid w:val="00AE15B6"/>
    <w:rsid w:val="00AE1805"/>
    <w:rsid w:val="00AE1838"/>
    <w:rsid w:val="00AE2110"/>
    <w:rsid w:val="00AE2168"/>
    <w:rsid w:val="00AE229F"/>
    <w:rsid w:val="00AE2548"/>
    <w:rsid w:val="00AE2C44"/>
    <w:rsid w:val="00AE3B68"/>
    <w:rsid w:val="00AE63DB"/>
    <w:rsid w:val="00AE756D"/>
    <w:rsid w:val="00AE7761"/>
    <w:rsid w:val="00AE77BA"/>
    <w:rsid w:val="00AE7BCF"/>
    <w:rsid w:val="00AE7E0B"/>
    <w:rsid w:val="00AF1BA3"/>
    <w:rsid w:val="00AF2404"/>
    <w:rsid w:val="00AF2920"/>
    <w:rsid w:val="00AF3175"/>
    <w:rsid w:val="00AF3596"/>
    <w:rsid w:val="00AF3623"/>
    <w:rsid w:val="00AF3A3C"/>
    <w:rsid w:val="00AF3CE9"/>
    <w:rsid w:val="00AF42AD"/>
    <w:rsid w:val="00AF46B4"/>
    <w:rsid w:val="00AF4ABE"/>
    <w:rsid w:val="00AF4F31"/>
    <w:rsid w:val="00AF5231"/>
    <w:rsid w:val="00AF572B"/>
    <w:rsid w:val="00AF592F"/>
    <w:rsid w:val="00AF5EA2"/>
    <w:rsid w:val="00AF5F11"/>
    <w:rsid w:val="00AF61AC"/>
    <w:rsid w:val="00AF650A"/>
    <w:rsid w:val="00AF656B"/>
    <w:rsid w:val="00AF66B1"/>
    <w:rsid w:val="00AF695F"/>
    <w:rsid w:val="00AF791B"/>
    <w:rsid w:val="00AF7A7F"/>
    <w:rsid w:val="00AF7FF6"/>
    <w:rsid w:val="00B0027B"/>
    <w:rsid w:val="00B00499"/>
    <w:rsid w:val="00B0054F"/>
    <w:rsid w:val="00B0069B"/>
    <w:rsid w:val="00B0090D"/>
    <w:rsid w:val="00B00B6C"/>
    <w:rsid w:val="00B00D86"/>
    <w:rsid w:val="00B00DED"/>
    <w:rsid w:val="00B00E90"/>
    <w:rsid w:val="00B02417"/>
    <w:rsid w:val="00B0257A"/>
    <w:rsid w:val="00B027B9"/>
    <w:rsid w:val="00B042A8"/>
    <w:rsid w:val="00B044BA"/>
    <w:rsid w:val="00B05A48"/>
    <w:rsid w:val="00B05C9F"/>
    <w:rsid w:val="00B0627F"/>
    <w:rsid w:val="00B06453"/>
    <w:rsid w:val="00B06557"/>
    <w:rsid w:val="00B06D0F"/>
    <w:rsid w:val="00B0793B"/>
    <w:rsid w:val="00B07D44"/>
    <w:rsid w:val="00B100AA"/>
    <w:rsid w:val="00B10545"/>
    <w:rsid w:val="00B107BE"/>
    <w:rsid w:val="00B1083B"/>
    <w:rsid w:val="00B10FAA"/>
    <w:rsid w:val="00B11214"/>
    <w:rsid w:val="00B113AD"/>
    <w:rsid w:val="00B11AFA"/>
    <w:rsid w:val="00B11CCE"/>
    <w:rsid w:val="00B12453"/>
    <w:rsid w:val="00B126C5"/>
    <w:rsid w:val="00B12B2E"/>
    <w:rsid w:val="00B12EE7"/>
    <w:rsid w:val="00B131DA"/>
    <w:rsid w:val="00B1334E"/>
    <w:rsid w:val="00B13648"/>
    <w:rsid w:val="00B13731"/>
    <w:rsid w:val="00B13954"/>
    <w:rsid w:val="00B14525"/>
    <w:rsid w:val="00B146D2"/>
    <w:rsid w:val="00B14955"/>
    <w:rsid w:val="00B15A32"/>
    <w:rsid w:val="00B16060"/>
    <w:rsid w:val="00B1715D"/>
    <w:rsid w:val="00B17248"/>
    <w:rsid w:val="00B17E81"/>
    <w:rsid w:val="00B202A9"/>
    <w:rsid w:val="00B203E1"/>
    <w:rsid w:val="00B20633"/>
    <w:rsid w:val="00B20926"/>
    <w:rsid w:val="00B20934"/>
    <w:rsid w:val="00B20985"/>
    <w:rsid w:val="00B209CA"/>
    <w:rsid w:val="00B20F66"/>
    <w:rsid w:val="00B217E6"/>
    <w:rsid w:val="00B21ED9"/>
    <w:rsid w:val="00B21F7C"/>
    <w:rsid w:val="00B223F2"/>
    <w:rsid w:val="00B22E4E"/>
    <w:rsid w:val="00B233DB"/>
    <w:rsid w:val="00B23A9B"/>
    <w:rsid w:val="00B24A3C"/>
    <w:rsid w:val="00B24C10"/>
    <w:rsid w:val="00B24D20"/>
    <w:rsid w:val="00B24D7B"/>
    <w:rsid w:val="00B24D82"/>
    <w:rsid w:val="00B24FA1"/>
    <w:rsid w:val="00B25019"/>
    <w:rsid w:val="00B25390"/>
    <w:rsid w:val="00B253DE"/>
    <w:rsid w:val="00B256D9"/>
    <w:rsid w:val="00B256DE"/>
    <w:rsid w:val="00B25F57"/>
    <w:rsid w:val="00B25FDE"/>
    <w:rsid w:val="00B263E6"/>
    <w:rsid w:val="00B268C1"/>
    <w:rsid w:val="00B26B87"/>
    <w:rsid w:val="00B27199"/>
    <w:rsid w:val="00B27DB9"/>
    <w:rsid w:val="00B3005D"/>
    <w:rsid w:val="00B3158B"/>
    <w:rsid w:val="00B316E2"/>
    <w:rsid w:val="00B32937"/>
    <w:rsid w:val="00B32F84"/>
    <w:rsid w:val="00B33004"/>
    <w:rsid w:val="00B3372C"/>
    <w:rsid w:val="00B3381D"/>
    <w:rsid w:val="00B339B8"/>
    <w:rsid w:val="00B33C15"/>
    <w:rsid w:val="00B33E56"/>
    <w:rsid w:val="00B33FF4"/>
    <w:rsid w:val="00B3440B"/>
    <w:rsid w:val="00B344B3"/>
    <w:rsid w:val="00B345E2"/>
    <w:rsid w:val="00B34C6C"/>
    <w:rsid w:val="00B351C1"/>
    <w:rsid w:val="00B351EA"/>
    <w:rsid w:val="00B35242"/>
    <w:rsid w:val="00B3551F"/>
    <w:rsid w:val="00B3589B"/>
    <w:rsid w:val="00B3591C"/>
    <w:rsid w:val="00B35F98"/>
    <w:rsid w:val="00B36B11"/>
    <w:rsid w:val="00B36B2B"/>
    <w:rsid w:val="00B36CCF"/>
    <w:rsid w:val="00B377E4"/>
    <w:rsid w:val="00B37BF4"/>
    <w:rsid w:val="00B409CF"/>
    <w:rsid w:val="00B40A86"/>
    <w:rsid w:val="00B40C3E"/>
    <w:rsid w:val="00B410CA"/>
    <w:rsid w:val="00B413DC"/>
    <w:rsid w:val="00B41CCA"/>
    <w:rsid w:val="00B41E1C"/>
    <w:rsid w:val="00B41E9C"/>
    <w:rsid w:val="00B42526"/>
    <w:rsid w:val="00B42C43"/>
    <w:rsid w:val="00B42E87"/>
    <w:rsid w:val="00B4368F"/>
    <w:rsid w:val="00B43A70"/>
    <w:rsid w:val="00B43CDC"/>
    <w:rsid w:val="00B43DA9"/>
    <w:rsid w:val="00B45105"/>
    <w:rsid w:val="00B45414"/>
    <w:rsid w:val="00B45A87"/>
    <w:rsid w:val="00B45AE8"/>
    <w:rsid w:val="00B45CB1"/>
    <w:rsid w:val="00B46159"/>
    <w:rsid w:val="00B461C3"/>
    <w:rsid w:val="00B462EA"/>
    <w:rsid w:val="00B46399"/>
    <w:rsid w:val="00B46DEC"/>
    <w:rsid w:val="00B47F38"/>
    <w:rsid w:val="00B50270"/>
    <w:rsid w:val="00B50582"/>
    <w:rsid w:val="00B50931"/>
    <w:rsid w:val="00B51239"/>
    <w:rsid w:val="00B51300"/>
    <w:rsid w:val="00B51338"/>
    <w:rsid w:val="00B5167A"/>
    <w:rsid w:val="00B51AA1"/>
    <w:rsid w:val="00B51F5B"/>
    <w:rsid w:val="00B52338"/>
    <w:rsid w:val="00B52730"/>
    <w:rsid w:val="00B52C87"/>
    <w:rsid w:val="00B536AE"/>
    <w:rsid w:val="00B53711"/>
    <w:rsid w:val="00B53F12"/>
    <w:rsid w:val="00B547E1"/>
    <w:rsid w:val="00B54884"/>
    <w:rsid w:val="00B54ECE"/>
    <w:rsid w:val="00B55078"/>
    <w:rsid w:val="00B5507C"/>
    <w:rsid w:val="00B5542A"/>
    <w:rsid w:val="00B554CB"/>
    <w:rsid w:val="00B55883"/>
    <w:rsid w:val="00B55D8C"/>
    <w:rsid w:val="00B56BCD"/>
    <w:rsid w:val="00B5710B"/>
    <w:rsid w:val="00B572F4"/>
    <w:rsid w:val="00B574D8"/>
    <w:rsid w:val="00B5788D"/>
    <w:rsid w:val="00B602FC"/>
    <w:rsid w:val="00B61C84"/>
    <w:rsid w:val="00B61F57"/>
    <w:rsid w:val="00B61FC1"/>
    <w:rsid w:val="00B624F6"/>
    <w:rsid w:val="00B62ACF"/>
    <w:rsid w:val="00B62D29"/>
    <w:rsid w:val="00B636DD"/>
    <w:rsid w:val="00B63D9B"/>
    <w:rsid w:val="00B63FD6"/>
    <w:rsid w:val="00B64088"/>
    <w:rsid w:val="00B64A16"/>
    <w:rsid w:val="00B64DB7"/>
    <w:rsid w:val="00B652F2"/>
    <w:rsid w:val="00B65C70"/>
    <w:rsid w:val="00B65FDA"/>
    <w:rsid w:val="00B669AC"/>
    <w:rsid w:val="00B66B2A"/>
    <w:rsid w:val="00B66BCD"/>
    <w:rsid w:val="00B66CD3"/>
    <w:rsid w:val="00B66E20"/>
    <w:rsid w:val="00B67589"/>
    <w:rsid w:val="00B678DE"/>
    <w:rsid w:val="00B7009D"/>
    <w:rsid w:val="00B701A9"/>
    <w:rsid w:val="00B70785"/>
    <w:rsid w:val="00B709E1"/>
    <w:rsid w:val="00B71EAF"/>
    <w:rsid w:val="00B72287"/>
    <w:rsid w:val="00B72545"/>
    <w:rsid w:val="00B72CB6"/>
    <w:rsid w:val="00B72D3E"/>
    <w:rsid w:val="00B739E4"/>
    <w:rsid w:val="00B73A51"/>
    <w:rsid w:val="00B73A8D"/>
    <w:rsid w:val="00B7405F"/>
    <w:rsid w:val="00B74195"/>
    <w:rsid w:val="00B74253"/>
    <w:rsid w:val="00B74B17"/>
    <w:rsid w:val="00B74BE8"/>
    <w:rsid w:val="00B74C8E"/>
    <w:rsid w:val="00B750B8"/>
    <w:rsid w:val="00B752E9"/>
    <w:rsid w:val="00B75515"/>
    <w:rsid w:val="00B755C5"/>
    <w:rsid w:val="00B7596C"/>
    <w:rsid w:val="00B759A1"/>
    <w:rsid w:val="00B75B37"/>
    <w:rsid w:val="00B75BB8"/>
    <w:rsid w:val="00B775CF"/>
    <w:rsid w:val="00B778A5"/>
    <w:rsid w:val="00B778AF"/>
    <w:rsid w:val="00B7795F"/>
    <w:rsid w:val="00B80DC8"/>
    <w:rsid w:val="00B8180C"/>
    <w:rsid w:val="00B81890"/>
    <w:rsid w:val="00B81CD0"/>
    <w:rsid w:val="00B81F4C"/>
    <w:rsid w:val="00B82427"/>
    <w:rsid w:val="00B829D4"/>
    <w:rsid w:val="00B82ACE"/>
    <w:rsid w:val="00B835E3"/>
    <w:rsid w:val="00B83ADD"/>
    <w:rsid w:val="00B83D18"/>
    <w:rsid w:val="00B83FD8"/>
    <w:rsid w:val="00B84003"/>
    <w:rsid w:val="00B840A6"/>
    <w:rsid w:val="00B84138"/>
    <w:rsid w:val="00B84179"/>
    <w:rsid w:val="00B84D86"/>
    <w:rsid w:val="00B8517B"/>
    <w:rsid w:val="00B85FF9"/>
    <w:rsid w:val="00B8623D"/>
    <w:rsid w:val="00B86A9D"/>
    <w:rsid w:val="00B86C87"/>
    <w:rsid w:val="00B8794F"/>
    <w:rsid w:val="00B90176"/>
    <w:rsid w:val="00B9042B"/>
    <w:rsid w:val="00B90613"/>
    <w:rsid w:val="00B91CFF"/>
    <w:rsid w:val="00B92384"/>
    <w:rsid w:val="00B9298B"/>
    <w:rsid w:val="00B930C3"/>
    <w:rsid w:val="00B942BC"/>
    <w:rsid w:val="00B9453E"/>
    <w:rsid w:val="00B9457C"/>
    <w:rsid w:val="00B94FFB"/>
    <w:rsid w:val="00B95043"/>
    <w:rsid w:val="00B950C5"/>
    <w:rsid w:val="00B9532D"/>
    <w:rsid w:val="00B9644F"/>
    <w:rsid w:val="00B96A1F"/>
    <w:rsid w:val="00B96A54"/>
    <w:rsid w:val="00B97ED9"/>
    <w:rsid w:val="00BA059D"/>
    <w:rsid w:val="00BA07CB"/>
    <w:rsid w:val="00BA0B2A"/>
    <w:rsid w:val="00BA12A0"/>
    <w:rsid w:val="00BA1454"/>
    <w:rsid w:val="00BA2431"/>
    <w:rsid w:val="00BA250C"/>
    <w:rsid w:val="00BA2626"/>
    <w:rsid w:val="00BA2684"/>
    <w:rsid w:val="00BA2C4F"/>
    <w:rsid w:val="00BA3047"/>
    <w:rsid w:val="00BA341D"/>
    <w:rsid w:val="00BA4B21"/>
    <w:rsid w:val="00BA6325"/>
    <w:rsid w:val="00BA6ABD"/>
    <w:rsid w:val="00BA6D15"/>
    <w:rsid w:val="00BA7077"/>
    <w:rsid w:val="00BA73B2"/>
    <w:rsid w:val="00BA757D"/>
    <w:rsid w:val="00BA7A41"/>
    <w:rsid w:val="00BA7A43"/>
    <w:rsid w:val="00BB0950"/>
    <w:rsid w:val="00BB0AB3"/>
    <w:rsid w:val="00BB135A"/>
    <w:rsid w:val="00BB16D3"/>
    <w:rsid w:val="00BB18D7"/>
    <w:rsid w:val="00BB1DA1"/>
    <w:rsid w:val="00BB203F"/>
    <w:rsid w:val="00BB2874"/>
    <w:rsid w:val="00BB293E"/>
    <w:rsid w:val="00BB352A"/>
    <w:rsid w:val="00BB35AD"/>
    <w:rsid w:val="00BB3740"/>
    <w:rsid w:val="00BB3780"/>
    <w:rsid w:val="00BB3A14"/>
    <w:rsid w:val="00BB485B"/>
    <w:rsid w:val="00BB4961"/>
    <w:rsid w:val="00BB4BF5"/>
    <w:rsid w:val="00BB5AF9"/>
    <w:rsid w:val="00BB64CC"/>
    <w:rsid w:val="00BB6B6C"/>
    <w:rsid w:val="00BB723D"/>
    <w:rsid w:val="00BB72D3"/>
    <w:rsid w:val="00BB730D"/>
    <w:rsid w:val="00BC024C"/>
    <w:rsid w:val="00BC0592"/>
    <w:rsid w:val="00BC05BE"/>
    <w:rsid w:val="00BC0D59"/>
    <w:rsid w:val="00BC1030"/>
    <w:rsid w:val="00BC18BB"/>
    <w:rsid w:val="00BC284C"/>
    <w:rsid w:val="00BC2A5E"/>
    <w:rsid w:val="00BC33A2"/>
    <w:rsid w:val="00BC3688"/>
    <w:rsid w:val="00BC3A03"/>
    <w:rsid w:val="00BC3B43"/>
    <w:rsid w:val="00BC3CC4"/>
    <w:rsid w:val="00BC3F59"/>
    <w:rsid w:val="00BC479E"/>
    <w:rsid w:val="00BC4800"/>
    <w:rsid w:val="00BC4865"/>
    <w:rsid w:val="00BC4DA1"/>
    <w:rsid w:val="00BC4DB8"/>
    <w:rsid w:val="00BC4DF3"/>
    <w:rsid w:val="00BC4ECB"/>
    <w:rsid w:val="00BC4F38"/>
    <w:rsid w:val="00BC5603"/>
    <w:rsid w:val="00BC58A5"/>
    <w:rsid w:val="00BC6452"/>
    <w:rsid w:val="00BC6911"/>
    <w:rsid w:val="00BC6AC6"/>
    <w:rsid w:val="00BC6BA5"/>
    <w:rsid w:val="00BC6C77"/>
    <w:rsid w:val="00BC6DF1"/>
    <w:rsid w:val="00BC7C65"/>
    <w:rsid w:val="00BD182C"/>
    <w:rsid w:val="00BD196E"/>
    <w:rsid w:val="00BD1E0D"/>
    <w:rsid w:val="00BD2EED"/>
    <w:rsid w:val="00BD3400"/>
    <w:rsid w:val="00BD3BC4"/>
    <w:rsid w:val="00BD3C36"/>
    <w:rsid w:val="00BD3C7D"/>
    <w:rsid w:val="00BD3CBC"/>
    <w:rsid w:val="00BD59F8"/>
    <w:rsid w:val="00BD5C76"/>
    <w:rsid w:val="00BD6451"/>
    <w:rsid w:val="00BD6DEB"/>
    <w:rsid w:val="00BD6E54"/>
    <w:rsid w:val="00BD75D1"/>
    <w:rsid w:val="00BD780F"/>
    <w:rsid w:val="00BE01E0"/>
    <w:rsid w:val="00BE045C"/>
    <w:rsid w:val="00BE0BDA"/>
    <w:rsid w:val="00BE0FC2"/>
    <w:rsid w:val="00BE0FFF"/>
    <w:rsid w:val="00BE16A3"/>
    <w:rsid w:val="00BE2BC2"/>
    <w:rsid w:val="00BE3586"/>
    <w:rsid w:val="00BE38C2"/>
    <w:rsid w:val="00BE3FE9"/>
    <w:rsid w:val="00BE4277"/>
    <w:rsid w:val="00BE4684"/>
    <w:rsid w:val="00BE4E07"/>
    <w:rsid w:val="00BE4E45"/>
    <w:rsid w:val="00BE543B"/>
    <w:rsid w:val="00BE58AF"/>
    <w:rsid w:val="00BE5966"/>
    <w:rsid w:val="00BE59CD"/>
    <w:rsid w:val="00BE69AB"/>
    <w:rsid w:val="00BE6CA8"/>
    <w:rsid w:val="00BE79C6"/>
    <w:rsid w:val="00BE7D8F"/>
    <w:rsid w:val="00BF0438"/>
    <w:rsid w:val="00BF0A2E"/>
    <w:rsid w:val="00BF0AD7"/>
    <w:rsid w:val="00BF1589"/>
    <w:rsid w:val="00BF1A06"/>
    <w:rsid w:val="00BF1B6A"/>
    <w:rsid w:val="00BF1BDC"/>
    <w:rsid w:val="00BF219A"/>
    <w:rsid w:val="00BF2545"/>
    <w:rsid w:val="00BF26EB"/>
    <w:rsid w:val="00BF3ADB"/>
    <w:rsid w:val="00BF4DAD"/>
    <w:rsid w:val="00BF5253"/>
    <w:rsid w:val="00BF5D5B"/>
    <w:rsid w:val="00BF5E58"/>
    <w:rsid w:val="00BF6082"/>
    <w:rsid w:val="00BF6A15"/>
    <w:rsid w:val="00C01AEC"/>
    <w:rsid w:val="00C02803"/>
    <w:rsid w:val="00C02DE7"/>
    <w:rsid w:val="00C02F0F"/>
    <w:rsid w:val="00C0318C"/>
    <w:rsid w:val="00C031E7"/>
    <w:rsid w:val="00C0320E"/>
    <w:rsid w:val="00C038C1"/>
    <w:rsid w:val="00C04B0B"/>
    <w:rsid w:val="00C051EC"/>
    <w:rsid w:val="00C059D3"/>
    <w:rsid w:val="00C06100"/>
    <w:rsid w:val="00C0692A"/>
    <w:rsid w:val="00C06E62"/>
    <w:rsid w:val="00C07589"/>
    <w:rsid w:val="00C101C6"/>
    <w:rsid w:val="00C106C7"/>
    <w:rsid w:val="00C113B5"/>
    <w:rsid w:val="00C11724"/>
    <w:rsid w:val="00C117A9"/>
    <w:rsid w:val="00C12139"/>
    <w:rsid w:val="00C12668"/>
    <w:rsid w:val="00C12A6B"/>
    <w:rsid w:val="00C131CA"/>
    <w:rsid w:val="00C13867"/>
    <w:rsid w:val="00C13C71"/>
    <w:rsid w:val="00C141C8"/>
    <w:rsid w:val="00C1436D"/>
    <w:rsid w:val="00C14892"/>
    <w:rsid w:val="00C14AA9"/>
    <w:rsid w:val="00C14E4A"/>
    <w:rsid w:val="00C154C2"/>
    <w:rsid w:val="00C1607C"/>
    <w:rsid w:val="00C1662E"/>
    <w:rsid w:val="00C1696E"/>
    <w:rsid w:val="00C16F11"/>
    <w:rsid w:val="00C1751B"/>
    <w:rsid w:val="00C20779"/>
    <w:rsid w:val="00C21520"/>
    <w:rsid w:val="00C2159B"/>
    <w:rsid w:val="00C2184F"/>
    <w:rsid w:val="00C21D2E"/>
    <w:rsid w:val="00C21E8B"/>
    <w:rsid w:val="00C2230E"/>
    <w:rsid w:val="00C22461"/>
    <w:rsid w:val="00C22804"/>
    <w:rsid w:val="00C22E36"/>
    <w:rsid w:val="00C22FC4"/>
    <w:rsid w:val="00C2375D"/>
    <w:rsid w:val="00C23C83"/>
    <w:rsid w:val="00C2418B"/>
    <w:rsid w:val="00C24265"/>
    <w:rsid w:val="00C2430E"/>
    <w:rsid w:val="00C24469"/>
    <w:rsid w:val="00C24B64"/>
    <w:rsid w:val="00C259D2"/>
    <w:rsid w:val="00C26277"/>
    <w:rsid w:val="00C26817"/>
    <w:rsid w:val="00C26874"/>
    <w:rsid w:val="00C26E22"/>
    <w:rsid w:val="00C26F7F"/>
    <w:rsid w:val="00C27169"/>
    <w:rsid w:val="00C30D3D"/>
    <w:rsid w:val="00C30ED9"/>
    <w:rsid w:val="00C30F4F"/>
    <w:rsid w:val="00C3121A"/>
    <w:rsid w:val="00C31477"/>
    <w:rsid w:val="00C316E1"/>
    <w:rsid w:val="00C32C53"/>
    <w:rsid w:val="00C32E35"/>
    <w:rsid w:val="00C341D6"/>
    <w:rsid w:val="00C34610"/>
    <w:rsid w:val="00C3470A"/>
    <w:rsid w:val="00C34895"/>
    <w:rsid w:val="00C34A35"/>
    <w:rsid w:val="00C34D09"/>
    <w:rsid w:val="00C35490"/>
    <w:rsid w:val="00C35DA7"/>
    <w:rsid w:val="00C35FC9"/>
    <w:rsid w:val="00C3616E"/>
    <w:rsid w:val="00C3701A"/>
    <w:rsid w:val="00C376DE"/>
    <w:rsid w:val="00C37BD8"/>
    <w:rsid w:val="00C40937"/>
    <w:rsid w:val="00C4123E"/>
    <w:rsid w:val="00C41B25"/>
    <w:rsid w:val="00C42173"/>
    <w:rsid w:val="00C42A0D"/>
    <w:rsid w:val="00C42CB2"/>
    <w:rsid w:val="00C430B6"/>
    <w:rsid w:val="00C433DE"/>
    <w:rsid w:val="00C438CC"/>
    <w:rsid w:val="00C44AE3"/>
    <w:rsid w:val="00C45527"/>
    <w:rsid w:val="00C456FE"/>
    <w:rsid w:val="00C45934"/>
    <w:rsid w:val="00C45ED3"/>
    <w:rsid w:val="00C46629"/>
    <w:rsid w:val="00C46781"/>
    <w:rsid w:val="00C467BE"/>
    <w:rsid w:val="00C46ABF"/>
    <w:rsid w:val="00C47511"/>
    <w:rsid w:val="00C47727"/>
    <w:rsid w:val="00C47EC0"/>
    <w:rsid w:val="00C507F5"/>
    <w:rsid w:val="00C508FD"/>
    <w:rsid w:val="00C527CB"/>
    <w:rsid w:val="00C52CE3"/>
    <w:rsid w:val="00C53857"/>
    <w:rsid w:val="00C53D06"/>
    <w:rsid w:val="00C54C00"/>
    <w:rsid w:val="00C54DCD"/>
    <w:rsid w:val="00C551B4"/>
    <w:rsid w:val="00C555C0"/>
    <w:rsid w:val="00C55A81"/>
    <w:rsid w:val="00C55D90"/>
    <w:rsid w:val="00C561FB"/>
    <w:rsid w:val="00C5628C"/>
    <w:rsid w:val="00C5645F"/>
    <w:rsid w:val="00C56A53"/>
    <w:rsid w:val="00C56B94"/>
    <w:rsid w:val="00C57071"/>
    <w:rsid w:val="00C5760E"/>
    <w:rsid w:val="00C57614"/>
    <w:rsid w:val="00C5773C"/>
    <w:rsid w:val="00C60427"/>
    <w:rsid w:val="00C608BB"/>
    <w:rsid w:val="00C608D1"/>
    <w:rsid w:val="00C60968"/>
    <w:rsid w:val="00C611CE"/>
    <w:rsid w:val="00C616A2"/>
    <w:rsid w:val="00C61718"/>
    <w:rsid w:val="00C618AC"/>
    <w:rsid w:val="00C6199D"/>
    <w:rsid w:val="00C61B47"/>
    <w:rsid w:val="00C61D66"/>
    <w:rsid w:val="00C61E68"/>
    <w:rsid w:val="00C62310"/>
    <w:rsid w:val="00C624F5"/>
    <w:rsid w:val="00C62615"/>
    <w:rsid w:val="00C626D9"/>
    <w:rsid w:val="00C62B8C"/>
    <w:rsid w:val="00C63547"/>
    <w:rsid w:val="00C63570"/>
    <w:rsid w:val="00C64967"/>
    <w:rsid w:val="00C6563B"/>
    <w:rsid w:val="00C660B2"/>
    <w:rsid w:val="00C66669"/>
    <w:rsid w:val="00C667A1"/>
    <w:rsid w:val="00C66D57"/>
    <w:rsid w:val="00C67A6D"/>
    <w:rsid w:val="00C7079A"/>
    <w:rsid w:val="00C708D4"/>
    <w:rsid w:val="00C70E7E"/>
    <w:rsid w:val="00C71093"/>
    <w:rsid w:val="00C71542"/>
    <w:rsid w:val="00C71837"/>
    <w:rsid w:val="00C71C11"/>
    <w:rsid w:val="00C72112"/>
    <w:rsid w:val="00C7233D"/>
    <w:rsid w:val="00C72525"/>
    <w:rsid w:val="00C72E1F"/>
    <w:rsid w:val="00C73058"/>
    <w:rsid w:val="00C73153"/>
    <w:rsid w:val="00C747AB"/>
    <w:rsid w:val="00C7536F"/>
    <w:rsid w:val="00C754A7"/>
    <w:rsid w:val="00C755E8"/>
    <w:rsid w:val="00C75BA9"/>
    <w:rsid w:val="00C75DE3"/>
    <w:rsid w:val="00C76786"/>
    <w:rsid w:val="00C771E0"/>
    <w:rsid w:val="00C772C7"/>
    <w:rsid w:val="00C77777"/>
    <w:rsid w:val="00C77B96"/>
    <w:rsid w:val="00C77C5E"/>
    <w:rsid w:val="00C77D85"/>
    <w:rsid w:val="00C77F9A"/>
    <w:rsid w:val="00C80162"/>
    <w:rsid w:val="00C80456"/>
    <w:rsid w:val="00C804E8"/>
    <w:rsid w:val="00C8093A"/>
    <w:rsid w:val="00C81B0E"/>
    <w:rsid w:val="00C81B3D"/>
    <w:rsid w:val="00C81DA3"/>
    <w:rsid w:val="00C82189"/>
    <w:rsid w:val="00C822B6"/>
    <w:rsid w:val="00C834D9"/>
    <w:rsid w:val="00C84844"/>
    <w:rsid w:val="00C84FD7"/>
    <w:rsid w:val="00C859C8"/>
    <w:rsid w:val="00C86090"/>
    <w:rsid w:val="00C866B3"/>
    <w:rsid w:val="00C86784"/>
    <w:rsid w:val="00C8734E"/>
    <w:rsid w:val="00C87868"/>
    <w:rsid w:val="00C87ED4"/>
    <w:rsid w:val="00C9006D"/>
    <w:rsid w:val="00C90926"/>
    <w:rsid w:val="00C90CF3"/>
    <w:rsid w:val="00C90DFC"/>
    <w:rsid w:val="00C91E51"/>
    <w:rsid w:val="00C9251D"/>
    <w:rsid w:val="00C928C1"/>
    <w:rsid w:val="00C93FF1"/>
    <w:rsid w:val="00C94ADE"/>
    <w:rsid w:val="00C94CF0"/>
    <w:rsid w:val="00C94F3C"/>
    <w:rsid w:val="00C94FD2"/>
    <w:rsid w:val="00C952EF"/>
    <w:rsid w:val="00C95330"/>
    <w:rsid w:val="00C95627"/>
    <w:rsid w:val="00C957F9"/>
    <w:rsid w:val="00C95D49"/>
    <w:rsid w:val="00C9669C"/>
    <w:rsid w:val="00C966F5"/>
    <w:rsid w:val="00C96C3D"/>
    <w:rsid w:val="00C97A4E"/>
    <w:rsid w:val="00C97AFB"/>
    <w:rsid w:val="00CA064A"/>
    <w:rsid w:val="00CA0B23"/>
    <w:rsid w:val="00CA0DEE"/>
    <w:rsid w:val="00CA176A"/>
    <w:rsid w:val="00CA18A4"/>
    <w:rsid w:val="00CA1A22"/>
    <w:rsid w:val="00CA27A0"/>
    <w:rsid w:val="00CA27AF"/>
    <w:rsid w:val="00CA2B67"/>
    <w:rsid w:val="00CA2D68"/>
    <w:rsid w:val="00CA3425"/>
    <w:rsid w:val="00CA3618"/>
    <w:rsid w:val="00CA3962"/>
    <w:rsid w:val="00CA4152"/>
    <w:rsid w:val="00CA467C"/>
    <w:rsid w:val="00CA4ADD"/>
    <w:rsid w:val="00CA4B3A"/>
    <w:rsid w:val="00CA4DA5"/>
    <w:rsid w:val="00CA4E35"/>
    <w:rsid w:val="00CA5036"/>
    <w:rsid w:val="00CA50E5"/>
    <w:rsid w:val="00CA5403"/>
    <w:rsid w:val="00CA5478"/>
    <w:rsid w:val="00CA5DEF"/>
    <w:rsid w:val="00CA6817"/>
    <w:rsid w:val="00CA6D6C"/>
    <w:rsid w:val="00CA7478"/>
    <w:rsid w:val="00CA78F4"/>
    <w:rsid w:val="00CB05F8"/>
    <w:rsid w:val="00CB074C"/>
    <w:rsid w:val="00CB1318"/>
    <w:rsid w:val="00CB1793"/>
    <w:rsid w:val="00CB221B"/>
    <w:rsid w:val="00CB27E9"/>
    <w:rsid w:val="00CB282C"/>
    <w:rsid w:val="00CB2894"/>
    <w:rsid w:val="00CB2BC6"/>
    <w:rsid w:val="00CB31E6"/>
    <w:rsid w:val="00CB349F"/>
    <w:rsid w:val="00CB39D4"/>
    <w:rsid w:val="00CB3A15"/>
    <w:rsid w:val="00CB4823"/>
    <w:rsid w:val="00CB4A04"/>
    <w:rsid w:val="00CB4DB0"/>
    <w:rsid w:val="00CB5333"/>
    <w:rsid w:val="00CB55AC"/>
    <w:rsid w:val="00CB5DDF"/>
    <w:rsid w:val="00CB65F3"/>
    <w:rsid w:val="00CB6E2B"/>
    <w:rsid w:val="00CB6F19"/>
    <w:rsid w:val="00CB7107"/>
    <w:rsid w:val="00CB7412"/>
    <w:rsid w:val="00CC01B0"/>
    <w:rsid w:val="00CC0530"/>
    <w:rsid w:val="00CC13A5"/>
    <w:rsid w:val="00CC170D"/>
    <w:rsid w:val="00CC1984"/>
    <w:rsid w:val="00CC227D"/>
    <w:rsid w:val="00CC22BE"/>
    <w:rsid w:val="00CC4811"/>
    <w:rsid w:val="00CC5645"/>
    <w:rsid w:val="00CC5AEB"/>
    <w:rsid w:val="00CC60BD"/>
    <w:rsid w:val="00CC6831"/>
    <w:rsid w:val="00CC68B2"/>
    <w:rsid w:val="00CC6A04"/>
    <w:rsid w:val="00CC6BCF"/>
    <w:rsid w:val="00CC702B"/>
    <w:rsid w:val="00CC71A3"/>
    <w:rsid w:val="00CC76D0"/>
    <w:rsid w:val="00CC793D"/>
    <w:rsid w:val="00CC7EAA"/>
    <w:rsid w:val="00CD0734"/>
    <w:rsid w:val="00CD17AF"/>
    <w:rsid w:val="00CD1941"/>
    <w:rsid w:val="00CD1B67"/>
    <w:rsid w:val="00CD1B68"/>
    <w:rsid w:val="00CD1F2A"/>
    <w:rsid w:val="00CD211F"/>
    <w:rsid w:val="00CD282C"/>
    <w:rsid w:val="00CD2C4C"/>
    <w:rsid w:val="00CD2E1F"/>
    <w:rsid w:val="00CD33C7"/>
    <w:rsid w:val="00CD3C39"/>
    <w:rsid w:val="00CD5A20"/>
    <w:rsid w:val="00CD5BBB"/>
    <w:rsid w:val="00CD5F9D"/>
    <w:rsid w:val="00CD6174"/>
    <w:rsid w:val="00CD61A1"/>
    <w:rsid w:val="00CD624B"/>
    <w:rsid w:val="00CD65BC"/>
    <w:rsid w:val="00CD678E"/>
    <w:rsid w:val="00CD6B96"/>
    <w:rsid w:val="00CD7085"/>
    <w:rsid w:val="00CD7697"/>
    <w:rsid w:val="00CE0010"/>
    <w:rsid w:val="00CE031D"/>
    <w:rsid w:val="00CE05A1"/>
    <w:rsid w:val="00CE0BF5"/>
    <w:rsid w:val="00CE11BD"/>
    <w:rsid w:val="00CE11FD"/>
    <w:rsid w:val="00CE12BC"/>
    <w:rsid w:val="00CE1A1D"/>
    <w:rsid w:val="00CE2541"/>
    <w:rsid w:val="00CE2985"/>
    <w:rsid w:val="00CE2A6E"/>
    <w:rsid w:val="00CE2BB6"/>
    <w:rsid w:val="00CE2FFD"/>
    <w:rsid w:val="00CE3841"/>
    <w:rsid w:val="00CE3AE3"/>
    <w:rsid w:val="00CE3BD2"/>
    <w:rsid w:val="00CE3D07"/>
    <w:rsid w:val="00CE4700"/>
    <w:rsid w:val="00CE48F5"/>
    <w:rsid w:val="00CE4EB8"/>
    <w:rsid w:val="00CE514C"/>
    <w:rsid w:val="00CE5615"/>
    <w:rsid w:val="00CE561C"/>
    <w:rsid w:val="00CE57DF"/>
    <w:rsid w:val="00CE5D43"/>
    <w:rsid w:val="00CE6355"/>
    <w:rsid w:val="00CE67DB"/>
    <w:rsid w:val="00CE67F7"/>
    <w:rsid w:val="00CE69C0"/>
    <w:rsid w:val="00CE6C4E"/>
    <w:rsid w:val="00CE6E4B"/>
    <w:rsid w:val="00CE73FD"/>
    <w:rsid w:val="00CF0525"/>
    <w:rsid w:val="00CF1482"/>
    <w:rsid w:val="00CF184E"/>
    <w:rsid w:val="00CF19FC"/>
    <w:rsid w:val="00CF2489"/>
    <w:rsid w:val="00CF2A5C"/>
    <w:rsid w:val="00CF2F6D"/>
    <w:rsid w:val="00CF3B03"/>
    <w:rsid w:val="00CF3C09"/>
    <w:rsid w:val="00CF3F59"/>
    <w:rsid w:val="00CF59AD"/>
    <w:rsid w:val="00CF5A03"/>
    <w:rsid w:val="00CF5EF4"/>
    <w:rsid w:val="00CF6A05"/>
    <w:rsid w:val="00CF6CA7"/>
    <w:rsid w:val="00CF6F77"/>
    <w:rsid w:val="00CF766C"/>
    <w:rsid w:val="00CF77AB"/>
    <w:rsid w:val="00CF7960"/>
    <w:rsid w:val="00CF79DF"/>
    <w:rsid w:val="00CF7A0F"/>
    <w:rsid w:val="00CF7D43"/>
    <w:rsid w:val="00CF7DC0"/>
    <w:rsid w:val="00D00254"/>
    <w:rsid w:val="00D002D6"/>
    <w:rsid w:val="00D003CD"/>
    <w:rsid w:val="00D00540"/>
    <w:rsid w:val="00D00828"/>
    <w:rsid w:val="00D00C27"/>
    <w:rsid w:val="00D0145D"/>
    <w:rsid w:val="00D0196B"/>
    <w:rsid w:val="00D01C63"/>
    <w:rsid w:val="00D02495"/>
    <w:rsid w:val="00D026FE"/>
    <w:rsid w:val="00D028D9"/>
    <w:rsid w:val="00D030B3"/>
    <w:rsid w:val="00D034E6"/>
    <w:rsid w:val="00D04D14"/>
    <w:rsid w:val="00D04ECB"/>
    <w:rsid w:val="00D0513D"/>
    <w:rsid w:val="00D0569F"/>
    <w:rsid w:val="00D06A19"/>
    <w:rsid w:val="00D079AF"/>
    <w:rsid w:val="00D07D46"/>
    <w:rsid w:val="00D100F4"/>
    <w:rsid w:val="00D10FF4"/>
    <w:rsid w:val="00D1137D"/>
    <w:rsid w:val="00D11B35"/>
    <w:rsid w:val="00D124B2"/>
    <w:rsid w:val="00D125B5"/>
    <w:rsid w:val="00D1270E"/>
    <w:rsid w:val="00D1289C"/>
    <w:rsid w:val="00D12985"/>
    <w:rsid w:val="00D12C50"/>
    <w:rsid w:val="00D12D4A"/>
    <w:rsid w:val="00D13059"/>
    <w:rsid w:val="00D133D8"/>
    <w:rsid w:val="00D13834"/>
    <w:rsid w:val="00D1405C"/>
    <w:rsid w:val="00D14BF1"/>
    <w:rsid w:val="00D14C1D"/>
    <w:rsid w:val="00D151FD"/>
    <w:rsid w:val="00D154DE"/>
    <w:rsid w:val="00D15E30"/>
    <w:rsid w:val="00D1649C"/>
    <w:rsid w:val="00D17A20"/>
    <w:rsid w:val="00D17C38"/>
    <w:rsid w:val="00D17FB2"/>
    <w:rsid w:val="00D2070D"/>
    <w:rsid w:val="00D2161B"/>
    <w:rsid w:val="00D226EA"/>
    <w:rsid w:val="00D22844"/>
    <w:rsid w:val="00D230F7"/>
    <w:rsid w:val="00D2314D"/>
    <w:rsid w:val="00D235D6"/>
    <w:rsid w:val="00D2428E"/>
    <w:rsid w:val="00D244F2"/>
    <w:rsid w:val="00D24E89"/>
    <w:rsid w:val="00D250A8"/>
    <w:rsid w:val="00D25357"/>
    <w:rsid w:val="00D254F3"/>
    <w:rsid w:val="00D25649"/>
    <w:rsid w:val="00D259A5"/>
    <w:rsid w:val="00D26095"/>
    <w:rsid w:val="00D260D3"/>
    <w:rsid w:val="00D26E69"/>
    <w:rsid w:val="00D26FEF"/>
    <w:rsid w:val="00D30133"/>
    <w:rsid w:val="00D304BD"/>
    <w:rsid w:val="00D30742"/>
    <w:rsid w:val="00D309CF"/>
    <w:rsid w:val="00D30A12"/>
    <w:rsid w:val="00D32284"/>
    <w:rsid w:val="00D3251D"/>
    <w:rsid w:val="00D326FE"/>
    <w:rsid w:val="00D32DC2"/>
    <w:rsid w:val="00D32FB9"/>
    <w:rsid w:val="00D3321D"/>
    <w:rsid w:val="00D335CA"/>
    <w:rsid w:val="00D33A45"/>
    <w:rsid w:val="00D33A9B"/>
    <w:rsid w:val="00D33AEF"/>
    <w:rsid w:val="00D33D84"/>
    <w:rsid w:val="00D3415F"/>
    <w:rsid w:val="00D3428C"/>
    <w:rsid w:val="00D3430B"/>
    <w:rsid w:val="00D3461E"/>
    <w:rsid w:val="00D3474F"/>
    <w:rsid w:val="00D3559E"/>
    <w:rsid w:val="00D355E9"/>
    <w:rsid w:val="00D3583A"/>
    <w:rsid w:val="00D36144"/>
    <w:rsid w:val="00D3653C"/>
    <w:rsid w:val="00D36676"/>
    <w:rsid w:val="00D36B56"/>
    <w:rsid w:val="00D36BB4"/>
    <w:rsid w:val="00D403A9"/>
    <w:rsid w:val="00D408AF"/>
    <w:rsid w:val="00D4122E"/>
    <w:rsid w:val="00D419C7"/>
    <w:rsid w:val="00D41A9C"/>
    <w:rsid w:val="00D42430"/>
    <w:rsid w:val="00D428BC"/>
    <w:rsid w:val="00D4295A"/>
    <w:rsid w:val="00D42993"/>
    <w:rsid w:val="00D437DF"/>
    <w:rsid w:val="00D43A1A"/>
    <w:rsid w:val="00D43A41"/>
    <w:rsid w:val="00D44129"/>
    <w:rsid w:val="00D452A4"/>
    <w:rsid w:val="00D45BBD"/>
    <w:rsid w:val="00D45BC9"/>
    <w:rsid w:val="00D45E1E"/>
    <w:rsid w:val="00D46518"/>
    <w:rsid w:val="00D46911"/>
    <w:rsid w:val="00D46FB2"/>
    <w:rsid w:val="00D473F0"/>
    <w:rsid w:val="00D51123"/>
    <w:rsid w:val="00D513D9"/>
    <w:rsid w:val="00D51E08"/>
    <w:rsid w:val="00D529ED"/>
    <w:rsid w:val="00D532CB"/>
    <w:rsid w:val="00D53796"/>
    <w:rsid w:val="00D542C2"/>
    <w:rsid w:val="00D5517D"/>
    <w:rsid w:val="00D55567"/>
    <w:rsid w:val="00D556CB"/>
    <w:rsid w:val="00D55BB2"/>
    <w:rsid w:val="00D57826"/>
    <w:rsid w:val="00D57B42"/>
    <w:rsid w:val="00D57BB5"/>
    <w:rsid w:val="00D57E8F"/>
    <w:rsid w:val="00D6021C"/>
    <w:rsid w:val="00D60546"/>
    <w:rsid w:val="00D614B8"/>
    <w:rsid w:val="00D61539"/>
    <w:rsid w:val="00D61B38"/>
    <w:rsid w:val="00D61CC4"/>
    <w:rsid w:val="00D6248D"/>
    <w:rsid w:val="00D62A47"/>
    <w:rsid w:val="00D635C5"/>
    <w:rsid w:val="00D63624"/>
    <w:rsid w:val="00D63660"/>
    <w:rsid w:val="00D63860"/>
    <w:rsid w:val="00D63C5F"/>
    <w:rsid w:val="00D63D05"/>
    <w:rsid w:val="00D63D30"/>
    <w:rsid w:val="00D646C4"/>
    <w:rsid w:val="00D653AD"/>
    <w:rsid w:val="00D65972"/>
    <w:rsid w:val="00D65AE9"/>
    <w:rsid w:val="00D6612E"/>
    <w:rsid w:val="00D66F55"/>
    <w:rsid w:val="00D6780E"/>
    <w:rsid w:val="00D67D03"/>
    <w:rsid w:val="00D67FFD"/>
    <w:rsid w:val="00D704A5"/>
    <w:rsid w:val="00D71E15"/>
    <w:rsid w:val="00D7208A"/>
    <w:rsid w:val="00D723F1"/>
    <w:rsid w:val="00D72521"/>
    <w:rsid w:val="00D72C75"/>
    <w:rsid w:val="00D731C0"/>
    <w:rsid w:val="00D73942"/>
    <w:rsid w:val="00D73B98"/>
    <w:rsid w:val="00D73C1E"/>
    <w:rsid w:val="00D746BF"/>
    <w:rsid w:val="00D74B21"/>
    <w:rsid w:val="00D753A2"/>
    <w:rsid w:val="00D759D4"/>
    <w:rsid w:val="00D75F05"/>
    <w:rsid w:val="00D7663B"/>
    <w:rsid w:val="00D76D3B"/>
    <w:rsid w:val="00D778DE"/>
    <w:rsid w:val="00D77D6C"/>
    <w:rsid w:val="00D80017"/>
    <w:rsid w:val="00D80920"/>
    <w:rsid w:val="00D80ACA"/>
    <w:rsid w:val="00D8132B"/>
    <w:rsid w:val="00D813D0"/>
    <w:rsid w:val="00D81617"/>
    <w:rsid w:val="00D817CA"/>
    <w:rsid w:val="00D818CF"/>
    <w:rsid w:val="00D81ABC"/>
    <w:rsid w:val="00D81C89"/>
    <w:rsid w:val="00D82012"/>
    <w:rsid w:val="00D828CD"/>
    <w:rsid w:val="00D82AE8"/>
    <w:rsid w:val="00D82BB2"/>
    <w:rsid w:val="00D82E31"/>
    <w:rsid w:val="00D83908"/>
    <w:rsid w:val="00D83CEA"/>
    <w:rsid w:val="00D849C9"/>
    <w:rsid w:val="00D84C06"/>
    <w:rsid w:val="00D84EA1"/>
    <w:rsid w:val="00D850A7"/>
    <w:rsid w:val="00D854E5"/>
    <w:rsid w:val="00D85B4B"/>
    <w:rsid w:val="00D8608B"/>
    <w:rsid w:val="00D86093"/>
    <w:rsid w:val="00D86195"/>
    <w:rsid w:val="00D86386"/>
    <w:rsid w:val="00D863C4"/>
    <w:rsid w:val="00D866C9"/>
    <w:rsid w:val="00D86AC5"/>
    <w:rsid w:val="00D86F4E"/>
    <w:rsid w:val="00D86FE2"/>
    <w:rsid w:val="00D879ED"/>
    <w:rsid w:val="00D87D17"/>
    <w:rsid w:val="00D87E0C"/>
    <w:rsid w:val="00D87EF4"/>
    <w:rsid w:val="00D90107"/>
    <w:rsid w:val="00D90685"/>
    <w:rsid w:val="00D90D38"/>
    <w:rsid w:val="00D911C9"/>
    <w:rsid w:val="00D91BD8"/>
    <w:rsid w:val="00D9294D"/>
    <w:rsid w:val="00D9378A"/>
    <w:rsid w:val="00D94138"/>
    <w:rsid w:val="00D946AE"/>
    <w:rsid w:val="00D94B9A"/>
    <w:rsid w:val="00D95122"/>
    <w:rsid w:val="00D9594B"/>
    <w:rsid w:val="00D95C91"/>
    <w:rsid w:val="00D95FC6"/>
    <w:rsid w:val="00D961F1"/>
    <w:rsid w:val="00D96307"/>
    <w:rsid w:val="00D96CFC"/>
    <w:rsid w:val="00D96F59"/>
    <w:rsid w:val="00D9783C"/>
    <w:rsid w:val="00D97A05"/>
    <w:rsid w:val="00D97CEF"/>
    <w:rsid w:val="00DA00FA"/>
    <w:rsid w:val="00DA0171"/>
    <w:rsid w:val="00DA0257"/>
    <w:rsid w:val="00DA07E8"/>
    <w:rsid w:val="00DA08B1"/>
    <w:rsid w:val="00DA091E"/>
    <w:rsid w:val="00DA1BF5"/>
    <w:rsid w:val="00DA22D1"/>
    <w:rsid w:val="00DA2B18"/>
    <w:rsid w:val="00DA4BEF"/>
    <w:rsid w:val="00DA53E7"/>
    <w:rsid w:val="00DA55E1"/>
    <w:rsid w:val="00DA5775"/>
    <w:rsid w:val="00DA5D32"/>
    <w:rsid w:val="00DA7322"/>
    <w:rsid w:val="00DB0385"/>
    <w:rsid w:val="00DB0CA8"/>
    <w:rsid w:val="00DB19C8"/>
    <w:rsid w:val="00DB23BC"/>
    <w:rsid w:val="00DB2894"/>
    <w:rsid w:val="00DB2B79"/>
    <w:rsid w:val="00DB308C"/>
    <w:rsid w:val="00DB3277"/>
    <w:rsid w:val="00DB4975"/>
    <w:rsid w:val="00DB550C"/>
    <w:rsid w:val="00DB5EA9"/>
    <w:rsid w:val="00DB5ECC"/>
    <w:rsid w:val="00DB656A"/>
    <w:rsid w:val="00DB69E6"/>
    <w:rsid w:val="00DB7C8D"/>
    <w:rsid w:val="00DB7F0B"/>
    <w:rsid w:val="00DC052B"/>
    <w:rsid w:val="00DC0AE0"/>
    <w:rsid w:val="00DC0E85"/>
    <w:rsid w:val="00DC1788"/>
    <w:rsid w:val="00DC189E"/>
    <w:rsid w:val="00DC19CE"/>
    <w:rsid w:val="00DC1B2B"/>
    <w:rsid w:val="00DC1C9F"/>
    <w:rsid w:val="00DC1ECB"/>
    <w:rsid w:val="00DC1FEE"/>
    <w:rsid w:val="00DC217F"/>
    <w:rsid w:val="00DC2C40"/>
    <w:rsid w:val="00DC3946"/>
    <w:rsid w:val="00DC3B2D"/>
    <w:rsid w:val="00DC488F"/>
    <w:rsid w:val="00DC4F63"/>
    <w:rsid w:val="00DC5BF3"/>
    <w:rsid w:val="00DC6427"/>
    <w:rsid w:val="00DC694B"/>
    <w:rsid w:val="00DC6B5C"/>
    <w:rsid w:val="00DC6F97"/>
    <w:rsid w:val="00DC7EEA"/>
    <w:rsid w:val="00DC7F1E"/>
    <w:rsid w:val="00DD0CF9"/>
    <w:rsid w:val="00DD1020"/>
    <w:rsid w:val="00DD10C0"/>
    <w:rsid w:val="00DD11F1"/>
    <w:rsid w:val="00DD1DD4"/>
    <w:rsid w:val="00DD263D"/>
    <w:rsid w:val="00DD2816"/>
    <w:rsid w:val="00DD3339"/>
    <w:rsid w:val="00DD362A"/>
    <w:rsid w:val="00DD382C"/>
    <w:rsid w:val="00DD3FC0"/>
    <w:rsid w:val="00DD423D"/>
    <w:rsid w:val="00DD474B"/>
    <w:rsid w:val="00DD54B5"/>
    <w:rsid w:val="00DD5ACF"/>
    <w:rsid w:val="00DD5DBE"/>
    <w:rsid w:val="00DD5DE1"/>
    <w:rsid w:val="00DD631C"/>
    <w:rsid w:val="00DD7223"/>
    <w:rsid w:val="00DD7513"/>
    <w:rsid w:val="00DD7D62"/>
    <w:rsid w:val="00DE0BB7"/>
    <w:rsid w:val="00DE0FBB"/>
    <w:rsid w:val="00DE14CF"/>
    <w:rsid w:val="00DE15C5"/>
    <w:rsid w:val="00DE1B3A"/>
    <w:rsid w:val="00DE253F"/>
    <w:rsid w:val="00DE2BCE"/>
    <w:rsid w:val="00DE2D1D"/>
    <w:rsid w:val="00DE31CE"/>
    <w:rsid w:val="00DE3481"/>
    <w:rsid w:val="00DE34D1"/>
    <w:rsid w:val="00DE4012"/>
    <w:rsid w:val="00DE488A"/>
    <w:rsid w:val="00DE49AA"/>
    <w:rsid w:val="00DE4A3F"/>
    <w:rsid w:val="00DE4EBB"/>
    <w:rsid w:val="00DE50FF"/>
    <w:rsid w:val="00DE52D4"/>
    <w:rsid w:val="00DE5A3B"/>
    <w:rsid w:val="00DE5E25"/>
    <w:rsid w:val="00DE654B"/>
    <w:rsid w:val="00DE6B4D"/>
    <w:rsid w:val="00DE7074"/>
    <w:rsid w:val="00DE77B0"/>
    <w:rsid w:val="00DE7E90"/>
    <w:rsid w:val="00DF007B"/>
    <w:rsid w:val="00DF0C5D"/>
    <w:rsid w:val="00DF12CC"/>
    <w:rsid w:val="00DF19D8"/>
    <w:rsid w:val="00DF1C13"/>
    <w:rsid w:val="00DF1EB3"/>
    <w:rsid w:val="00DF21DD"/>
    <w:rsid w:val="00DF2F6B"/>
    <w:rsid w:val="00DF321A"/>
    <w:rsid w:val="00DF346E"/>
    <w:rsid w:val="00DF35C0"/>
    <w:rsid w:val="00DF4156"/>
    <w:rsid w:val="00DF5410"/>
    <w:rsid w:val="00DF5564"/>
    <w:rsid w:val="00DF5D97"/>
    <w:rsid w:val="00DF5FB2"/>
    <w:rsid w:val="00DF62C2"/>
    <w:rsid w:val="00DF675C"/>
    <w:rsid w:val="00DF746C"/>
    <w:rsid w:val="00DF765F"/>
    <w:rsid w:val="00DF77B0"/>
    <w:rsid w:val="00DF7883"/>
    <w:rsid w:val="00DF7D80"/>
    <w:rsid w:val="00E00184"/>
    <w:rsid w:val="00E007B3"/>
    <w:rsid w:val="00E011AB"/>
    <w:rsid w:val="00E012C0"/>
    <w:rsid w:val="00E014F0"/>
    <w:rsid w:val="00E019E3"/>
    <w:rsid w:val="00E01B0D"/>
    <w:rsid w:val="00E01D1F"/>
    <w:rsid w:val="00E02F63"/>
    <w:rsid w:val="00E03495"/>
    <w:rsid w:val="00E0369E"/>
    <w:rsid w:val="00E03853"/>
    <w:rsid w:val="00E038AE"/>
    <w:rsid w:val="00E038B9"/>
    <w:rsid w:val="00E0394A"/>
    <w:rsid w:val="00E0399C"/>
    <w:rsid w:val="00E04761"/>
    <w:rsid w:val="00E04893"/>
    <w:rsid w:val="00E04962"/>
    <w:rsid w:val="00E0537E"/>
    <w:rsid w:val="00E05679"/>
    <w:rsid w:val="00E05767"/>
    <w:rsid w:val="00E059B2"/>
    <w:rsid w:val="00E05F11"/>
    <w:rsid w:val="00E0631B"/>
    <w:rsid w:val="00E07C24"/>
    <w:rsid w:val="00E07CE9"/>
    <w:rsid w:val="00E10639"/>
    <w:rsid w:val="00E10AB5"/>
    <w:rsid w:val="00E11846"/>
    <w:rsid w:val="00E125D8"/>
    <w:rsid w:val="00E129CB"/>
    <w:rsid w:val="00E13218"/>
    <w:rsid w:val="00E13964"/>
    <w:rsid w:val="00E13F9D"/>
    <w:rsid w:val="00E1435A"/>
    <w:rsid w:val="00E144E2"/>
    <w:rsid w:val="00E1494B"/>
    <w:rsid w:val="00E15630"/>
    <w:rsid w:val="00E15810"/>
    <w:rsid w:val="00E15A6A"/>
    <w:rsid w:val="00E166AE"/>
    <w:rsid w:val="00E16C3E"/>
    <w:rsid w:val="00E16E29"/>
    <w:rsid w:val="00E1704D"/>
    <w:rsid w:val="00E17215"/>
    <w:rsid w:val="00E17399"/>
    <w:rsid w:val="00E17839"/>
    <w:rsid w:val="00E20146"/>
    <w:rsid w:val="00E210B2"/>
    <w:rsid w:val="00E21315"/>
    <w:rsid w:val="00E2174B"/>
    <w:rsid w:val="00E21C74"/>
    <w:rsid w:val="00E227CD"/>
    <w:rsid w:val="00E22B47"/>
    <w:rsid w:val="00E22D29"/>
    <w:rsid w:val="00E23320"/>
    <w:rsid w:val="00E23556"/>
    <w:rsid w:val="00E23D5E"/>
    <w:rsid w:val="00E2417E"/>
    <w:rsid w:val="00E242B9"/>
    <w:rsid w:val="00E24438"/>
    <w:rsid w:val="00E24A54"/>
    <w:rsid w:val="00E24EED"/>
    <w:rsid w:val="00E25001"/>
    <w:rsid w:val="00E250E4"/>
    <w:rsid w:val="00E251AF"/>
    <w:rsid w:val="00E25205"/>
    <w:rsid w:val="00E25275"/>
    <w:rsid w:val="00E2529D"/>
    <w:rsid w:val="00E2583C"/>
    <w:rsid w:val="00E25D6A"/>
    <w:rsid w:val="00E2651D"/>
    <w:rsid w:val="00E27E38"/>
    <w:rsid w:val="00E30065"/>
    <w:rsid w:val="00E30430"/>
    <w:rsid w:val="00E307F7"/>
    <w:rsid w:val="00E31867"/>
    <w:rsid w:val="00E319A3"/>
    <w:rsid w:val="00E31F86"/>
    <w:rsid w:val="00E323D0"/>
    <w:rsid w:val="00E32920"/>
    <w:rsid w:val="00E32CEC"/>
    <w:rsid w:val="00E3319B"/>
    <w:rsid w:val="00E335CF"/>
    <w:rsid w:val="00E3374D"/>
    <w:rsid w:val="00E338EC"/>
    <w:rsid w:val="00E33BFE"/>
    <w:rsid w:val="00E33DE4"/>
    <w:rsid w:val="00E34005"/>
    <w:rsid w:val="00E3442B"/>
    <w:rsid w:val="00E34861"/>
    <w:rsid w:val="00E34C20"/>
    <w:rsid w:val="00E35141"/>
    <w:rsid w:val="00E35401"/>
    <w:rsid w:val="00E35411"/>
    <w:rsid w:val="00E3541F"/>
    <w:rsid w:val="00E36557"/>
    <w:rsid w:val="00E37118"/>
    <w:rsid w:val="00E37633"/>
    <w:rsid w:val="00E37E84"/>
    <w:rsid w:val="00E37EED"/>
    <w:rsid w:val="00E405B0"/>
    <w:rsid w:val="00E40AAB"/>
    <w:rsid w:val="00E4124B"/>
    <w:rsid w:val="00E41970"/>
    <w:rsid w:val="00E419E3"/>
    <w:rsid w:val="00E42184"/>
    <w:rsid w:val="00E423D5"/>
    <w:rsid w:val="00E42C05"/>
    <w:rsid w:val="00E43011"/>
    <w:rsid w:val="00E440B3"/>
    <w:rsid w:val="00E44685"/>
    <w:rsid w:val="00E4471E"/>
    <w:rsid w:val="00E44E64"/>
    <w:rsid w:val="00E46586"/>
    <w:rsid w:val="00E46889"/>
    <w:rsid w:val="00E470B6"/>
    <w:rsid w:val="00E47289"/>
    <w:rsid w:val="00E4793E"/>
    <w:rsid w:val="00E50703"/>
    <w:rsid w:val="00E50C68"/>
    <w:rsid w:val="00E50F1A"/>
    <w:rsid w:val="00E51A24"/>
    <w:rsid w:val="00E51DC9"/>
    <w:rsid w:val="00E520CD"/>
    <w:rsid w:val="00E52E65"/>
    <w:rsid w:val="00E535A5"/>
    <w:rsid w:val="00E53FEF"/>
    <w:rsid w:val="00E54022"/>
    <w:rsid w:val="00E544AF"/>
    <w:rsid w:val="00E54989"/>
    <w:rsid w:val="00E54D09"/>
    <w:rsid w:val="00E54DEC"/>
    <w:rsid w:val="00E54E72"/>
    <w:rsid w:val="00E5550E"/>
    <w:rsid w:val="00E5557E"/>
    <w:rsid w:val="00E557F2"/>
    <w:rsid w:val="00E56030"/>
    <w:rsid w:val="00E5627D"/>
    <w:rsid w:val="00E56428"/>
    <w:rsid w:val="00E56995"/>
    <w:rsid w:val="00E57209"/>
    <w:rsid w:val="00E5730B"/>
    <w:rsid w:val="00E5747B"/>
    <w:rsid w:val="00E579B9"/>
    <w:rsid w:val="00E606FE"/>
    <w:rsid w:val="00E61028"/>
    <w:rsid w:val="00E610A4"/>
    <w:rsid w:val="00E62540"/>
    <w:rsid w:val="00E629B3"/>
    <w:rsid w:val="00E62E1B"/>
    <w:rsid w:val="00E633ED"/>
    <w:rsid w:val="00E64723"/>
    <w:rsid w:val="00E65616"/>
    <w:rsid w:val="00E6583D"/>
    <w:rsid w:val="00E66567"/>
    <w:rsid w:val="00E6659E"/>
    <w:rsid w:val="00E66EB5"/>
    <w:rsid w:val="00E67216"/>
    <w:rsid w:val="00E67829"/>
    <w:rsid w:val="00E67B77"/>
    <w:rsid w:val="00E703A9"/>
    <w:rsid w:val="00E70D58"/>
    <w:rsid w:val="00E70F7A"/>
    <w:rsid w:val="00E71D3C"/>
    <w:rsid w:val="00E726EB"/>
    <w:rsid w:val="00E7308F"/>
    <w:rsid w:val="00E733C0"/>
    <w:rsid w:val="00E73837"/>
    <w:rsid w:val="00E7446D"/>
    <w:rsid w:val="00E750F3"/>
    <w:rsid w:val="00E75166"/>
    <w:rsid w:val="00E75E28"/>
    <w:rsid w:val="00E76757"/>
    <w:rsid w:val="00E76761"/>
    <w:rsid w:val="00E767A2"/>
    <w:rsid w:val="00E77723"/>
    <w:rsid w:val="00E77928"/>
    <w:rsid w:val="00E802F7"/>
    <w:rsid w:val="00E8052E"/>
    <w:rsid w:val="00E80A64"/>
    <w:rsid w:val="00E80B73"/>
    <w:rsid w:val="00E81492"/>
    <w:rsid w:val="00E8150C"/>
    <w:rsid w:val="00E81C83"/>
    <w:rsid w:val="00E825AD"/>
    <w:rsid w:val="00E829AD"/>
    <w:rsid w:val="00E829DA"/>
    <w:rsid w:val="00E82C9B"/>
    <w:rsid w:val="00E8365B"/>
    <w:rsid w:val="00E83D7E"/>
    <w:rsid w:val="00E83E9F"/>
    <w:rsid w:val="00E83EE9"/>
    <w:rsid w:val="00E84254"/>
    <w:rsid w:val="00E84A1B"/>
    <w:rsid w:val="00E8511E"/>
    <w:rsid w:val="00E852A7"/>
    <w:rsid w:val="00E8551C"/>
    <w:rsid w:val="00E85D78"/>
    <w:rsid w:val="00E86092"/>
    <w:rsid w:val="00E8663E"/>
    <w:rsid w:val="00E8688A"/>
    <w:rsid w:val="00E86B07"/>
    <w:rsid w:val="00E86D23"/>
    <w:rsid w:val="00E870CE"/>
    <w:rsid w:val="00E900B1"/>
    <w:rsid w:val="00E9113E"/>
    <w:rsid w:val="00E91EF7"/>
    <w:rsid w:val="00E91FE6"/>
    <w:rsid w:val="00E923EF"/>
    <w:rsid w:val="00E93CAF"/>
    <w:rsid w:val="00E9424F"/>
    <w:rsid w:val="00E9494D"/>
    <w:rsid w:val="00E94CDE"/>
    <w:rsid w:val="00E95BE9"/>
    <w:rsid w:val="00E95F58"/>
    <w:rsid w:val="00E96260"/>
    <w:rsid w:val="00E96384"/>
    <w:rsid w:val="00E96A4F"/>
    <w:rsid w:val="00E97F75"/>
    <w:rsid w:val="00EA0883"/>
    <w:rsid w:val="00EA181B"/>
    <w:rsid w:val="00EA1B46"/>
    <w:rsid w:val="00EA1CEE"/>
    <w:rsid w:val="00EA1EC9"/>
    <w:rsid w:val="00EA2324"/>
    <w:rsid w:val="00EA2476"/>
    <w:rsid w:val="00EA31ED"/>
    <w:rsid w:val="00EA36C2"/>
    <w:rsid w:val="00EA38C7"/>
    <w:rsid w:val="00EA394A"/>
    <w:rsid w:val="00EA39A1"/>
    <w:rsid w:val="00EA3AA2"/>
    <w:rsid w:val="00EA3CCC"/>
    <w:rsid w:val="00EA46F6"/>
    <w:rsid w:val="00EA4DB4"/>
    <w:rsid w:val="00EA4F60"/>
    <w:rsid w:val="00EA4FDF"/>
    <w:rsid w:val="00EA52AB"/>
    <w:rsid w:val="00EA55D8"/>
    <w:rsid w:val="00EA5667"/>
    <w:rsid w:val="00EA6242"/>
    <w:rsid w:val="00EA6B94"/>
    <w:rsid w:val="00EA7270"/>
    <w:rsid w:val="00EA73A5"/>
    <w:rsid w:val="00EA746F"/>
    <w:rsid w:val="00EA7D4A"/>
    <w:rsid w:val="00EB0785"/>
    <w:rsid w:val="00EB0A7A"/>
    <w:rsid w:val="00EB0DB0"/>
    <w:rsid w:val="00EB0E6F"/>
    <w:rsid w:val="00EB112F"/>
    <w:rsid w:val="00EB127C"/>
    <w:rsid w:val="00EB18FF"/>
    <w:rsid w:val="00EB1A9C"/>
    <w:rsid w:val="00EB2011"/>
    <w:rsid w:val="00EB2772"/>
    <w:rsid w:val="00EB2D6F"/>
    <w:rsid w:val="00EB318D"/>
    <w:rsid w:val="00EB332C"/>
    <w:rsid w:val="00EB348A"/>
    <w:rsid w:val="00EB3E28"/>
    <w:rsid w:val="00EB3F2A"/>
    <w:rsid w:val="00EB407C"/>
    <w:rsid w:val="00EB43E7"/>
    <w:rsid w:val="00EB4628"/>
    <w:rsid w:val="00EB4954"/>
    <w:rsid w:val="00EB4C14"/>
    <w:rsid w:val="00EB56B3"/>
    <w:rsid w:val="00EB579D"/>
    <w:rsid w:val="00EB5D6C"/>
    <w:rsid w:val="00EB612D"/>
    <w:rsid w:val="00EB646D"/>
    <w:rsid w:val="00EB67D2"/>
    <w:rsid w:val="00EB6CC8"/>
    <w:rsid w:val="00EB6EA6"/>
    <w:rsid w:val="00EB7080"/>
    <w:rsid w:val="00EB7381"/>
    <w:rsid w:val="00EB7A26"/>
    <w:rsid w:val="00EB7BFD"/>
    <w:rsid w:val="00EB7DFC"/>
    <w:rsid w:val="00EC00B3"/>
    <w:rsid w:val="00EC06E9"/>
    <w:rsid w:val="00EC0B0B"/>
    <w:rsid w:val="00EC0B15"/>
    <w:rsid w:val="00EC176A"/>
    <w:rsid w:val="00EC1D6E"/>
    <w:rsid w:val="00EC2622"/>
    <w:rsid w:val="00EC266F"/>
    <w:rsid w:val="00EC2C97"/>
    <w:rsid w:val="00EC2E9C"/>
    <w:rsid w:val="00EC3333"/>
    <w:rsid w:val="00EC4821"/>
    <w:rsid w:val="00EC4D25"/>
    <w:rsid w:val="00EC4E1D"/>
    <w:rsid w:val="00EC59B5"/>
    <w:rsid w:val="00EC5FC1"/>
    <w:rsid w:val="00EC6488"/>
    <w:rsid w:val="00EC6904"/>
    <w:rsid w:val="00EC6C18"/>
    <w:rsid w:val="00EC70CC"/>
    <w:rsid w:val="00EC759B"/>
    <w:rsid w:val="00EC7AB7"/>
    <w:rsid w:val="00EC7C30"/>
    <w:rsid w:val="00EC7F78"/>
    <w:rsid w:val="00ED07ED"/>
    <w:rsid w:val="00ED0804"/>
    <w:rsid w:val="00ED124D"/>
    <w:rsid w:val="00ED1475"/>
    <w:rsid w:val="00ED1705"/>
    <w:rsid w:val="00ED1A9C"/>
    <w:rsid w:val="00ED1B59"/>
    <w:rsid w:val="00ED1EC5"/>
    <w:rsid w:val="00ED230A"/>
    <w:rsid w:val="00ED2C8C"/>
    <w:rsid w:val="00ED3260"/>
    <w:rsid w:val="00ED3981"/>
    <w:rsid w:val="00ED3CEA"/>
    <w:rsid w:val="00ED3D35"/>
    <w:rsid w:val="00ED4911"/>
    <w:rsid w:val="00ED570E"/>
    <w:rsid w:val="00ED58B8"/>
    <w:rsid w:val="00ED659B"/>
    <w:rsid w:val="00ED6CD5"/>
    <w:rsid w:val="00ED6E8E"/>
    <w:rsid w:val="00ED6ED4"/>
    <w:rsid w:val="00ED72A0"/>
    <w:rsid w:val="00ED79B9"/>
    <w:rsid w:val="00ED7BE8"/>
    <w:rsid w:val="00ED7D46"/>
    <w:rsid w:val="00EE0055"/>
    <w:rsid w:val="00EE0228"/>
    <w:rsid w:val="00EE0981"/>
    <w:rsid w:val="00EE1328"/>
    <w:rsid w:val="00EE13D4"/>
    <w:rsid w:val="00EE13F7"/>
    <w:rsid w:val="00EE1471"/>
    <w:rsid w:val="00EE1557"/>
    <w:rsid w:val="00EE1A02"/>
    <w:rsid w:val="00EE1A29"/>
    <w:rsid w:val="00EE22FF"/>
    <w:rsid w:val="00EE26AC"/>
    <w:rsid w:val="00EE2F5F"/>
    <w:rsid w:val="00EE2FCE"/>
    <w:rsid w:val="00EE3A22"/>
    <w:rsid w:val="00EE3A7D"/>
    <w:rsid w:val="00EE41E4"/>
    <w:rsid w:val="00EE44EA"/>
    <w:rsid w:val="00EE457C"/>
    <w:rsid w:val="00EE45F0"/>
    <w:rsid w:val="00EE45F9"/>
    <w:rsid w:val="00EE471B"/>
    <w:rsid w:val="00EE4882"/>
    <w:rsid w:val="00EE4AFA"/>
    <w:rsid w:val="00EE4B18"/>
    <w:rsid w:val="00EE4FDC"/>
    <w:rsid w:val="00EE50BA"/>
    <w:rsid w:val="00EE5402"/>
    <w:rsid w:val="00EE5FD2"/>
    <w:rsid w:val="00EE606B"/>
    <w:rsid w:val="00EE6453"/>
    <w:rsid w:val="00EE6CFB"/>
    <w:rsid w:val="00EE7048"/>
    <w:rsid w:val="00EE754B"/>
    <w:rsid w:val="00EE78B8"/>
    <w:rsid w:val="00EF0A8A"/>
    <w:rsid w:val="00EF10BD"/>
    <w:rsid w:val="00EF151E"/>
    <w:rsid w:val="00EF1895"/>
    <w:rsid w:val="00EF26C3"/>
    <w:rsid w:val="00EF2DF6"/>
    <w:rsid w:val="00EF34C4"/>
    <w:rsid w:val="00EF3626"/>
    <w:rsid w:val="00EF3C6E"/>
    <w:rsid w:val="00EF492F"/>
    <w:rsid w:val="00EF5F5C"/>
    <w:rsid w:val="00EF611D"/>
    <w:rsid w:val="00EF6D7C"/>
    <w:rsid w:val="00EF7024"/>
    <w:rsid w:val="00EF7B69"/>
    <w:rsid w:val="00F00598"/>
    <w:rsid w:val="00F00947"/>
    <w:rsid w:val="00F00C9E"/>
    <w:rsid w:val="00F01321"/>
    <w:rsid w:val="00F017F8"/>
    <w:rsid w:val="00F01B2E"/>
    <w:rsid w:val="00F01C14"/>
    <w:rsid w:val="00F02064"/>
    <w:rsid w:val="00F0223C"/>
    <w:rsid w:val="00F02289"/>
    <w:rsid w:val="00F022D7"/>
    <w:rsid w:val="00F0247B"/>
    <w:rsid w:val="00F0296A"/>
    <w:rsid w:val="00F0307B"/>
    <w:rsid w:val="00F03174"/>
    <w:rsid w:val="00F035EC"/>
    <w:rsid w:val="00F03B06"/>
    <w:rsid w:val="00F03CE1"/>
    <w:rsid w:val="00F04F60"/>
    <w:rsid w:val="00F05048"/>
    <w:rsid w:val="00F05B7D"/>
    <w:rsid w:val="00F05F6A"/>
    <w:rsid w:val="00F06171"/>
    <w:rsid w:val="00F06760"/>
    <w:rsid w:val="00F06955"/>
    <w:rsid w:val="00F06BAA"/>
    <w:rsid w:val="00F06DEC"/>
    <w:rsid w:val="00F074C9"/>
    <w:rsid w:val="00F10361"/>
    <w:rsid w:val="00F103E4"/>
    <w:rsid w:val="00F105F0"/>
    <w:rsid w:val="00F10CA7"/>
    <w:rsid w:val="00F113E4"/>
    <w:rsid w:val="00F11DF7"/>
    <w:rsid w:val="00F121B4"/>
    <w:rsid w:val="00F129F7"/>
    <w:rsid w:val="00F12CEA"/>
    <w:rsid w:val="00F131DB"/>
    <w:rsid w:val="00F13586"/>
    <w:rsid w:val="00F138C2"/>
    <w:rsid w:val="00F1569A"/>
    <w:rsid w:val="00F163D9"/>
    <w:rsid w:val="00F1697A"/>
    <w:rsid w:val="00F16C15"/>
    <w:rsid w:val="00F17A10"/>
    <w:rsid w:val="00F17C00"/>
    <w:rsid w:val="00F17E91"/>
    <w:rsid w:val="00F20770"/>
    <w:rsid w:val="00F209C7"/>
    <w:rsid w:val="00F20BFD"/>
    <w:rsid w:val="00F210A5"/>
    <w:rsid w:val="00F22132"/>
    <w:rsid w:val="00F229E4"/>
    <w:rsid w:val="00F22F4D"/>
    <w:rsid w:val="00F23499"/>
    <w:rsid w:val="00F23708"/>
    <w:rsid w:val="00F24A3E"/>
    <w:rsid w:val="00F24A9F"/>
    <w:rsid w:val="00F24D09"/>
    <w:rsid w:val="00F25A1A"/>
    <w:rsid w:val="00F26C64"/>
    <w:rsid w:val="00F26C66"/>
    <w:rsid w:val="00F270AE"/>
    <w:rsid w:val="00F27319"/>
    <w:rsid w:val="00F2753D"/>
    <w:rsid w:val="00F27894"/>
    <w:rsid w:val="00F301AA"/>
    <w:rsid w:val="00F306B2"/>
    <w:rsid w:val="00F30C35"/>
    <w:rsid w:val="00F31001"/>
    <w:rsid w:val="00F322A1"/>
    <w:rsid w:val="00F32359"/>
    <w:rsid w:val="00F3403D"/>
    <w:rsid w:val="00F340F9"/>
    <w:rsid w:val="00F343DC"/>
    <w:rsid w:val="00F34686"/>
    <w:rsid w:val="00F3533B"/>
    <w:rsid w:val="00F353DC"/>
    <w:rsid w:val="00F353E3"/>
    <w:rsid w:val="00F354BA"/>
    <w:rsid w:val="00F35767"/>
    <w:rsid w:val="00F35929"/>
    <w:rsid w:val="00F35E74"/>
    <w:rsid w:val="00F35EF1"/>
    <w:rsid w:val="00F37998"/>
    <w:rsid w:val="00F37B53"/>
    <w:rsid w:val="00F40F09"/>
    <w:rsid w:val="00F41587"/>
    <w:rsid w:val="00F41832"/>
    <w:rsid w:val="00F41943"/>
    <w:rsid w:val="00F41E6B"/>
    <w:rsid w:val="00F4227D"/>
    <w:rsid w:val="00F42483"/>
    <w:rsid w:val="00F42C11"/>
    <w:rsid w:val="00F43AC0"/>
    <w:rsid w:val="00F4414E"/>
    <w:rsid w:val="00F441EE"/>
    <w:rsid w:val="00F44288"/>
    <w:rsid w:val="00F45C2B"/>
    <w:rsid w:val="00F45D25"/>
    <w:rsid w:val="00F45EC6"/>
    <w:rsid w:val="00F45F9A"/>
    <w:rsid w:val="00F45FAD"/>
    <w:rsid w:val="00F46A49"/>
    <w:rsid w:val="00F46AD1"/>
    <w:rsid w:val="00F50000"/>
    <w:rsid w:val="00F507AA"/>
    <w:rsid w:val="00F50BE9"/>
    <w:rsid w:val="00F510B5"/>
    <w:rsid w:val="00F516A1"/>
    <w:rsid w:val="00F51778"/>
    <w:rsid w:val="00F51E9B"/>
    <w:rsid w:val="00F524C2"/>
    <w:rsid w:val="00F528AF"/>
    <w:rsid w:val="00F52B48"/>
    <w:rsid w:val="00F53014"/>
    <w:rsid w:val="00F536A5"/>
    <w:rsid w:val="00F537CD"/>
    <w:rsid w:val="00F537E4"/>
    <w:rsid w:val="00F5416B"/>
    <w:rsid w:val="00F543C4"/>
    <w:rsid w:val="00F54A28"/>
    <w:rsid w:val="00F55249"/>
    <w:rsid w:val="00F55C4B"/>
    <w:rsid w:val="00F569F7"/>
    <w:rsid w:val="00F56BD8"/>
    <w:rsid w:val="00F56D3F"/>
    <w:rsid w:val="00F56E48"/>
    <w:rsid w:val="00F602A3"/>
    <w:rsid w:val="00F606CD"/>
    <w:rsid w:val="00F60B0F"/>
    <w:rsid w:val="00F60DDD"/>
    <w:rsid w:val="00F61233"/>
    <w:rsid w:val="00F613CE"/>
    <w:rsid w:val="00F614D9"/>
    <w:rsid w:val="00F61F5D"/>
    <w:rsid w:val="00F620B8"/>
    <w:rsid w:val="00F62E5B"/>
    <w:rsid w:val="00F62F0A"/>
    <w:rsid w:val="00F636B0"/>
    <w:rsid w:val="00F63FE1"/>
    <w:rsid w:val="00F6401C"/>
    <w:rsid w:val="00F6404D"/>
    <w:rsid w:val="00F64A31"/>
    <w:rsid w:val="00F64C71"/>
    <w:rsid w:val="00F66418"/>
    <w:rsid w:val="00F673FB"/>
    <w:rsid w:val="00F67727"/>
    <w:rsid w:val="00F677FB"/>
    <w:rsid w:val="00F678A1"/>
    <w:rsid w:val="00F70237"/>
    <w:rsid w:val="00F706B3"/>
    <w:rsid w:val="00F70AAF"/>
    <w:rsid w:val="00F70E39"/>
    <w:rsid w:val="00F71038"/>
    <w:rsid w:val="00F7113E"/>
    <w:rsid w:val="00F71658"/>
    <w:rsid w:val="00F717A5"/>
    <w:rsid w:val="00F72F44"/>
    <w:rsid w:val="00F731FC"/>
    <w:rsid w:val="00F73896"/>
    <w:rsid w:val="00F740D7"/>
    <w:rsid w:val="00F74368"/>
    <w:rsid w:val="00F745C9"/>
    <w:rsid w:val="00F747BF"/>
    <w:rsid w:val="00F749ED"/>
    <w:rsid w:val="00F74E9D"/>
    <w:rsid w:val="00F75398"/>
    <w:rsid w:val="00F753EC"/>
    <w:rsid w:val="00F75680"/>
    <w:rsid w:val="00F75AD8"/>
    <w:rsid w:val="00F76175"/>
    <w:rsid w:val="00F76736"/>
    <w:rsid w:val="00F76930"/>
    <w:rsid w:val="00F76F0D"/>
    <w:rsid w:val="00F76F2F"/>
    <w:rsid w:val="00F77776"/>
    <w:rsid w:val="00F77BC0"/>
    <w:rsid w:val="00F77CE3"/>
    <w:rsid w:val="00F80563"/>
    <w:rsid w:val="00F8084C"/>
    <w:rsid w:val="00F80FB7"/>
    <w:rsid w:val="00F8131A"/>
    <w:rsid w:val="00F8139F"/>
    <w:rsid w:val="00F819EA"/>
    <w:rsid w:val="00F81C02"/>
    <w:rsid w:val="00F81C10"/>
    <w:rsid w:val="00F81C30"/>
    <w:rsid w:val="00F81D46"/>
    <w:rsid w:val="00F827C7"/>
    <w:rsid w:val="00F834BE"/>
    <w:rsid w:val="00F85714"/>
    <w:rsid w:val="00F85740"/>
    <w:rsid w:val="00F85EED"/>
    <w:rsid w:val="00F86352"/>
    <w:rsid w:val="00F86446"/>
    <w:rsid w:val="00F86484"/>
    <w:rsid w:val="00F86537"/>
    <w:rsid w:val="00F8655C"/>
    <w:rsid w:val="00F8657A"/>
    <w:rsid w:val="00F87119"/>
    <w:rsid w:val="00F874CC"/>
    <w:rsid w:val="00F8788E"/>
    <w:rsid w:val="00F907E5"/>
    <w:rsid w:val="00F9084F"/>
    <w:rsid w:val="00F9176B"/>
    <w:rsid w:val="00F921D9"/>
    <w:rsid w:val="00F92517"/>
    <w:rsid w:val="00F92653"/>
    <w:rsid w:val="00F92F89"/>
    <w:rsid w:val="00F9422F"/>
    <w:rsid w:val="00F942B3"/>
    <w:rsid w:val="00F9497C"/>
    <w:rsid w:val="00F94CB6"/>
    <w:rsid w:val="00F9511F"/>
    <w:rsid w:val="00F95272"/>
    <w:rsid w:val="00F9556B"/>
    <w:rsid w:val="00F9626A"/>
    <w:rsid w:val="00F9649A"/>
    <w:rsid w:val="00F96EE6"/>
    <w:rsid w:val="00F97FA3"/>
    <w:rsid w:val="00FA0AD4"/>
    <w:rsid w:val="00FA0C1F"/>
    <w:rsid w:val="00FA1379"/>
    <w:rsid w:val="00FA1940"/>
    <w:rsid w:val="00FA1E5F"/>
    <w:rsid w:val="00FA212D"/>
    <w:rsid w:val="00FA22C6"/>
    <w:rsid w:val="00FA2B83"/>
    <w:rsid w:val="00FA374D"/>
    <w:rsid w:val="00FA37F2"/>
    <w:rsid w:val="00FA3AD4"/>
    <w:rsid w:val="00FA3E5C"/>
    <w:rsid w:val="00FA43EB"/>
    <w:rsid w:val="00FA4A00"/>
    <w:rsid w:val="00FA647C"/>
    <w:rsid w:val="00FA6A0C"/>
    <w:rsid w:val="00FA6C15"/>
    <w:rsid w:val="00FA77BF"/>
    <w:rsid w:val="00FB0137"/>
    <w:rsid w:val="00FB0DCC"/>
    <w:rsid w:val="00FB119D"/>
    <w:rsid w:val="00FB11D1"/>
    <w:rsid w:val="00FB19D2"/>
    <w:rsid w:val="00FB248A"/>
    <w:rsid w:val="00FB2EF7"/>
    <w:rsid w:val="00FB30E8"/>
    <w:rsid w:val="00FB318A"/>
    <w:rsid w:val="00FB342B"/>
    <w:rsid w:val="00FB387D"/>
    <w:rsid w:val="00FB3D1A"/>
    <w:rsid w:val="00FB4360"/>
    <w:rsid w:val="00FB43DB"/>
    <w:rsid w:val="00FB4EF8"/>
    <w:rsid w:val="00FB5685"/>
    <w:rsid w:val="00FB5C85"/>
    <w:rsid w:val="00FB5ED0"/>
    <w:rsid w:val="00FB62A8"/>
    <w:rsid w:val="00FB6375"/>
    <w:rsid w:val="00FB67DE"/>
    <w:rsid w:val="00FB6A9C"/>
    <w:rsid w:val="00FB6C27"/>
    <w:rsid w:val="00FB703D"/>
    <w:rsid w:val="00FB72B4"/>
    <w:rsid w:val="00FC030D"/>
    <w:rsid w:val="00FC1522"/>
    <w:rsid w:val="00FC17F7"/>
    <w:rsid w:val="00FC1988"/>
    <w:rsid w:val="00FC1C9A"/>
    <w:rsid w:val="00FC202C"/>
    <w:rsid w:val="00FC2F7D"/>
    <w:rsid w:val="00FC3439"/>
    <w:rsid w:val="00FC3498"/>
    <w:rsid w:val="00FC3539"/>
    <w:rsid w:val="00FC356C"/>
    <w:rsid w:val="00FC3925"/>
    <w:rsid w:val="00FC3E45"/>
    <w:rsid w:val="00FC435C"/>
    <w:rsid w:val="00FC483F"/>
    <w:rsid w:val="00FC4916"/>
    <w:rsid w:val="00FC4945"/>
    <w:rsid w:val="00FC4973"/>
    <w:rsid w:val="00FC4B80"/>
    <w:rsid w:val="00FC4B84"/>
    <w:rsid w:val="00FC4C4C"/>
    <w:rsid w:val="00FC4ECC"/>
    <w:rsid w:val="00FC6705"/>
    <w:rsid w:val="00FC675E"/>
    <w:rsid w:val="00FC6A1A"/>
    <w:rsid w:val="00FC6CB6"/>
    <w:rsid w:val="00FC7771"/>
    <w:rsid w:val="00FC7C08"/>
    <w:rsid w:val="00FC7FFC"/>
    <w:rsid w:val="00FD01CC"/>
    <w:rsid w:val="00FD0B75"/>
    <w:rsid w:val="00FD14C7"/>
    <w:rsid w:val="00FD179B"/>
    <w:rsid w:val="00FD2301"/>
    <w:rsid w:val="00FD24F7"/>
    <w:rsid w:val="00FD2DF9"/>
    <w:rsid w:val="00FD352F"/>
    <w:rsid w:val="00FD3AB0"/>
    <w:rsid w:val="00FD3B5E"/>
    <w:rsid w:val="00FD3DCC"/>
    <w:rsid w:val="00FD471B"/>
    <w:rsid w:val="00FD4AF6"/>
    <w:rsid w:val="00FD4B60"/>
    <w:rsid w:val="00FD557B"/>
    <w:rsid w:val="00FD584A"/>
    <w:rsid w:val="00FD590C"/>
    <w:rsid w:val="00FD5F8F"/>
    <w:rsid w:val="00FD67D9"/>
    <w:rsid w:val="00FD6BF8"/>
    <w:rsid w:val="00FD6C0D"/>
    <w:rsid w:val="00FD6E0E"/>
    <w:rsid w:val="00FD6FFC"/>
    <w:rsid w:val="00FE0044"/>
    <w:rsid w:val="00FE06F0"/>
    <w:rsid w:val="00FE0A0F"/>
    <w:rsid w:val="00FE1775"/>
    <w:rsid w:val="00FE17C1"/>
    <w:rsid w:val="00FE1D0E"/>
    <w:rsid w:val="00FE1EF1"/>
    <w:rsid w:val="00FE2287"/>
    <w:rsid w:val="00FE249A"/>
    <w:rsid w:val="00FE3B21"/>
    <w:rsid w:val="00FE3B8E"/>
    <w:rsid w:val="00FE3C59"/>
    <w:rsid w:val="00FE3CF9"/>
    <w:rsid w:val="00FE3EDA"/>
    <w:rsid w:val="00FE4473"/>
    <w:rsid w:val="00FE465F"/>
    <w:rsid w:val="00FE467B"/>
    <w:rsid w:val="00FE4713"/>
    <w:rsid w:val="00FE4720"/>
    <w:rsid w:val="00FE4900"/>
    <w:rsid w:val="00FE4A7F"/>
    <w:rsid w:val="00FE4DFC"/>
    <w:rsid w:val="00FE6570"/>
    <w:rsid w:val="00FE6F88"/>
    <w:rsid w:val="00FE7D21"/>
    <w:rsid w:val="00FF0526"/>
    <w:rsid w:val="00FF0579"/>
    <w:rsid w:val="00FF0A32"/>
    <w:rsid w:val="00FF0BC4"/>
    <w:rsid w:val="00FF1AE4"/>
    <w:rsid w:val="00FF2091"/>
    <w:rsid w:val="00FF2C3B"/>
    <w:rsid w:val="00FF2EDE"/>
    <w:rsid w:val="00FF3709"/>
    <w:rsid w:val="00FF4088"/>
    <w:rsid w:val="00FF40AE"/>
    <w:rsid w:val="00FF4B55"/>
    <w:rsid w:val="00FF4E42"/>
    <w:rsid w:val="00FF51B5"/>
    <w:rsid w:val="00FF5FD2"/>
    <w:rsid w:val="00FF6498"/>
    <w:rsid w:val="00FF6711"/>
    <w:rsid w:val="00FF6DE0"/>
    <w:rsid w:val="00FF733A"/>
    <w:rsid w:val="00FF7955"/>
    <w:rsid w:val="00FF79C0"/>
    <w:rsid w:val="00FF7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7AF2FDD"/>
  <w15:docId w15:val="{A7836925-A546-4D5A-B3C9-795D9D44E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F5410"/>
  </w:style>
  <w:style w:type="paragraph" w:styleId="Titolo1">
    <w:name w:val="heading 1"/>
    <w:basedOn w:val="Normale"/>
    <w:next w:val="Normale"/>
    <w:link w:val="Titolo1Carattere"/>
    <w:uiPriority w:val="9"/>
    <w:qFormat/>
    <w:rsid w:val="00B136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WN-basic">
    <w:name w:val="AWN-basic"/>
    <w:basedOn w:val="Normale"/>
    <w:link w:val="AWN-basicChar"/>
    <w:qFormat/>
    <w:rsid w:val="000B48B3"/>
    <w:pPr>
      <w:spacing w:after="0" w:line="240" w:lineRule="auto"/>
      <w:jc w:val="both"/>
    </w:pPr>
    <w:rPr>
      <w:rFonts w:ascii="Nyala" w:hAnsi="Nyala"/>
      <w:sz w:val="18"/>
      <w:szCs w:val="18"/>
    </w:rPr>
  </w:style>
  <w:style w:type="paragraph" w:customStyle="1" w:styleId="AWN-bold">
    <w:name w:val="AWN-bold"/>
    <w:basedOn w:val="AWN-basic"/>
    <w:link w:val="AWN-boldChar"/>
    <w:qFormat/>
    <w:rsid w:val="00D61CC4"/>
    <w:rPr>
      <w:b/>
    </w:rPr>
  </w:style>
  <w:style w:type="character" w:customStyle="1" w:styleId="AWN-basicChar">
    <w:name w:val="AWN-basic Char"/>
    <w:basedOn w:val="Carpredefinitoparagrafo"/>
    <w:link w:val="AWN-basic"/>
    <w:rsid w:val="000B48B3"/>
    <w:rPr>
      <w:rFonts w:ascii="Nyala" w:hAnsi="Nyala"/>
      <w:sz w:val="18"/>
      <w:szCs w:val="18"/>
    </w:rPr>
  </w:style>
  <w:style w:type="paragraph" w:customStyle="1" w:styleId="AWN-italic">
    <w:name w:val="AWN-italic"/>
    <w:basedOn w:val="AWN-basic"/>
    <w:link w:val="AWN-italicChar"/>
    <w:qFormat/>
    <w:rsid w:val="00F717A5"/>
    <w:rPr>
      <w:i/>
    </w:rPr>
  </w:style>
  <w:style w:type="character" w:customStyle="1" w:styleId="AWN-boldChar">
    <w:name w:val="AWN-bold Char"/>
    <w:basedOn w:val="AWN-basicChar"/>
    <w:link w:val="AWN-bold"/>
    <w:rsid w:val="00D61CC4"/>
    <w:rPr>
      <w:rFonts w:ascii="Nyala" w:hAnsi="Nyala"/>
      <w:b/>
      <w:sz w:val="18"/>
      <w:szCs w:val="18"/>
    </w:rPr>
  </w:style>
  <w:style w:type="paragraph" w:customStyle="1" w:styleId="AWN-bullets">
    <w:name w:val="AWN-bullets"/>
    <w:basedOn w:val="AWN-basic"/>
    <w:link w:val="AWN-bulletsChar"/>
    <w:qFormat/>
    <w:rsid w:val="004B7231"/>
    <w:pPr>
      <w:numPr>
        <w:numId w:val="1"/>
      </w:numPr>
    </w:pPr>
    <w:rPr>
      <w:i/>
    </w:rPr>
  </w:style>
  <w:style w:type="character" w:customStyle="1" w:styleId="AWN-italicChar">
    <w:name w:val="AWN-italic Char"/>
    <w:basedOn w:val="AWN-basicChar"/>
    <w:link w:val="AWN-italic"/>
    <w:rsid w:val="00F717A5"/>
    <w:rPr>
      <w:rFonts w:ascii="Nyala" w:hAnsi="Nyala"/>
      <w:i/>
      <w:sz w:val="18"/>
      <w:szCs w:val="18"/>
    </w:rPr>
  </w:style>
  <w:style w:type="paragraph" w:customStyle="1" w:styleId="AWN-maintitle">
    <w:name w:val="AWN-maintitle"/>
    <w:basedOn w:val="Normale"/>
    <w:link w:val="AWN-maintitleChar"/>
    <w:qFormat/>
    <w:rsid w:val="00B3440B"/>
    <w:pPr>
      <w:spacing w:after="120" w:line="240" w:lineRule="auto"/>
      <w:jc w:val="center"/>
      <w:outlineLvl w:val="0"/>
    </w:pPr>
    <w:rPr>
      <w:rFonts w:ascii="Endor Alt" w:hAnsi="Endor Alt"/>
      <w:imprint/>
      <w:noProof/>
      <w:sz w:val="180"/>
      <w:szCs w:val="180"/>
    </w:rPr>
  </w:style>
  <w:style w:type="character" w:customStyle="1" w:styleId="AWN-bulletsChar">
    <w:name w:val="AWN-bullets Char"/>
    <w:basedOn w:val="AWN-basicChar"/>
    <w:link w:val="AWN-bullets"/>
    <w:rsid w:val="004B7231"/>
    <w:rPr>
      <w:rFonts w:ascii="Nyala" w:hAnsi="Nyala"/>
      <w:i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136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WN-maintitleChar">
    <w:name w:val="AWN-maintitle Char"/>
    <w:basedOn w:val="Carpredefinitoparagrafo"/>
    <w:link w:val="AWN-maintitle"/>
    <w:rsid w:val="00B3440B"/>
    <w:rPr>
      <w:rFonts w:ascii="Endor Alt" w:hAnsi="Endor Alt"/>
      <w:imprint/>
      <w:noProof/>
      <w:sz w:val="180"/>
      <w:szCs w:val="18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B13648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qFormat/>
    <w:rsid w:val="00F9626A"/>
    <w:pPr>
      <w:tabs>
        <w:tab w:val="right" w:pos="2448"/>
      </w:tabs>
      <w:spacing w:before="120" w:after="120" w:line="240" w:lineRule="auto"/>
      <w:jc w:val="center"/>
    </w:pPr>
    <w:rPr>
      <w:rFonts w:ascii="Endor Alt" w:hAnsi="Endor Alt"/>
      <w:bCs/>
      <w:sz w:val="36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B1364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13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13648"/>
    <w:rPr>
      <w:rFonts w:ascii="Tahoma" w:hAnsi="Tahoma" w:cs="Tahoma"/>
      <w:sz w:val="16"/>
      <w:szCs w:val="16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2956A8"/>
    <w:pPr>
      <w:tabs>
        <w:tab w:val="left" w:leader="underscore" w:pos="2592"/>
      </w:tabs>
      <w:spacing w:before="40" w:after="0" w:line="240" w:lineRule="auto"/>
      <w:ind w:left="216"/>
    </w:pPr>
    <w:rPr>
      <w:rFonts w:ascii="Nyala" w:hAnsi="Nyala"/>
      <w:iCs/>
      <w:smallCaps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unhideWhenUsed/>
    <w:qFormat/>
    <w:rsid w:val="002465BF"/>
    <w:pPr>
      <w:tabs>
        <w:tab w:val="left" w:leader="underscore" w:pos="4320"/>
      </w:tabs>
      <w:spacing w:after="0" w:line="240" w:lineRule="auto"/>
      <w:ind w:left="446"/>
    </w:pPr>
    <w:rPr>
      <w:rFonts w:ascii="Nyala" w:hAnsi="Nyala"/>
      <w:i/>
      <w:sz w:val="20"/>
      <w:szCs w:val="20"/>
    </w:rPr>
  </w:style>
  <w:style w:type="paragraph" w:styleId="Sommario4">
    <w:name w:val="toc 4"/>
    <w:basedOn w:val="Normale"/>
    <w:next w:val="Normale"/>
    <w:autoRedefine/>
    <w:uiPriority w:val="39"/>
    <w:unhideWhenUsed/>
    <w:rsid w:val="003B6644"/>
    <w:pPr>
      <w:tabs>
        <w:tab w:val="left" w:leader="underscore" w:pos="4320"/>
      </w:tabs>
      <w:spacing w:after="0"/>
      <w:ind w:left="660"/>
    </w:pPr>
    <w:rPr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B13648"/>
    <w:pPr>
      <w:spacing w:after="0"/>
      <w:ind w:left="880"/>
    </w:pPr>
    <w:rPr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B13648"/>
    <w:pPr>
      <w:spacing w:after="0"/>
      <w:ind w:left="1100"/>
    </w:pPr>
    <w:rPr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B13648"/>
    <w:pPr>
      <w:spacing w:after="0"/>
      <w:ind w:left="1320"/>
    </w:pPr>
    <w:rPr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B13648"/>
    <w:pPr>
      <w:spacing w:after="0"/>
      <w:ind w:left="1540"/>
    </w:pPr>
    <w:rPr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B13648"/>
    <w:pPr>
      <w:spacing w:after="0"/>
      <w:ind w:left="1760"/>
    </w:pPr>
    <w:rPr>
      <w:sz w:val="20"/>
      <w:szCs w:val="20"/>
    </w:rPr>
  </w:style>
  <w:style w:type="table" w:styleId="Grigliatabella">
    <w:name w:val="Table Grid"/>
    <w:basedOn w:val="Tabellanormale"/>
    <w:uiPriority w:val="59"/>
    <w:rsid w:val="00B13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WN-title">
    <w:name w:val="AWN-title"/>
    <w:basedOn w:val="Normale"/>
    <w:link w:val="AWN-titleChar"/>
    <w:qFormat/>
    <w:rsid w:val="008A7890"/>
    <w:pPr>
      <w:spacing w:after="120" w:line="240" w:lineRule="auto"/>
      <w:outlineLvl w:val="1"/>
    </w:pPr>
    <w:rPr>
      <w:rFonts w:ascii="Immortal" w:hAnsi="Immortal"/>
      <w:smallCaps/>
      <w:sz w:val="40"/>
      <w:szCs w:val="40"/>
    </w:rPr>
  </w:style>
  <w:style w:type="paragraph" w:customStyle="1" w:styleId="AWN-basicbullet">
    <w:name w:val="AWN-basicbullet"/>
    <w:basedOn w:val="AWN-bullets"/>
    <w:link w:val="AWN-basicbulletChar"/>
    <w:qFormat/>
    <w:rsid w:val="00D3474F"/>
    <w:pPr>
      <w:tabs>
        <w:tab w:val="left" w:pos="144"/>
      </w:tabs>
    </w:pPr>
    <w:rPr>
      <w:i w:val="0"/>
    </w:rPr>
  </w:style>
  <w:style w:type="character" w:customStyle="1" w:styleId="AWN-titleChar">
    <w:name w:val="AWN-title Char"/>
    <w:basedOn w:val="Carpredefinitoparagrafo"/>
    <w:link w:val="AWN-title"/>
    <w:rsid w:val="008A7890"/>
    <w:rPr>
      <w:rFonts w:ascii="Immortal" w:hAnsi="Immortal"/>
      <w:smallCaps/>
      <w:sz w:val="40"/>
      <w:szCs w:val="40"/>
    </w:rPr>
  </w:style>
  <w:style w:type="paragraph" w:customStyle="1" w:styleId="AWN-smallertitle">
    <w:name w:val="AWN-smallertitle"/>
    <w:basedOn w:val="AWN-title"/>
    <w:link w:val="AWN-smallertitleChar"/>
    <w:qFormat/>
    <w:rsid w:val="007404DD"/>
    <w:pPr>
      <w:spacing w:before="240" w:after="0"/>
      <w:jc w:val="center"/>
      <w:outlineLvl w:val="2"/>
    </w:pPr>
    <w:rPr>
      <w:smallCaps w:val="0"/>
      <w:sz w:val="24"/>
    </w:rPr>
  </w:style>
  <w:style w:type="character" w:customStyle="1" w:styleId="AWN-basicbulletChar">
    <w:name w:val="AWN-basicbullet Char"/>
    <w:basedOn w:val="AWN-bulletsChar"/>
    <w:link w:val="AWN-basicbullet"/>
    <w:rsid w:val="00D3474F"/>
    <w:rPr>
      <w:rFonts w:ascii="Nyala" w:hAnsi="Nyala"/>
      <w:i/>
      <w:sz w:val="18"/>
      <w:szCs w:val="18"/>
    </w:rPr>
  </w:style>
  <w:style w:type="character" w:customStyle="1" w:styleId="AWN-smallertitleChar">
    <w:name w:val="AWN-smallertitle Char"/>
    <w:basedOn w:val="AWN-titleChar"/>
    <w:link w:val="AWN-smallertitle"/>
    <w:rsid w:val="007404DD"/>
    <w:rPr>
      <w:rFonts w:ascii="Immortal" w:hAnsi="Immortal"/>
      <w:smallCaps/>
      <w:sz w:val="24"/>
      <w:szCs w:val="40"/>
    </w:rPr>
  </w:style>
  <w:style w:type="paragraph" w:customStyle="1" w:styleId="AWN-title1small">
    <w:name w:val="AWN-title1small"/>
    <w:basedOn w:val="AWN-title"/>
    <w:link w:val="AWN-title1smallChar"/>
    <w:qFormat/>
    <w:rsid w:val="00D0569F"/>
    <w:pPr>
      <w:spacing w:after="0"/>
      <w:outlineLvl w:val="0"/>
    </w:pPr>
    <w:rPr>
      <w:rFonts w:ascii="Endor Alt" w:hAnsi="Endor Alt"/>
      <w:sz w:val="64"/>
    </w:rPr>
  </w:style>
  <w:style w:type="character" w:customStyle="1" w:styleId="AWN-title1smallChar">
    <w:name w:val="AWN-title1small Char"/>
    <w:basedOn w:val="AWN-titleChar"/>
    <w:link w:val="AWN-title1small"/>
    <w:rsid w:val="00D0569F"/>
    <w:rPr>
      <w:rFonts w:ascii="Endor Alt" w:hAnsi="Endor Alt"/>
      <w:smallCaps/>
      <w:sz w:val="64"/>
      <w:szCs w:val="40"/>
    </w:rPr>
  </w:style>
  <w:style w:type="paragraph" w:customStyle="1" w:styleId="AWN-immortal11">
    <w:name w:val="AWN-immortal11"/>
    <w:basedOn w:val="AWN-basic"/>
    <w:link w:val="AWN-immortal11Char"/>
    <w:qFormat/>
    <w:rsid w:val="00885AE6"/>
    <w:rPr>
      <w:rFonts w:ascii="Immortal" w:hAnsi="Immortal"/>
      <w:sz w:val="22"/>
      <w:szCs w:val="22"/>
    </w:rPr>
  </w:style>
  <w:style w:type="character" w:customStyle="1" w:styleId="AWN-immortal11Char">
    <w:name w:val="AWN-immortal11 Char"/>
    <w:basedOn w:val="AWN-basicChar"/>
    <w:link w:val="AWN-immortal11"/>
    <w:rsid w:val="00885AE6"/>
    <w:rPr>
      <w:rFonts w:ascii="Immortal" w:hAnsi="Immortal"/>
      <w:sz w:val="18"/>
      <w:szCs w:val="18"/>
    </w:rPr>
  </w:style>
  <w:style w:type="paragraph" w:customStyle="1" w:styleId="AWN-2bullets2">
    <w:name w:val="AWN-2bullets2"/>
    <w:basedOn w:val="AWN-bullets"/>
    <w:link w:val="AWN-2bullets2Char"/>
    <w:qFormat/>
    <w:rsid w:val="005D4173"/>
    <w:pPr>
      <w:numPr>
        <w:ilvl w:val="1"/>
        <w:numId w:val="2"/>
      </w:numPr>
      <w:ind w:left="504"/>
    </w:pPr>
  </w:style>
  <w:style w:type="character" w:customStyle="1" w:styleId="AWN-2bullets2Char">
    <w:name w:val="AWN-2bullets2 Char"/>
    <w:basedOn w:val="AWN-bulletsChar"/>
    <w:link w:val="AWN-2bullets2"/>
    <w:rsid w:val="005D4173"/>
    <w:rPr>
      <w:rFonts w:ascii="Nyala" w:hAnsi="Nyala"/>
      <w:i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311C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1C9D"/>
  </w:style>
  <w:style w:type="paragraph" w:styleId="Pidipagina">
    <w:name w:val="footer"/>
    <w:basedOn w:val="Normale"/>
    <w:link w:val="PidipaginaCarattere"/>
    <w:uiPriority w:val="99"/>
    <w:unhideWhenUsed/>
    <w:rsid w:val="00311C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1C9D"/>
  </w:style>
  <w:style w:type="paragraph" w:styleId="Paragrafoelenco">
    <w:name w:val="List Paragraph"/>
    <w:basedOn w:val="Normale"/>
    <w:uiPriority w:val="34"/>
    <w:qFormat/>
    <w:rsid w:val="00FA6C15"/>
    <w:pPr>
      <w:ind w:left="720"/>
      <w:contextualSpacing/>
    </w:pPr>
  </w:style>
  <w:style w:type="paragraph" w:customStyle="1" w:styleId="AWN-Example">
    <w:name w:val="AWN-Example"/>
    <w:basedOn w:val="AWN-italic"/>
    <w:link w:val="AWN-ExampleChar"/>
    <w:qFormat/>
    <w:rsid w:val="0047444A"/>
    <w:pPr>
      <w:shd w:val="clear" w:color="auto" w:fill="D9D9D9" w:themeFill="background1" w:themeFillShade="D9"/>
      <w:spacing w:before="120" w:after="60"/>
      <w:ind w:left="288" w:right="288"/>
    </w:pPr>
  </w:style>
  <w:style w:type="character" w:customStyle="1" w:styleId="AWN-ExampleChar">
    <w:name w:val="AWN-Example Char"/>
    <w:basedOn w:val="AWN-italicChar"/>
    <w:link w:val="AWN-Example"/>
    <w:rsid w:val="0047444A"/>
    <w:rPr>
      <w:rFonts w:ascii="Nyala" w:hAnsi="Nyala"/>
      <w:i/>
      <w:sz w:val="18"/>
      <w:szCs w:val="18"/>
      <w:shd w:val="clear" w:color="auto" w:fill="D9D9D9" w:themeFill="background1" w:themeFillShade="D9"/>
    </w:rPr>
  </w:style>
  <w:style w:type="paragraph" w:customStyle="1" w:styleId="AWN-main2">
    <w:name w:val="AWN-main2"/>
    <w:basedOn w:val="AWN-maintitle"/>
    <w:link w:val="AWN-main2Char"/>
    <w:qFormat/>
    <w:rsid w:val="00B3440B"/>
    <w:pPr>
      <w:spacing w:after="0"/>
    </w:pPr>
    <w:rPr>
      <w:sz w:val="96"/>
    </w:rPr>
  </w:style>
  <w:style w:type="character" w:customStyle="1" w:styleId="AWN-main2Char">
    <w:name w:val="AWN-main2 Char"/>
    <w:basedOn w:val="AWN-maintitleChar"/>
    <w:link w:val="AWN-main2"/>
    <w:rsid w:val="00B3440B"/>
    <w:rPr>
      <w:rFonts w:ascii="Endor Alt" w:hAnsi="Endor Alt"/>
      <w:imprint/>
      <w:noProof/>
      <w:sz w:val="96"/>
      <w:szCs w:val="180"/>
    </w:rPr>
  </w:style>
  <w:style w:type="paragraph" w:customStyle="1" w:styleId="GC-testobase">
    <w:name w:val="GC-testobase"/>
    <w:basedOn w:val="Normale"/>
    <w:link w:val="GC-testobaseChar"/>
    <w:qFormat/>
    <w:rsid w:val="00A06EDF"/>
    <w:pPr>
      <w:spacing w:after="0" w:line="240" w:lineRule="auto"/>
    </w:pPr>
    <w:rPr>
      <w:rFonts w:ascii="Garamond" w:hAnsi="Garamond" w:cs="Andalus"/>
      <w:sz w:val="20"/>
      <w:szCs w:val="18"/>
      <w:lang w:val="it-IT"/>
    </w:rPr>
  </w:style>
  <w:style w:type="character" w:customStyle="1" w:styleId="GC-testobaseChar">
    <w:name w:val="GC-testobase Char"/>
    <w:basedOn w:val="Carpredefinitoparagrafo"/>
    <w:link w:val="GC-testobase"/>
    <w:rsid w:val="00A06EDF"/>
    <w:rPr>
      <w:rFonts w:ascii="Garamond" w:hAnsi="Garamond" w:cs="Andalus"/>
      <w:sz w:val="20"/>
      <w:szCs w:val="18"/>
      <w:lang w:val="it-IT"/>
    </w:rPr>
  </w:style>
  <w:style w:type="paragraph" w:customStyle="1" w:styleId="PL-TitleLeft">
    <w:name w:val="PL-TitleLeft"/>
    <w:basedOn w:val="Normale"/>
    <w:link w:val="PL-TitleLeftChar"/>
    <w:qFormat/>
    <w:rsid w:val="00D7663B"/>
    <w:rPr>
      <w:rFonts w:ascii="Knights Quest" w:hAnsi="Knights Quest"/>
      <w:sz w:val="28"/>
      <w:szCs w:val="28"/>
    </w:rPr>
  </w:style>
  <w:style w:type="character" w:customStyle="1" w:styleId="PL-TitleLeftChar">
    <w:name w:val="PL-TitleLeft Char"/>
    <w:basedOn w:val="Carpredefinitoparagrafo"/>
    <w:link w:val="PL-TitleLeft"/>
    <w:rsid w:val="00D7663B"/>
    <w:rPr>
      <w:rFonts w:ascii="Knights Quest" w:hAnsi="Knights Quest"/>
      <w:sz w:val="28"/>
      <w:szCs w:val="28"/>
    </w:rPr>
  </w:style>
  <w:style w:type="paragraph" w:customStyle="1" w:styleId="AWN-smallitalic">
    <w:name w:val="AWN-smallitalic"/>
    <w:basedOn w:val="AWN-basic"/>
    <w:link w:val="AWN-smallitalicChar"/>
    <w:qFormat/>
    <w:rsid w:val="00D7663B"/>
    <w:pPr>
      <w:jc w:val="left"/>
    </w:pPr>
    <w:rPr>
      <w:i/>
      <w:sz w:val="16"/>
      <w:szCs w:val="16"/>
    </w:rPr>
  </w:style>
  <w:style w:type="character" w:customStyle="1" w:styleId="AWN-smallitalicChar">
    <w:name w:val="AWN-smallitalic Char"/>
    <w:basedOn w:val="AWN-basicChar"/>
    <w:link w:val="AWN-smallitalic"/>
    <w:rsid w:val="00D7663B"/>
    <w:rPr>
      <w:rFonts w:ascii="Nyala" w:hAnsi="Nyala"/>
      <w:i/>
      <w:sz w:val="16"/>
      <w:szCs w:val="16"/>
    </w:rPr>
  </w:style>
  <w:style w:type="paragraph" w:customStyle="1" w:styleId="AWN-immo9caps">
    <w:name w:val="AWN-immo9caps"/>
    <w:basedOn w:val="AWN-basic"/>
    <w:link w:val="AWN-immo9capsChar"/>
    <w:qFormat/>
    <w:rsid w:val="00D7663B"/>
    <w:pPr>
      <w:jc w:val="left"/>
    </w:pPr>
    <w:rPr>
      <w:rFonts w:ascii="Immortal" w:hAnsi="Immortal"/>
      <w:smallCaps/>
    </w:rPr>
  </w:style>
  <w:style w:type="character" w:customStyle="1" w:styleId="AWN-immo9capsChar">
    <w:name w:val="AWN-immo9caps Char"/>
    <w:basedOn w:val="AWN-basicChar"/>
    <w:link w:val="AWN-immo9caps"/>
    <w:rsid w:val="00D7663B"/>
    <w:rPr>
      <w:rFonts w:ascii="Immortal" w:hAnsi="Immortal"/>
      <w:smallCaps/>
      <w:sz w:val="18"/>
      <w:szCs w:val="1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13329"/>
    <w:rPr>
      <w:color w:val="800080" w:themeColor="followedHyperlink"/>
      <w:u w:val="single"/>
    </w:rPr>
  </w:style>
  <w:style w:type="paragraph" w:customStyle="1" w:styleId="AWN-SpacedBullets">
    <w:name w:val="AWN-SpacedBullets"/>
    <w:basedOn w:val="AWN-basic"/>
    <w:link w:val="AWN-SpacedBulletsChar"/>
    <w:qFormat/>
    <w:rsid w:val="009E1334"/>
    <w:pPr>
      <w:numPr>
        <w:numId w:val="3"/>
      </w:numPr>
      <w:spacing w:after="80"/>
    </w:pPr>
    <w:rPr>
      <w:rFonts w:ascii="Giovanni LT Book" w:hAnsi="Giovanni LT Book"/>
      <w:sz w:val="20"/>
      <w:szCs w:val="20"/>
    </w:rPr>
  </w:style>
  <w:style w:type="character" w:customStyle="1" w:styleId="AWN-SpacedBulletsChar">
    <w:name w:val="AWN-SpacedBullets Char"/>
    <w:basedOn w:val="AWN-basicChar"/>
    <w:link w:val="AWN-SpacedBullets"/>
    <w:rsid w:val="009E1334"/>
    <w:rPr>
      <w:rFonts w:ascii="Giovanni LT Book" w:hAnsi="Giovanni LT Book"/>
      <w:sz w:val="20"/>
      <w:szCs w:val="20"/>
    </w:rPr>
  </w:style>
  <w:style w:type="paragraph" w:customStyle="1" w:styleId="AWN-fictionText">
    <w:name w:val="AWN-fictionText"/>
    <w:basedOn w:val="AWN-italic"/>
    <w:link w:val="AWN-fictionTextChar"/>
    <w:qFormat/>
    <w:rsid w:val="007C2BBB"/>
    <w:pPr>
      <w:spacing w:after="80"/>
    </w:pPr>
    <w:rPr>
      <w:rFonts w:ascii="Giovanni LT Book" w:hAnsi="Giovanni LT Book"/>
      <w:sz w:val="20"/>
      <w:szCs w:val="20"/>
    </w:rPr>
  </w:style>
  <w:style w:type="character" w:customStyle="1" w:styleId="AWN-fictionTextChar">
    <w:name w:val="AWN-fictionText Char"/>
    <w:basedOn w:val="AWN-italicChar"/>
    <w:link w:val="AWN-fictionText"/>
    <w:rsid w:val="007C2BBB"/>
    <w:rPr>
      <w:rFonts w:ascii="Giovanni LT Book" w:hAnsi="Giovanni LT Book"/>
      <w:i/>
      <w:sz w:val="20"/>
      <w:szCs w:val="20"/>
    </w:rPr>
  </w:style>
  <w:style w:type="paragraph" w:customStyle="1" w:styleId="AWN-bulletItalic">
    <w:name w:val="AWN-bulletItalic"/>
    <w:basedOn w:val="AWN-basicbullet"/>
    <w:link w:val="AWN-bulletItalicChar"/>
    <w:qFormat/>
    <w:rsid w:val="007C2BBB"/>
    <w:pPr>
      <w:keepNext/>
      <w:tabs>
        <w:tab w:val="clear" w:pos="144"/>
      </w:tabs>
      <w:spacing w:after="80"/>
      <w:contextualSpacing/>
    </w:pPr>
    <w:rPr>
      <w:rFonts w:ascii="Giovanni LT Book" w:hAnsi="Giovanni LT Book"/>
      <w:i/>
      <w:sz w:val="20"/>
      <w:szCs w:val="20"/>
    </w:rPr>
  </w:style>
  <w:style w:type="character" w:customStyle="1" w:styleId="AWN-bulletItalicChar">
    <w:name w:val="AWN-bulletItalic Char"/>
    <w:basedOn w:val="AWN-basicbulletChar"/>
    <w:link w:val="AWN-bulletItalic"/>
    <w:rsid w:val="007C2BBB"/>
    <w:rPr>
      <w:rFonts w:ascii="Giovanni LT Book" w:hAnsi="Giovanni LT Book"/>
      <w:i/>
      <w:sz w:val="20"/>
      <w:szCs w:val="20"/>
    </w:rPr>
  </w:style>
  <w:style w:type="paragraph" w:styleId="Nessunaspaziatura">
    <w:name w:val="No Spacing"/>
    <w:uiPriority w:val="1"/>
    <w:qFormat/>
    <w:rsid w:val="007C706A"/>
    <w:pPr>
      <w:spacing w:after="0" w:line="240" w:lineRule="auto"/>
    </w:pPr>
    <w:rPr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37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B9BDF8-2D31-41B4-9ECA-51B7B156D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1981</TotalTime>
  <Pages>4</Pages>
  <Words>4844</Words>
  <Characters>27616</Characters>
  <Application>Microsoft Office Word</Application>
  <DocSecurity>0</DocSecurity>
  <Lines>230</Lines>
  <Paragraphs>64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Davide</dc:creator>
  <cp:lastModifiedBy>Francesco Catenacci</cp:lastModifiedBy>
  <cp:revision>550</cp:revision>
  <cp:lastPrinted>2019-06-20T12:37:00Z</cp:lastPrinted>
  <dcterms:created xsi:type="dcterms:W3CDTF">2014-12-04T21:08:00Z</dcterms:created>
  <dcterms:modified xsi:type="dcterms:W3CDTF">2021-10-16T13:10:00Z</dcterms:modified>
  <cp:contentStatus>DONE</cp:contentStatus>
</cp:coreProperties>
</file>